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FC7C" w14:textId="77777777" w:rsidR="002A301B" w:rsidRDefault="002A301B" w:rsidP="00BF6348">
      <w:pPr>
        <w:ind w:left="720" w:hanging="360"/>
      </w:pPr>
    </w:p>
    <w:p w14:paraId="2CC662AB" w14:textId="59DDB305" w:rsidR="00C272AC" w:rsidRDefault="002A301B" w:rsidP="00C272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34B99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is</w:t>
      </w:r>
      <w:r w:rsidRPr="00734B99">
        <w:rPr>
          <w:rFonts w:ascii="Arial" w:hAnsi="Arial" w:cs="Arial"/>
          <w:sz w:val="24"/>
          <w:szCs w:val="24"/>
        </w:rPr>
        <w:t xml:space="preserve"> screening tool is for use with children aged </w:t>
      </w:r>
      <w:r>
        <w:rPr>
          <w:rFonts w:ascii="Arial" w:hAnsi="Arial" w:cs="Arial"/>
          <w:sz w:val="24"/>
          <w:szCs w:val="24"/>
        </w:rPr>
        <w:t>5</w:t>
      </w:r>
      <w:r w:rsidRPr="00734B99">
        <w:rPr>
          <w:rFonts w:ascii="Arial" w:hAnsi="Arial" w:cs="Arial"/>
          <w:sz w:val="24"/>
          <w:szCs w:val="24"/>
        </w:rPr>
        <w:t xml:space="preserve"> years 0 months – </w:t>
      </w:r>
      <w:r>
        <w:rPr>
          <w:rFonts w:ascii="Arial" w:hAnsi="Arial" w:cs="Arial"/>
          <w:sz w:val="24"/>
          <w:szCs w:val="24"/>
        </w:rPr>
        <w:t xml:space="preserve">6 </w:t>
      </w:r>
      <w:r w:rsidRPr="00734B99">
        <w:rPr>
          <w:rFonts w:ascii="Arial" w:hAnsi="Arial" w:cs="Arial"/>
          <w:sz w:val="24"/>
          <w:szCs w:val="24"/>
        </w:rPr>
        <w:t xml:space="preserve">years 11 months to find out </w:t>
      </w:r>
      <w:r w:rsidRPr="00734B99">
        <w:rPr>
          <w:rFonts w:ascii="Arial" w:hAnsi="Arial" w:cs="Arial"/>
          <w:b/>
          <w:bCs/>
          <w:sz w:val="24"/>
          <w:szCs w:val="24"/>
        </w:rPr>
        <w:t>what support you can give the child</w:t>
      </w:r>
      <w:r w:rsidRPr="00734B99">
        <w:rPr>
          <w:rFonts w:ascii="Arial" w:hAnsi="Arial" w:cs="Arial"/>
          <w:sz w:val="24"/>
          <w:szCs w:val="24"/>
        </w:rPr>
        <w:t xml:space="preserve"> in your setting. </w:t>
      </w:r>
    </w:p>
    <w:p w14:paraId="2929B76F" w14:textId="77777777" w:rsidR="00C272AC" w:rsidRPr="00C272AC" w:rsidRDefault="00C272AC" w:rsidP="00C272AC">
      <w:pPr>
        <w:pStyle w:val="ListParagraph"/>
        <w:rPr>
          <w:rFonts w:ascii="Arial" w:hAnsi="Arial" w:cs="Arial"/>
          <w:sz w:val="24"/>
          <w:szCs w:val="24"/>
        </w:rPr>
      </w:pPr>
    </w:p>
    <w:p w14:paraId="58564B37" w14:textId="4A8CC5CC" w:rsidR="00C272AC" w:rsidRDefault="002A301B" w:rsidP="00C272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 xml:space="preserve">It is also designed to support you in deciding </w:t>
      </w:r>
      <w:r w:rsidRPr="00C272AC">
        <w:rPr>
          <w:rFonts w:ascii="Arial" w:hAnsi="Arial" w:cs="Arial"/>
          <w:b/>
          <w:bCs/>
          <w:sz w:val="24"/>
          <w:szCs w:val="24"/>
        </w:rPr>
        <w:t xml:space="preserve">when you need to refer to the Speech and Language Therapy </w:t>
      </w:r>
      <w:r w:rsidR="008F3D0D">
        <w:rPr>
          <w:rFonts w:ascii="Arial" w:hAnsi="Arial" w:cs="Arial"/>
          <w:b/>
          <w:bCs/>
          <w:sz w:val="24"/>
          <w:szCs w:val="24"/>
        </w:rPr>
        <w:t>s</w:t>
      </w:r>
      <w:r w:rsidRPr="00C272AC">
        <w:rPr>
          <w:rFonts w:ascii="Arial" w:hAnsi="Arial" w:cs="Arial"/>
          <w:b/>
          <w:bCs/>
          <w:sz w:val="24"/>
          <w:szCs w:val="24"/>
        </w:rPr>
        <w:t>ervice</w:t>
      </w:r>
      <w:r w:rsidRPr="00C272AC">
        <w:rPr>
          <w:rFonts w:ascii="Arial" w:hAnsi="Arial" w:cs="Arial"/>
          <w:sz w:val="24"/>
          <w:szCs w:val="24"/>
        </w:rPr>
        <w:t xml:space="preserve"> (SLT). This is based on the service’s referral criteria found here on our website:</w:t>
      </w:r>
      <w:r w:rsidR="00CA2131" w:rsidRPr="00CA213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CA2131" w:rsidRPr="00FD5E1A">
          <w:rPr>
            <w:rStyle w:val="Hyperlink"/>
            <w:rFonts w:ascii="Arial" w:hAnsi="Arial" w:cs="Arial"/>
            <w:sz w:val="24"/>
            <w:szCs w:val="24"/>
          </w:rPr>
          <w:t>https://www.bdct.nhs.uk/how-to-refer-a-child/</w:t>
        </w:r>
      </w:hyperlink>
    </w:p>
    <w:p w14:paraId="019062BD" w14:textId="77777777" w:rsidR="00C272AC" w:rsidRPr="00C272AC" w:rsidRDefault="00C272AC" w:rsidP="00C272AC">
      <w:pPr>
        <w:pStyle w:val="ListParagraph"/>
        <w:rPr>
          <w:rFonts w:ascii="Arial" w:hAnsi="Arial" w:cs="Arial"/>
          <w:sz w:val="24"/>
          <w:szCs w:val="24"/>
        </w:rPr>
      </w:pPr>
    </w:p>
    <w:p w14:paraId="436C4E04" w14:textId="67FFE83E" w:rsidR="002A301B" w:rsidRPr="00C272AC" w:rsidRDefault="002A301B" w:rsidP="00C272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272AC">
        <w:rPr>
          <w:rFonts w:ascii="Arial" w:hAnsi="Arial" w:cs="Arial"/>
          <w:sz w:val="24"/>
          <w:szCs w:val="24"/>
        </w:rPr>
        <w:t xml:space="preserve">Children who score </w:t>
      </w:r>
      <w:r w:rsidR="00161F59" w:rsidRPr="00C272AC">
        <w:rPr>
          <w:rFonts w:ascii="Arial" w:hAnsi="Arial" w:cs="Arial"/>
          <w:b/>
          <w:bCs/>
          <w:sz w:val="24"/>
          <w:szCs w:val="24"/>
        </w:rPr>
        <w:t>amber</w:t>
      </w:r>
      <w:r w:rsidRPr="00C272AC">
        <w:rPr>
          <w:rFonts w:ascii="Arial" w:hAnsi="Arial" w:cs="Arial"/>
          <w:sz w:val="24"/>
          <w:szCs w:val="24"/>
        </w:rPr>
        <w:t xml:space="preserve"> will require support with their speech and language development. You should look for advice on </w:t>
      </w:r>
      <w:r w:rsidRPr="00C272AC">
        <w:rPr>
          <w:rFonts w:ascii="Arial" w:hAnsi="Arial" w:cs="Arial"/>
          <w:b/>
          <w:bCs/>
          <w:sz w:val="24"/>
          <w:szCs w:val="24"/>
        </w:rPr>
        <w:t>universal strategies and targeted interventions</w:t>
      </w:r>
      <w:r w:rsidRPr="00C272AC">
        <w:rPr>
          <w:rFonts w:ascii="Arial" w:hAnsi="Arial" w:cs="Arial"/>
          <w:sz w:val="24"/>
          <w:szCs w:val="24"/>
        </w:rPr>
        <w:t xml:space="preserve"> found here on our website: </w:t>
      </w:r>
      <w:hyperlink r:id="rId8" w:history="1">
        <w:r w:rsidR="00CA2131" w:rsidRPr="006368D1">
          <w:rPr>
            <w:rStyle w:val="Hyperlink"/>
            <w:rFonts w:ascii="Arial" w:hAnsi="Arial" w:cs="Arial"/>
            <w:sz w:val="24"/>
            <w:szCs w:val="24"/>
          </w:rPr>
          <w:t>https://www.bdct.nhs.uk/professionals-5-7-years-old/</w:t>
        </w:r>
      </w:hyperlink>
      <w:r w:rsidR="00CA2131">
        <w:rPr>
          <w:rFonts w:ascii="Arial" w:hAnsi="Arial" w:cs="Arial"/>
          <w:sz w:val="24"/>
          <w:szCs w:val="24"/>
        </w:rPr>
        <w:t xml:space="preserve"> </w:t>
      </w:r>
    </w:p>
    <w:p w14:paraId="2CF9C433" w14:textId="77777777" w:rsidR="002A301B" w:rsidRPr="00734B99" w:rsidRDefault="002A301B" w:rsidP="00BF6348">
      <w:pPr>
        <w:pStyle w:val="ListParagraph"/>
        <w:rPr>
          <w:rFonts w:ascii="Arial" w:hAnsi="Arial" w:cs="Arial"/>
          <w:sz w:val="24"/>
          <w:szCs w:val="24"/>
        </w:rPr>
      </w:pPr>
    </w:p>
    <w:p w14:paraId="42CDF3B9" w14:textId="77777777" w:rsidR="00CA2131" w:rsidRDefault="002A301B" w:rsidP="00CA213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Children who score </w:t>
      </w:r>
      <w:r w:rsidR="00161F59" w:rsidRPr="00734B99">
        <w:rPr>
          <w:rFonts w:ascii="Arial" w:hAnsi="Arial" w:cs="Arial"/>
          <w:b/>
          <w:bCs/>
          <w:sz w:val="24"/>
          <w:szCs w:val="24"/>
        </w:rPr>
        <w:t>red</w:t>
      </w:r>
      <w:r>
        <w:rPr>
          <w:rFonts w:ascii="Arial" w:hAnsi="Arial" w:cs="Arial"/>
          <w:sz w:val="24"/>
          <w:szCs w:val="24"/>
        </w:rPr>
        <w:t xml:space="preserve"> will require support with their speech and language development. You should look for advice on </w:t>
      </w:r>
      <w:r w:rsidRPr="00734B99">
        <w:rPr>
          <w:rFonts w:ascii="Arial" w:hAnsi="Arial" w:cs="Arial"/>
          <w:b/>
          <w:bCs/>
          <w:sz w:val="24"/>
          <w:szCs w:val="24"/>
        </w:rPr>
        <w:t>universal strategies and targeted interventions</w:t>
      </w:r>
      <w:r>
        <w:rPr>
          <w:rFonts w:ascii="Arial" w:hAnsi="Arial" w:cs="Arial"/>
          <w:sz w:val="24"/>
          <w:szCs w:val="24"/>
        </w:rPr>
        <w:t xml:space="preserve"> found here on our website: </w:t>
      </w:r>
      <w:hyperlink r:id="rId9" w:history="1">
        <w:r w:rsidR="00CA2131" w:rsidRPr="006368D1">
          <w:rPr>
            <w:rStyle w:val="Hyperlink"/>
            <w:rFonts w:ascii="Arial" w:hAnsi="Arial" w:cs="Arial"/>
            <w:sz w:val="24"/>
            <w:szCs w:val="24"/>
          </w:rPr>
          <w:t>https://www.bdct.nhs.uk/professionals-5-7-years-old/</w:t>
        </w:r>
      </w:hyperlink>
      <w:r w:rsidR="00CA213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After implementing the advice and monitoring progress, you should then refer to SLT.</w:t>
      </w:r>
    </w:p>
    <w:p w14:paraId="720BE090" w14:textId="77777777" w:rsidR="00CA2131" w:rsidRPr="00CA2131" w:rsidRDefault="00CA2131" w:rsidP="00CA2131">
      <w:pPr>
        <w:pStyle w:val="ListParagrap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659CD6" w14:textId="30E45642" w:rsidR="002A301B" w:rsidRPr="00CA2131" w:rsidRDefault="002A301B" w:rsidP="00CA213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A2131">
        <w:rPr>
          <w:rFonts w:ascii="Arial" w:eastAsia="Arial" w:hAnsi="Arial" w:cs="Arial"/>
          <w:color w:val="000000" w:themeColor="text1"/>
          <w:sz w:val="24"/>
          <w:szCs w:val="24"/>
        </w:rPr>
        <w:t xml:space="preserve">Please base your answers on the child’s first (strongest) language. </w:t>
      </w:r>
      <w:r w:rsidRPr="00CA2131">
        <w:rPr>
          <w:rFonts w:ascii="Arial" w:hAnsi="Arial" w:cs="Arial"/>
          <w:sz w:val="24"/>
          <w:szCs w:val="24"/>
        </w:rPr>
        <w:t>The child should only be referred to SLT if he/she has difficulties in his/her first language. When assessing a child with English as an additional language, please bear in mind:</w:t>
      </w:r>
    </w:p>
    <w:p w14:paraId="22F03D20" w14:textId="2B3BA908" w:rsidR="003C1AD0" w:rsidRPr="003C1AD0" w:rsidRDefault="002A301B" w:rsidP="003C1AD0">
      <w:pPr>
        <w:pStyle w:val="ListParagraph"/>
        <w:numPr>
          <w:ilvl w:val="0"/>
          <w:numId w:val="19"/>
        </w:numPr>
        <w:spacing w:line="256" w:lineRule="auto"/>
        <w:rPr>
          <w:rFonts w:ascii="Arial" w:hAnsi="Arial" w:cs="Arial"/>
          <w:sz w:val="24"/>
          <w:szCs w:val="24"/>
        </w:rPr>
      </w:pPr>
      <w:r w:rsidRPr="00734B99">
        <w:rPr>
          <w:rFonts w:ascii="Arial" w:hAnsi="Arial" w:cs="Arial"/>
          <w:sz w:val="24"/>
          <w:szCs w:val="24"/>
        </w:rPr>
        <w:t>It can take up to 2 years for a child to acquire a good level of conversational ability in their second language</w:t>
      </w:r>
      <w:r w:rsidR="003C1AD0">
        <w:rPr>
          <w:rFonts w:ascii="Arial" w:hAnsi="Arial" w:cs="Arial"/>
          <w:sz w:val="24"/>
          <w:szCs w:val="24"/>
        </w:rPr>
        <w:t>.</w:t>
      </w:r>
    </w:p>
    <w:p w14:paraId="2A389638" w14:textId="410BD3ED" w:rsidR="002A301B" w:rsidRDefault="002A301B" w:rsidP="002A301B">
      <w:pPr>
        <w:pStyle w:val="ListParagraph"/>
        <w:numPr>
          <w:ilvl w:val="0"/>
          <w:numId w:val="19"/>
        </w:numPr>
        <w:spacing w:line="256" w:lineRule="auto"/>
        <w:rPr>
          <w:rFonts w:ascii="Arial" w:hAnsi="Arial" w:cs="Arial"/>
          <w:sz w:val="24"/>
          <w:szCs w:val="24"/>
        </w:rPr>
      </w:pPr>
      <w:r w:rsidRPr="00734B99">
        <w:rPr>
          <w:rFonts w:ascii="Arial" w:hAnsi="Arial" w:cs="Arial"/>
          <w:sz w:val="24"/>
          <w:szCs w:val="24"/>
        </w:rPr>
        <w:t>It can take 5-7 years for the child to use the second language to process learning tasks in the same way as they would use their first language</w:t>
      </w:r>
      <w:r w:rsidR="003C1AD0">
        <w:rPr>
          <w:rFonts w:ascii="Arial" w:hAnsi="Arial" w:cs="Arial"/>
          <w:sz w:val="24"/>
          <w:szCs w:val="24"/>
        </w:rPr>
        <w:t>.</w:t>
      </w:r>
    </w:p>
    <w:p w14:paraId="7DCE1292" w14:textId="77777777" w:rsidR="00EF1F5D" w:rsidRPr="00734B99" w:rsidRDefault="00EF1F5D" w:rsidP="00EF1F5D">
      <w:pPr>
        <w:pStyle w:val="ListParagraph"/>
        <w:spacing w:line="256" w:lineRule="auto"/>
        <w:ind w:left="1080"/>
        <w:rPr>
          <w:rFonts w:ascii="Arial" w:hAnsi="Arial" w:cs="Arial"/>
          <w:sz w:val="24"/>
          <w:szCs w:val="24"/>
        </w:rPr>
      </w:pPr>
    </w:p>
    <w:p w14:paraId="57E7A687" w14:textId="7AB62BFC" w:rsidR="002A301B" w:rsidRPr="00734B99" w:rsidRDefault="002A301B" w:rsidP="00BF6348">
      <w:pPr>
        <w:pStyle w:val="ListParagraph"/>
        <w:numPr>
          <w:ilvl w:val="0"/>
          <w:numId w:val="7"/>
        </w:numPr>
        <w:spacing w:line="256" w:lineRule="auto"/>
        <w:rPr>
          <w:rFonts w:ascii="Arial" w:hAnsi="Arial" w:cs="Arial"/>
          <w:sz w:val="24"/>
          <w:szCs w:val="24"/>
        </w:rPr>
      </w:pPr>
      <w:r w:rsidRPr="00734B99">
        <w:rPr>
          <w:rFonts w:ascii="Arial" w:hAnsi="Arial" w:cs="Arial"/>
          <w:sz w:val="24"/>
          <w:szCs w:val="24"/>
        </w:rPr>
        <w:t xml:space="preserve">If in doubt </w:t>
      </w:r>
      <w:r w:rsidR="003C1AD0">
        <w:rPr>
          <w:rFonts w:ascii="Arial" w:hAnsi="Arial" w:cs="Arial"/>
          <w:sz w:val="24"/>
          <w:szCs w:val="24"/>
        </w:rPr>
        <w:t xml:space="preserve">about a child with English as an additional language, please </w:t>
      </w:r>
      <w:r w:rsidRPr="00734B99">
        <w:rPr>
          <w:rFonts w:ascii="Arial" w:hAnsi="Arial" w:cs="Arial"/>
          <w:sz w:val="24"/>
          <w:szCs w:val="24"/>
        </w:rPr>
        <w:t>speak to a Speech and Language Therapist.</w:t>
      </w:r>
    </w:p>
    <w:p w14:paraId="6CEC6E1E" w14:textId="77777777" w:rsidR="002A301B" w:rsidRDefault="002A301B" w:rsidP="00BF6348">
      <w:pPr>
        <w:pStyle w:val="ListParagraph"/>
        <w:rPr>
          <w:rFonts w:ascii="Arial" w:hAnsi="Arial" w:cs="Arial"/>
          <w:sz w:val="24"/>
          <w:szCs w:val="24"/>
        </w:rPr>
      </w:pPr>
    </w:p>
    <w:p w14:paraId="45497660" w14:textId="77777777" w:rsidR="002A301B" w:rsidRPr="00734B99" w:rsidRDefault="002A301B" w:rsidP="00BF6348">
      <w:pPr>
        <w:pStyle w:val="ListParagraph"/>
        <w:rPr>
          <w:rFonts w:ascii="Arial" w:hAnsi="Arial" w:cs="Arial"/>
          <w:sz w:val="24"/>
          <w:szCs w:val="24"/>
        </w:rPr>
      </w:pPr>
    </w:p>
    <w:p w14:paraId="2E4F15EC" w14:textId="68F222EF" w:rsidR="002A301B" w:rsidRDefault="002A301B" w:rsidP="002A301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include a copy of this screen with your referral.</w:t>
      </w:r>
    </w:p>
    <w:p w14:paraId="2C332303" w14:textId="7B05054A" w:rsidR="002A301B" w:rsidRDefault="002A301B" w:rsidP="002A301B">
      <w:pPr>
        <w:rPr>
          <w:rFonts w:ascii="Arial" w:hAnsi="Arial" w:cs="Arial"/>
          <w:sz w:val="24"/>
          <w:szCs w:val="24"/>
        </w:rPr>
      </w:pPr>
    </w:p>
    <w:p w14:paraId="0AA8E76A" w14:textId="46041A46" w:rsidR="002A301B" w:rsidRDefault="002A301B" w:rsidP="002A301B">
      <w:pPr>
        <w:rPr>
          <w:rFonts w:ascii="Arial" w:hAnsi="Arial" w:cs="Arial"/>
          <w:sz w:val="24"/>
          <w:szCs w:val="24"/>
        </w:rPr>
      </w:pPr>
    </w:p>
    <w:p w14:paraId="2670DC74" w14:textId="52C60CA1" w:rsidR="002A301B" w:rsidRDefault="002A301B" w:rsidP="002A301B">
      <w:pPr>
        <w:rPr>
          <w:rFonts w:ascii="Arial" w:hAnsi="Arial" w:cs="Arial"/>
          <w:sz w:val="24"/>
          <w:szCs w:val="24"/>
        </w:rPr>
      </w:pPr>
    </w:p>
    <w:p w14:paraId="12DF6910" w14:textId="77777777" w:rsidR="002A301B" w:rsidRDefault="002A301B" w:rsidP="002A301B">
      <w:pPr>
        <w:rPr>
          <w:rFonts w:ascii="Arial" w:hAnsi="Arial" w:cs="Arial"/>
          <w:sz w:val="24"/>
          <w:szCs w:val="24"/>
        </w:rPr>
      </w:pPr>
    </w:p>
    <w:p w14:paraId="35F22439" w14:textId="2822DA2C" w:rsidR="002A301B" w:rsidRDefault="002A301B" w:rsidP="002A301B">
      <w:pPr>
        <w:pStyle w:val="ListParagraph"/>
        <w:ind w:left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 xml:space="preserve">Complete these tasks with the </w:t>
      </w:r>
      <w:r w:rsidR="008C219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child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:</w:t>
      </w:r>
    </w:p>
    <w:p w14:paraId="1B82783F" w14:textId="77777777" w:rsidR="002A301B" w:rsidRDefault="002A301B" w:rsidP="002A301B">
      <w:pPr>
        <w:pStyle w:val="ListParagraph"/>
        <w:ind w:left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028"/>
      </w:tblGrid>
      <w:tr w:rsidR="002A301B" w14:paraId="7A40F4F1" w14:textId="77777777" w:rsidTr="002A301B">
        <w:tc>
          <w:tcPr>
            <w:tcW w:w="15388" w:type="dxa"/>
          </w:tcPr>
          <w:p w14:paraId="3D3AFC58" w14:textId="45954195" w:rsidR="002A301B" w:rsidRPr="002A301B" w:rsidRDefault="002A301B" w:rsidP="002A301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Ask </w:t>
            </w:r>
            <w:r w:rsidR="003C1AD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the </w:t>
            </w:r>
            <w:r w:rsidR="008C219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child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to “tell </w:t>
            </w:r>
            <w:r w:rsidR="003C1AD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me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all about how </w:t>
            </w:r>
            <w:r w:rsidR="003C1AD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you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…” do a familiar routine, such as getting ready for bed, cleaning their teeth, or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getting to school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Write down what they say. You may wish to use a recording device (</w:t>
            </w:r>
            <w:proofErr w:type="gramStart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e.g.</w:t>
            </w:r>
            <w:proofErr w:type="gramEnd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ipad</w:t>
            </w:r>
            <w:proofErr w:type="spellEnd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 to help you.</w:t>
            </w:r>
          </w:p>
          <w:p w14:paraId="1C9FC09D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6B38FFC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D0E8BB2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D15C1CF" w14:textId="5A8B66FD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0FAE0A9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46FDD83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6934168" w14:textId="46B90E8C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A301B" w14:paraId="3FEF236A" w14:textId="77777777" w:rsidTr="002A301B">
        <w:tc>
          <w:tcPr>
            <w:tcW w:w="15388" w:type="dxa"/>
          </w:tcPr>
          <w:p w14:paraId="3B778188" w14:textId="1EE4E4F0" w:rsidR="002A301B" w:rsidRPr="002A301B" w:rsidRDefault="002A301B" w:rsidP="002A301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Look at a familiar picture book with the </w:t>
            </w:r>
            <w:r w:rsidR="008C219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child</w:t>
            </w:r>
            <w:r w:rsidRPr="002A301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Ask them questions about the pictures. </w:t>
            </w: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Write down what they say. You may wish to use a recording device (</w:t>
            </w:r>
            <w:proofErr w:type="gramStart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e.g.</w:t>
            </w:r>
            <w:proofErr w:type="gramEnd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ipad</w:t>
            </w:r>
            <w:proofErr w:type="spellEnd"/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) to help you.</w:t>
            </w:r>
          </w:p>
          <w:p w14:paraId="0F809846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86CB822" w14:textId="2452901E" w:rsidR="002A301B" w:rsidRP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Include these questions:</w:t>
            </w:r>
          </w:p>
          <w:p w14:paraId="0E6F9B07" w14:textId="273CF483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687D1829" w14:textId="77777777" w:rsidR="003C1AD0" w:rsidRPr="002A301B" w:rsidRDefault="003C1AD0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5CC0E047" w14:textId="6368ACC0" w:rsidR="002A301B" w:rsidRP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What happened?</w:t>
            </w:r>
          </w:p>
          <w:p w14:paraId="41B83A63" w14:textId="2214BD2E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10AA50DA" w14:textId="77777777" w:rsidR="003C1AD0" w:rsidRPr="002A301B" w:rsidRDefault="003C1AD0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65565AB5" w14:textId="19E48639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Why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/</w:t>
            </w:r>
            <w:r w:rsidR="00161F5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ow</w:t>
            </w: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?</w:t>
            </w:r>
          </w:p>
          <w:p w14:paraId="2901AA4D" w14:textId="38182CF9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A301B" w14:paraId="14E690B0" w14:textId="77777777" w:rsidTr="002A301B">
        <w:tc>
          <w:tcPr>
            <w:tcW w:w="15388" w:type="dxa"/>
          </w:tcPr>
          <w:p w14:paraId="5EF8259B" w14:textId="66E0DF22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Have a conversation with the </w:t>
            </w:r>
            <w:r w:rsidR="008C219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child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Ask them about their friends, what they like to do at home or what they did in the holidays or at the weekend.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What do you notice? Can they answer your questions? Can you easily follow what they tell you?</w:t>
            </w:r>
          </w:p>
          <w:p w14:paraId="37EE9EB6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1E397D86" w14:textId="77777777" w:rsidR="003C1AD0" w:rsidRDefault="003C1AD0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542E725F" w14:textId="0B357E43" w:rsidR="008C2192" w:rsidRPr="002A301B" w:rsidRDefault="008C2192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A301B" w14:paraId="58ADF1B4" w14:textId="77777777" w:rsidTr="002A301B">
        <w:tc>
          <w:tcPr>
            <w:tcW w:w="15388" w:type="dxa"/>
          </w:tcPr>
          <w:p w14:paraId="32D2C2E4" w14:textId="7D48B11C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Observe the </w:t>
            </w:r>
            <w:r w:rsidR="008C219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child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while the class teacher is talking. </w:t>
            </w:r>
            <w:r w:rsidRP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What do you notice? Do they follow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explanations and instructions? Do they look round to see what other people are doing? Do they wait to be prompted?</w:t>
            </w:r>
            <w:r w:rsidR="008C219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2E36ABF" w14:textId="77777777" w:rsidR="002A301B" w:rsidRDefault="002A301B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6229A28" w14:textId="77777777" w:rsidR="003C1AD0" w:rsidRDefault="003C1AD0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49722C" w14:textId="1E914577" w:rsidR="008C2192" w:rsidRDefault="008C2192" w:rsidP="002A301B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DC10AE0" w14:textId="11CAF5FD" w:rsidR="002A301B" w:rsidRDefault="002A301B" w:rsidP="002A301B">
      <w:pPr>
        <w:rPr>
          <w:rFonts w:ascii="Arial" w:hAnsi="Arial" w:cs="Arial"/>
          <w:sz w:val="24"/>
          <w:szCs w:val="24"/>
        </w:rPr>
      </w:pPr>
    </w:p>
    <w:p w14:paraId="0C428F71" w14:textId="7C544491" w:rsidR="002A301B" w:rsidRDefault="002A301B" w:rsidP="008C2192">
      <w:pPr>
        <w:pStyle w:val="ListParagraph"/>
        <w:ind w:left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Now answer the following questions:</w:t>
      </w:r>
      <w:r w:rsidR="00C272A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35E7075" w14:textId="290CE41D" w:rsidR="008C2192" w:rsidRDefault="008C2192" w:rsidP="008C2192">
      <w:pPr>
        <w:pStyle w:val="ListParagraph"/>
        <w:ind w:left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E97FB6F" w14:textId="17075E6D" w:rsidR="008C2192" w:rsidRDefault="008C2192" w:rsidP="008C2192">
      <w:pPr>
        <w:pStyle w:val="ListParagraph"/>
        <w:ind w:left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55E0A37" w14:textId="70C4914D" w:rsidR="008C2192" w:rsidRPr="008C2192" w:rsidRDefault="00C272AC" w:rsidP="008C2192">
      <w:pPr>
        <w:pStyle w:val="ListParagraph"/>
        <w:ind w:left="36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272AC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4F3ED183" wp14:editId="0C023360">
            <wp:simplePos x="0" y="0"/>
            <wp:positionH relativeFrom="leftMargin">
              <wp:align>right</wp:align>
            </wp:positionH>
            <wp:positionV relativeFrom="paragraph">
              <wp:posOffset>3096895</wp:posOffset>
            </wp:positionV>
            <wp:extent cx="329565" cy="329565"/>
            <wp:effectExtent l="0" t="0" r="0" b="0"/>
            <wp:wrapNone/>
            <wp:docPr id="52" name="Graphic 52" descr="Cha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Chat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2AC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640E7E4B" wp14:editId="373140F7">
            <wp:simplePos x="0" y="0"/>
            <wp:positionH relativeFrom="margin">
              <wp:posOffset>-330200</wp:posOffset>
            </wp:positionH>
            <wp:positionV relativeFrom="paragraph">
              <wp:posOffset>820420</wp:posOffset>
            </wp:positionV>
            <wp:extent cx="247650" cy="247650"/>
            <wp:effectExtent l="0" t="0" r="0" b="0"/>
            <wp:wrapNone/>
            <wp:docPr id="51" name="Graphic 51" descr="Ide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Idea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5588" w:type="dxa"/>
        <w:tblLayout w:type="fixed"/>
        <w:tblLook w:val="06A0" w:firstRow="1" w:lastRow="0" w:firstColumn="1" w:lastColumn="0" w:noHBand="1" w:noVBand="1"/>
      </w:tblPr>
      <w:tblGrid>
        <w:gridCol w:w="8211"/>
        <w:gridCol w:w="2695"/>
        <w:gridCol w:w="2623"/>
        <w:gridCol w:w="920"/>
        <w:gridCol w:w="1139"/>
      </w:tblGrid>
      <w:tr w:rsidR="0025744E" w:rsidRPr="008475AE" w14:paraId="4F07E12A" w14:textId="77777777" w:rsidTr="001B46D3">
        <w:trPr>
          <w:trHeight w:val="286"/>
        </w:trPr>
        <w:tc>
          <w:tcPr>
            <w:tcW w:w="15588" w:type="dxa"/>
            <w:gridSpan w:val="5"/>
            <w:shd w:val="clear" w:color="auto" w:fill="F2F2F2" w:themeFill="background1" w:themeFillShade="F2"/>
          </w:tcPr>
          <w:p w14:paraId="6DE04019" w14:textId="229647FE" w:rsidR="0025744E" w:rsidRPr="008475AE" w:rsidRDefault="00BE194E" w:rsidP="001B46D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161F5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0 – 6:11 years</w:t>
            </w:r>
          </w:p>
        </w:tc>
      </w:tr>
      <w:tr w:rsidR="00BB7C27" w:rsidRPr="008475AE" w14:paraId="40B424FE" w14:textId="77777777" w:rsidTr="5AEFD2D6">
        <w:trPr>
          <w:trHeight w:val="70"/>
        </w:trPr>
        <w:tc>
          <w:tcPr>
            <w:tcW w:w="15588" w:type="dxa"/>
            <w:gridSpan w:val="5"/>
            <w:shd w:val="clear" w:color="auto" w:fill="000000" w:themeFill="text1"/>
          </w:tcPr>
          <w:p w14:paraId="46157847" w14:textId="4F7D7F19" w:rsidR="00BB7C27" w:rsidRPr="008475AE" w:rsidRDefault="00BB7C27" w:rsidP="002436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424CEC" w:rsidRPr="008475AE" w14:paraId="08F51F43" w14:textId="77777777" w:rsidTr="00576FAC">
        <w:trPr>
          <w:trHeight w:val="530"/>
        </w:trPr>
        <w:tc>
          <w:tcPr>
            <w:tcW w:w="14449" w:type="dxa"/>
            <w:gridSpan w:val="4"/>
            <w:shd w:val="clear" w:color="auto" w:fill="auto"/>
            <w:vAlign w:val="center"/>
          </w:tcPr>
          <w:p w14:paraId="0ED8E330" w14:textId="6C2B273D" w:rsidR="00424CEC" w:rsidRPr="008475AE" w:rsidRDefault="00424CEC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161F5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nderstanding</w:t>
            </w: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D4B10">
              <w:rPr>
                <w:rFonts w:ascii="Arial" w:hAnsi="Arial" w:cs="Arial"/>
                <w:sz w:val="24"/>
                <w:szCs w:val="24"/>
              </w:rPr>
              <w:t>the</w:t>
            </w:r>
            <w:r w:rsidR="002A301B">
              <w:rPr>
                <w:rFonts w:ascii="Arial" w:hAnsi="Arial" w:cs="Arial"/>
                <w:sz w:val="24"/>
                <w:szCs w:val="24"/>
              </w:rPr>
              <w:t xml:space="preserve"> child</w:t>
            </w:r>
            <w:r w:rsidR="000D4B10">
              <w:rPr>
                <w:rFonts w:ascii="Arial" w:hAnsi="Arial" w:cs="Arial"/>
                <w:sz w:val="24"/>
                <w:szCs w:val="24"/>
              </w:rPr>
              <w:t xml:space="preserve"> can</w:t>
            </w:r>
            <w:r w:rsidRPr="008475A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39" w:type="dxa"/>
            <w:shd w:val="clear" w:color="auto" w:fill="auto"/>
          </w:tcPr>
          <w:p w14:paraId="302C6ABE" w14:textId="77777777" w:rsidR="00424CEC" w:rsidRPr="008475AE" w:rsidRDefault="00424CEC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  <w:r w:rsidR="00281609"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8475AE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="00281609" w:rsidRPr="008475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A32CC" w:rsidRPr="008475AE">
              <w:rPr>
                <w:rFonts w:ascii="Arial" w:eastAsia="Arial" w:hAnsi="Arial" w:cs="Arial"/>
                <w:sz w:val="24"/>
                <w:szCs w:val="24"/>
              </w:rPr>
              <w:t>= 1</w:t>
            </w:r>
          </w:p>
          <w:p w14:paraId="3190540C" w14:textId="5626386F" w:rsidR="000A32CC" w:rsidRPr="008475AE" w:rsidRDefault="000A32CC" w:rsidP="002436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1C6BE8" w:rsidRPr="008475AE" w14:paraId="0E114B87" w14:textId="77777777" w:rsidTr="00576FAC">
        <w:trPr>
          <w:trHeight w:val="307"/>
        </w:trPr>
        <w:tc>
          <w:tcPr>
            <w:tcW w:w="14449" w:type="dxa"/>
            <w:gridSpan w:val="4"/>
          </w:tcPr>
          <w:p w14:paraId="0FFCEB06" w14:textId="1922AE79" w:rsidR="001C6BE8" w:rsidRPr="008475AE" w:rsidRDefault="001C6BE8" w:rsidP="001C6BE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Follow classroom instructions independently</w:t>
            </w:r>
            <w:r w:rsidR="000D4B1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139" w:type="dxa"/>
          </w:tcPr>
          <w:p w14:paraId="74D0EC97" w14:textId="77777777" w:rsidR="001C6BE8" w:rsidRPr="008475AE" w:rsidRDefault="001C6BE8" w:rsidP="001C6B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C6BE8" w:rsidRPr="008475AE" w14:paraId="3B60AD37" w14:textId="77777777" w:rsidTr="00E40373">
        <w:trPr>
          <w:trHeight w:val="315"/>
        </w:trPr>
        <w:tc>
          <w:tcPr>
            <w:tcW w:w="14449" w:type="dxa"/>
            <w:gridSpan w:val="4"/>
            <w:tcBorders>
              <w:right w:val="single" w:sz="4" w:space="0" w:color="auto"/>
            </w:tcBorders>
          </w:tcPr>
          <w:p w14:paraId="1E99C4CE" w14:textId="628C16BF" w:rsidR="001C6BE8" w:rsidRPr="008475AE" w:rsidRDefault="001C6BE8" w:rsidP="001C6BE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Answer questions about recent event</w:t>
            </w:r>
            <w:r w:rsidR="002A30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475A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/ stories </w:t>
            </w:r>
            <w:proofErr w:type="gramStart"/>
            <w:r w:rsidRPr="008475A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e.g.</w:t>
            </w:r>
            <w:proofErr w:type="gramEnd"/>
            <w:r w:rsidRPr="008475A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“what happened?”</w:t>
            </w:r>
            <w:r w:rsidR="000D4B1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F4E" w14:textId="77777777" w:rsidR="001C6BE8" w:rsidRPr="008475AE" w:rsidRDefault="001C6BE8" w:rsidP="001C6B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C6BE8" w:rsidRPr="008475AE" w14:paraId="7F43D6B6" w14:textId="77777777" w:rsidTr="00E40373">
        <w:trPr>
          <w:trHeight w:val="315"/>
        </w:trPr>
        <w:tc>
          <w:tcPr>
            <w:tcW w:w="14449" w:type="dxa"/>
            <w:gridSpan w:val="4"/>
            <w:tcBorders>
              <w:right w:val="single" w:sz="4" w:space="0" w:color="auto"/>
            </w:tcBorders>
          </w:tcPr>
          <w:p w14:paraId="05023CD7" w14:textId="5893EF84" w:rsidR="001C6BE8" w:rsidRPr="008475AE" w:rsidRDefault="001C6BE8" w:rsidP="001C6BE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Engage in conversation with others</w:t>
            </w:r>
            <w:r w:rsidR="000D4B1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BD6D" w14:textId="77777777" w:rsidR="001C6BE8" w:rsidRPr="008475AE" w:rsidRDefault="001C6BE8" w:rsidP="001C6B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A06DD" w:rsidRPr="008475AE" w14:paraId="27D3DC7A" w14:textId="77777777" w:rsidTr="00E40373">
        <w:trPr>
          <w:trHeight w:val="315"/>
        </w:trPr>
        <w:tc>
          <w:tcPr>
            <w:tcW w:w="14449" w:type="dxa"/>
            <w:gridSpan w:val="4"/>
          </w:tcPr>
          <w:p w14:paraId="20DD849C" w14:textId="3E587B63" w:rsidR="005A06DD" w:rsidRPr="008475AE" w:rsidRDefault="001C6BE8" w:rsidP="005A06D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hAnsi="Arial" w:cs="Arial"/>
                <w:sz w:val="24"/>
                <w:szCs w:val="24"/>
              </w:rPr>
              <w:t xml:space="preserve">Understand questions that involve reasoning and problem solving </w:t>
            </w:r>
            <w:proofErr w:type="gramStart"/>
            <w:r w:rsidRPr="008475AE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8475AE"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="00161F59">
              <w:rPr>
                <w:rFonts w:ascii="Arial" w:hAnsi="Arial" w:cs="Arial"/>
                <w:sz w:val="24"/>
                <w:szCs w:val="24"/>
              </w:rPr>
              <w:t>w</w:t>
            </w:r>
            <w:r w:rsidRPr="008475AE">
              <w:rPr>
                <w:rFonts w:ascii="Arial" w:hAnsi="Arial" w:cs="Arial"/>
                <w:sz w:val="24"/>
                <w:szCs w:val="24"/>
              </w:rPr>
              <w:t>hy?” and “</w:t>
            </w:r>
            <w:r w:rsidR="00161F59">
              <w:rPr>
                <w:rFonts w:ascii="Arial" w:hAnsi="Arial" w:cs="Arial"/>
                <w:sz w:val="24"/>
                <w:szCs w:val="24"/>
              </w:rPr>
              <w:t>h</w:t>
            </w:r>
            <w:r w:rsidRPr="008475AE">
              <w:rPr>
                <w:rFonts w:ascii="Arial" w:hAnsi="Arial" w:cs="Arial"/>
                <w:sz w:val="24"/>
                <w:szCs w:val="24"/>
              </w:rPr>
              <w:t>ow?”</w:t>
            </w:r>
            <w:r w:rsidR="000D4B10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18" w:space="0" w:color="auto"/>
            </w:tcBorders>
          </w:tcPr>
          <w:p w14:paraId="6D3510D6" w14:textId="77777777" w:rsidR="005A06DD" w:rsidRPr="008475AE" w:rsidRDefault="005A06DD" w:rsidP="005A06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8475AE" w14:paraId="0B2EA042" w14:textId="77777777" w:rsidTr="000F1ADF">
        <w:trPr>
          <w:trHeight w:val="372"/>
        </w:trPr>
        <w:tc>
          <w:tcPr>
            <w:tcW w:w="14449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4841B87" w14:textId="36697DA5" w:rsidR="00281609" w:rsidRPr="008475AE" w:rsidRDefault="00161F59" w:rsidP="00E1782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understanding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B20FA4A" w14:textId="3342A7E7" w:rsidR="00281609" w:rsidRPr="008475AE" w:rsidRDefault="00281609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C6BE8" w:rsidRPr="008475AE" w14:paraId="291F761A" w14:textId="77777777" w:rsidTr="003C2C65">
        <w:trPr>
          <w:trHeight w:val="372"/>
        </w:trPr>
        <w:tc>
          <w:tcPr>
            <w:tcW w:w="8211" w:type="dxa"/>
            <w:vMerge w:val="restart"/>
            <w:vAlign w:val="center"/>
          </w:tcPr>
          <w:p w14:paraId="0C5E2E94" w14:textId="16600115" w:rsidR="001C6BE8" w:rsidRPr="008475AE" w:rsidRDefault="001C6BE8" w:rsidP="001C6BE8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475AE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695" w:type="dxa"/>
            <w:shd w:val="clear" w:color="auto" w:fill="FF0000"/>
          </w:tcPr>
          <w:p w14:paraId="07D817C8" w14:textId="6AE18AA5" w:rsidR="001C6BE8" w:rsidRPr="008475AE" w:rsidRDefault="001C6BE8" w:rsidP="008C223D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Red</w:t>
            </w:r>
          </w:p>
        </w:tc>
        <w:tc>
          <w:tcPr>
            <w:tcW w:w="2623" w:type="dxa"/>
            <w:shd w:val="clear" w:color="auto" w:fill="FFC000"/>
          </w:tcPr>
          <w:p w14:paraId="08150616" w14:textId="5CD66812" w:rsidR="001C6BE8" w:rsidRPr="008475AE" w:rsidRDefault="001C6BE8" w:rsidP="008C223D">
            <w:pPr>
              <w:spacing w:line="257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</w:tcBorders>
            <w:shd w:val="clear" w:color="auto" w:fill="92D050"/>
          </w:tcPr>
          <w:p w14:paraId="299736D6" w14:textId="7EFBBAAF" w:rsidR="001C6BE8" w:rsidRPr="008475AE" w:rsidRDefault="001C6BE8" w:rsidP="00E1782A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1C6BE8" w:rsidRPr="008475AE" w14:paraId="108B8691" w14:textId="77777777" w:rsidTr="003C2C65">
        <w:trPr>
          <w:trHeight w:val="223"/>
        </w:trPr>
        <w:tc>
          <w:tcPr>
            <w:tcW w:w="8211" w:type="dxa"/>
            <w:vMerge/>
            <w:vAlign w:val="center"/>
          </w:tcPr>
          <w:p w14:paraId="7CFC3AF6" w14:textId="7911E206" w:rsidR="001C6BE8" w:rsidRPr="008475AE" w:rsidRDefault="001C6BE8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F0000"/>
            <w:vAlign w:val="center"/>
          </w:tcPr>
          <w:p w14:paraId="159AB946" w14:textId="2D637F39" w:rsidR="001C6BE8" w:rsidRPr="008475AE" w:rsidRDefault="002A301B" w:rsidP="00BE194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0-2</w:t>
            </w:r>
          </w:p>
        </w:tc>
        <w:tc>
          <w:tcPr>
            <w:tcW w:w="2623" w:type="dxa"/>
            <w:shd w:val="clear" w:color="auto" w:fill="FFC000"/>
            <w:vAlign w:val="center"/>
          </w:tcPr>
          <w:p w14:paraId="6BC269A6" w14:textId="68BDE3CA" w:rsidR="001C6BE8" w:rsidRPr="008475AE" w:rsidRDefault="002A301B" w:rsidP="00BE194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1C5C007D" w14:textId="0C1E7E2F" w:rsidR="001C6BE8" w:rsidRPr="008475AE" w:rsidRDefault="002A301B" w:rsidP="00BE194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424CEC" w:rsidRPr="008475AE" w14:paraId="65C62539" w14:textId="77777777" w:rsidTr="5AEFD2D6">
        <w:trPr>
          <w:trHeight w:val="70"/>
        </w:trPr>
        <w:tc>
          <w:tcPr>
            <w:tcW w:w="15588" w:type="dxa"/>
            <w:gridSpan w:val="5"/>
            <w:shd w:val="clear" w:color="auto" w:fill="000000" w:themeFill="text1"/>
          </w:tcPr>
          <w:p w14:paraId="643F26F3" w14:textId="77777777" w:rsidR="00424CEC" w:rsidRPr="008475AE" w:rsidRDefault="00424CEC" w:rsidP="0076421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24CEC" w:rsidRPr="008475AE" w14:paraId="3631B897" w14:textId="77777777" w:rsidTr="001C6BE8">
        <w:trPr>
          <w:trHeight w:val="837"/>
        </w:trPr>
        <w:tc>
          <w:tcPr>
            <w:tcW w:w="14449" w:type="dxa"/>
            <w:gridSpan w:val="4"/>
            <w:shd w:val="clear" w:color="auto" w:fill="auto"/>
            <w:vAlign w:val="center"/>
          </w:tcPr>
          <w:p w14:paraId="61BA103F" w14:textId="77777777" w:rsidR="002A301B" w:rsidRDefault="002A301B" w:rsidP="002A301B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658BCE" w14:textId="32465215" w:rsidR="002A301B" w:rsidRDefault="00C6708F" w:rsidP="002A301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161F5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alking</w:t>
            </w:r>
            <w:r w:rsidR="00424CEC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A301B">
              <w:rPr>
                <w:rFonts w:ascii="Arial" w:hAnsi="Arial" w:cs="Arial"/>
                <w:sz w:val="24"/>
                <w:szCs w:val="24"/>
              </w:rPr>
              <w:t>the child</w:t>
            </w:r>
            <w:r w:rsidR="000D4B10">
              <w:rPr>
                <w:rFonts w:ascii="Arial" w:hAnsi="Arial" w:cs="Arial"/>
                <w:sz w:val="24"/>
                <w:szCs w:val="24"/>
              </w:rPr>
              <w:t xml:space="preserve"> can</w:t>
            </w:r>
            <w:r w:rsidR="002A301B" w:rsidRPr="002A301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C297C73" w14:textId="75B13CEE" w:rsidR="00424CEC" w:rsidRPr="002A301B" w:rsidRDefault="00424CEC" w:rsidP="002A30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724D3733" w14:textId="77777777" w:rsidR="000A32CC" w:rsidRPr="008475AE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Score: </w:t>
            </w:r>
            <w:r w:rsidRPr="008475AE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608A56D3" w14:textId="174BA5A7" w:rsidR="00424CEC" w:rsidRPr="008475AE" w:rsidRDefault="000A32CC" w:rsidP="000A32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992EE6" w:rsidRPr="008475AE" w14:paraId="69EB01BC" w14:textId="77777777" w:rsidTr="00E40373">
        <w:trPr>
          <w:trHeight w:val="307"/>
        </w:trPr>
        <w:tc>
          <w:tcPr>
            <w:tcW w:w="14449" w:type="dxa"/>
            <w:gridSpan w:val="4"/>
          </w:tcPr>
          <w:p w14:paraId="2C834DD3" w14:textId="4EC7CE1D" w:rsidR="00992EE6" w:rsidRPr="008475AE" w:rsidRDefault="001C6BE8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hAnsi="Arial" w:cs="Arial"/>
                <w:sz w:val="24"/>
                <w:szCs w:val="24"/>
              </w:rPr>
              <w:t xml:space="preserve">Use </w:t>
            </w:r>
            <w:r w:rsidR="00161F59">
              <w:rPr>
                <w:rFonts w:ascii="Arial" w:hAnsi="Arial" w:cs="Arial"/>
                <w:sz w:val="24"/>
                <w:szCs w:val="24"/>
              </w:rPr>
              <w:t>five-</w:t>
            </w:r>
            <w:proofErr w:type="gramStart"/>
            <w:r w:rsidR="00161F59">
              <w:rPr>
                <w:rFonts w:ascii="Arial" w:hAnsi="Arial" w:cs="Arial"/>
                <w:sz w:val="24"/>
                <w:szCs w:val="24"/>
              </w:rPr>
              <w:t>six</w:t>
            </w:r>
            <w:r w:rsidRPr="008475AE">
              <w:rPr>
                <w:rFonts w:ascii="Arial" w:hAnsi="Arial" w:cs="Arial"/>
                <w:sz w:val="24"/>
                <w:szCs w:val="24"/>
              </w:rPr>
              <w:t xml:space="preserve"> word</w:t>
            </w:r>
            <w:proofErr w:type="gramEnd"/>
            <w:r w:rsidRPr="008475AE">
              <w:rPr>
                <w:rFonts w:ascii="Arial" w:hAnsi="Arial" w:cs="Arial"/>
                <w:sz w:val="24"/>
                <w:szCs w:val="24"/>
              </w:rPr>
              <w:t xml:space="preserve"> sentences which are grammatically correct (e.g. uses plurals, past </w:t>
            </w:r>
            <w:r w:rsidR="008475AE" w:rsidRPr="008475AE">
              <w:rPr>
                <w:rFonts w:ascii="Arial" w:hAnsi="Arial" w:cs="Arial"/>
                <w:sz w:val="24"/>
                <w:szCs w:val="24"/>
              </w:rPr>
              <w:t>tense</w:t>
            </w:r>
            <w:r w:rsidRPr="008475A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44D70BE" w14:textId="77777777" w:rsidR="00992EE6" w:rsidRPr="008475AE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2EE6" w:rsidRPr="008475AE" w14:paraId="08AF3F07" w14:textId="77777777" w:rsidTr="00992EE6">
        <w:trPr>
          <w:trHeight w:val="315"/>
        </w:trPr>
        <w:tc>
          <w:tcPr>
            <w:tcW w:w="14449" w:type="dxa"/>
            <w:gridSpan w:val="4"/>
            <w:tcBorders>
              <w:right w:val="single" w:sz="4" w:space="0" w:color="auto"/>
            </w:tcBorders>
          </w:tcPr>
          <w:p w14:paraId="77AE8BE5" w14:textId="0E04F951" w:rsidR="00992EE6" w:rsidRPr="002A301B" w:rsidRDefault="00F416BD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A301B">
              <w:rPr>
                <w:rFonts w:ascii="Arial" w:hAnsi="Arial" w:cs="Arial"/>
                <w:sz w:val="24"/>
                <w:szCs w:val="24"/>
              </w:rPr>
              <w:t>Use words in the right order in a sentence</w:t>
            </w:r>
            <w:r w:rsidR="000D4B10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39C108" w14:textId="063F43A9" w:rsidR="00992EE6" w:rsidRPr="008475AE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2EE6" w:rsidRPr="008475AE" w14:paraId="4D92A7CE" w14:textId="77777777" w:rsidTr="00992EE6">
        <w:trPr>
          <w:trHeight w:val="315"/>
        </w:trPr>
        <w:tc>
          <w:tcPr>
            <w:tcW w:w="14449" w:type="dxa"/>
            <w:gridSpan w:val="4"/>
            <w:tcBorders>
              <w:right w:val="single" w:sz="2" w:space="0" w:color="auto"/>
            </w:tcBorders>
          </w:tcPr>
          <w:p w14:paraId="4611B168" w14:textId="19733A8C" w:rsidR="00992EE6" w:rsidRPr="008475AE" w:rsidRDefault="001C6BE8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hAnsi="Arial" w:cs="Arial"/>
                <w:sz w:val="24"/>
                <w:szCs w:val="24"/>
              </w:rPr>
              <w:t>Talk about a familiar story or event and adults can follow their sequence of thoughts</w:t>
            </w:r>
            <w:r w:rsidR="000D4B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AFA9" w14:textId="77777777" w:rsidR="00992EE6" w:rsidRPr="008475AE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2EE6" w:rsidRPr="008475AE" w14:paraId="11D8AB37" w14:textId="77777777" w:rsidTr="00992EE6">
        <w:trPr>
          <w:trHeight w:val="315"/>
        </w:trPr>
        <w:tc>
          <w:tcPr>
            <w:tcW w:w="14449" w:type="dxa"/>
            <w:gridSpan w:val="4"/>
            <w:tcBorders>
              <w:right w:val="single" w:sz="2" w:space="0" w:color="auto"/>
            </w:tcBorders>
          </w:tcPr>
          <w:p w14:paraId="2DF9D001" w14:textId="4B689E69" w:rsidR="00992EE6" w:rsidRPr="008475AE" w:rsidRDefault="001C6BE8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hAnsi="Arial" w:cs="Arial"/>
                <w:sz w:val="24"/>
                <w:szCs w:val="24"/>
              </w:rPr>
              <w:t>Engage in conversations with others</w:t>
            </w:r>
            <w:r w:rsidR="000D4B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7E71" w14:textId="77777777" w:rsidR="00992EE6" w:rsidRPr="008475AE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8475AE" w14:paraId="317F554B" w14:textId="77777777" w:rsidTr="000F1ADF">
        <w:trPr>
          <w:trHeight w:val="315"/>
        </w:trPr>
        <w:tc>
          <w:tcPr>
            <w:tcW w:w="14449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FF6755A" w14:textId="436E3EE4" w:rsidR="00281609" w:rsidRPr="008475AE" w:rsidRDefault="0025744E" w:rsidP="0028160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161F5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alking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161F59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 w:rsidR="00161F59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D00C481" w14:textId="7F08978B" w:rsidR="00281609" w:rsidRPr="008475AE" w:rsidRDefault="00281609" w:rsidP="00281609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75AE" w:rsidRPr="008475AE" w14:paraId="7441227D" w14:textId="77777777" w:rsidTr="003C2C65">
        <w:trPr>
          <w:trHeight w:val="364"/>
        </w:trPr>
        <w:tc>
          <w:tcPr>
            <w:tcW w:w="8211" w:type="dxa"/>
            <w:vMerge w:val="restart"/>
            <w:vAlign w:val="center"/>
          </w:tcPr>
          <w:p w14:paraId="4CBB14A2" w14:textId="7E37F138" w:rsidR="008475AE" w:rsidRPr="008475AE" w:rsidRDefault="008475AE" w:rsidP="008475AE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475AE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695" w:type="dxa"/>
            <w:shd w:val="clear" w:color="auto" w:fill="FF0000"/>
            <w:vAlign w:val="center"/>
          </w:tcPr>
          <w:p w14:paraId="73169339" w14:textId="2649CB2F" w:rsidR="008475AE" w:rsidRPr="008475AE" w:rsidRDefault="008475AE" w:rsidP="00C6708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623" w:type="dxa"/>
            <w:shd w:val="clear" w:color="auto" w:fill="FFC000"/>
            <w:vAlign w:val="center"/>
          </w:tcPr>
          <w:p w14:paraId="5683430D" w14:textId="1416A814" w:rsidR="008475AE" w:rsidRPr="008475AE" w:rsidRDefault="008475AE" w:rsidP="00C6708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766AA4CC" w14:textId="6B11B7DD" w:rsidR="008475AE" w:rsidRPr="008475AE" w:rsidRDefault="008475AE" w:rsidP="00C6708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8475AE" w:rsidRPr="008475AE" w14:paraId="353E8B8E" w14:textId="29C6451B" w:rsidTr="003C2C65">
        <w:trPr>
          <w:trHeight w:val="278"/>
        </w:trPr>
        <w:tc>
          <w:tcPr>
            <w:tcW w:w="8211" w:type="dxa"/>
            <w:vMerge/>
          </w:tcPr>
          <w:p w14:paraId="1387750B" w14:textId="413CAED4" w:rsidR="008475AE" w:rsidRPr="008475AE" w:rsidRDefault="008475AE" w:rsidP="00A94F1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F0000"/>
          </w:tcPr>
          <w:p w14:paraId="3EE6000C" w14:textId="6FC584E6" w:rsidR="008475AE" w:rsidRPr="008475AE" w:rsidRDefault="002A301B" w:rsidP="00A94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0-2</w:t>
            </w:r>
          </w:p>
        </w:tc>
        <w:tc>
          <w:tcPr>
            <w:tcW w:w="2623" w:type="dxa"/>
            <w:shd w:val="clear" w:color="auto" w:fill="FFC000"/>
          </w:tcPr>
          <w:p w14:paraId="189C9B7D" w14:textId="01D8017A" w:rsidR="008475AE" w:rsidRPr="008475AE" w:rsidRDefault="002A301B" w:rsidP="00A94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4B05B6B1" w14:textId="2BC1C72F" w:rsidR="008475AE" w:rsidRPr="008475AE" w:rsidRDefault="002A301B" w:rsidP="00A94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281609" w:rsidRPr="008475AE" w14:paraId="14BB831E" w14:textId="77777777" w:rsidTr="5AEFD2D6">
        <w:trPr>
          <w:trHeight w:val="70"/>
        </w:trPr>
        <w:tc>
          <w:tcPr>
            <w:tcW w:w="15588" w:type="dxa"/>
            <w:gridSpan w:val="5"/>
            <w:shd w:val="clear" w:color="auto" w:fill="000000" w:themeFill="text1"/>
          </w:tcPr>
          <w:p w14:paraId="75428A2B" w14:textId="3CE51CA6" w:rsidR="00281609" w:rsidRPr="008475AE" w:rsidRDefault="00281609" w:rsidP="00706DD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61331498" w14:textId="7FAA008E" w:rsidR="003C2C65" w:rsidRDefault="003C2C65">
      <w:r>
        <w:br w:type="page"/>
      </w:r>
    </w:p>
    <w:p w14:paraId="37E432A9" w14:textId="77777777" w:rsidR="003C2C65" w:rsidRDefault="003C2C65"/>
    <w:tbl>
      <w:tblPr>
        <w:tblStyle w:val="TableGrid"/>
        <w:tblW w:w="15588" w:type="dxa"/>
        <w:tblLayout w:type="fixed"/>
        <w:tblLook w:val="06A0" w:firstRow="1" w:lastRow="0" w:firstColumn="1" w:lastColumn="0" w:noHBand="1" w:noVBand="1"/>
      </w:tblPr>
      <w:tblGrid>
        <w:gridCol w:w="8211"/>
        <w:gridCol w:w="2695"/>
        <w:gridCol w:w="2623"/>
        <w:gridCol w:w="920"/>
        <w:gridCol w:w="1139"/>
      </w:tblGrid>
      <w:tr w:rsidR="00281609" w:rsidRPr="008475AE" w14:paraId="24C319A8" w14:textId="77777777" w:rsidTr="00576FAC">
        <w:trPr>
          <w:trHeight w:val="544"/>
        </w:trPr>
        <w:tc>
          <w:tcPr>
            <w:tcW w:w="14449" w:type="dxa"/>
            <w:gridSpan w:val="4"/>
            <w:shd w:val="clear" w:color="auto" w:fill="auto"/>
            <w:vAlign w:val="center"/>
          </w:tcPr>
          <w:p w14:paraId="78A1D429" w14:textId="3BEBD40F" w:rsidR="00281609" w:rsidRPr="009B0AE2" w:rsidRDefault="00161F59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9B0A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peech sounds </w:t>
            </w:r>
            <w:r w:rsidR="008475AE" w:rsidRPr="009B0A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8475AE" w:rsidRPr="009B0A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lease complete the BDCFT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475AE" w:rsidRPr="009B0A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peech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475AE" w:rsidRPr="009B0A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ound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475AE" w:rsidRPr="009B0A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creen. </w:t>
            </w:r>
          </w:p>
        </w:tc>
        <w:tc>
          <w:tcPr>
            <w:tcW w:w="1139" w:type="dxa"/>
            <w:shd w:val="clear" w:color="auto" w:fill="auto"/>
          </w:tcPr>
          <w:p w14:paraId="506772CD" w14:textId="3C88E7A5" w:rsidR="000A32CC" w:rsidRPr="008475AE" w:rsidRDefault="0067523D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475A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38784" behindDoc="0" locked="0" layoutInCell="1" allowOverlap="1" wp14:anchorId="3B248F4E" wp14:editId="243B3877">
                  <wp:simplePos x="0" y="0"/>
                  <wp:positionH relativeFrom="column">
                    <wp:posOffset>-9594850</wp:posOffset>
                  </wp:positionH>
                  <wp:positionV relativeFrom="paragraph">
                    <wp:posOffset>140335</wp:posOffset>
                  </wp:positionV>
                  <wp:extent cx="297180" cy="297180"/>
                  <wp:effectExtent l="0" t="0" r="0" b="7620"/>
                  <wp:wrapNone/>
                  <wp:docPr id="12" name="Graphic 12" descr="Sound Mediu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Sound Medium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32CC"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Score: </w:t>
            </w:r>
            <w:r w:rsidR="000A32CC" w:rsidRPr="008475AE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735526EC" w14:textId="2BAC060E" w:rsidR="00281609" w:rsidRPr="008475AE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CD004B" w:rsidRPr="008475AE" w14:paraId="48AA8FDA" w14:textId="77777777" w:rsidTr="00576FAC">
        <w:trPr>
          <w:trHeight w:val="307"/>
        </w:trPr>
        <w:tc>
          <w:tcPr>
            <w:tcW w:w="14449" w:type="dxa"/>
            <w:gridSpan w:val="4"/>
          </w:tcPr>
          <w:p w14:paraId="6BBC077D" w14:textId="0831B091" w:rsidR="00CD004B" w:rsidRPr="009E35BB" w:rsidRDefault="008475AE" w:rsidP="008475AE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E35BB">
              <w:rPr>
                <w:rFonts w:ascii="Arial" w:eastAsia="Arial" w:hAnsi="Arial" w:cs="Arial"/>
                <w:sz w:val="24"/>
                <w:szCs w:val="24"/>
              </w:rPr>
              <w:t>In conversation,</w:t>
            </w:r>
            <w:r w:rsidR="009B0AE2" w:rsidRPr="009E35BB">
              <w:rPr>
                <w:rFonts w:ascii="Arial" w:eastAsia="Arial" w:hAnsi="Arial" w:cs="Arial"/>
                <w:sz w:val="24"/>
                <w:szCs w:val="24"/>
              </w:rPr>
              <w:t xml:space="preserve"> you can</w:t>
            </w:r>
            <w:r w:rsidRPr="009E35BB">
              <w:rPr>
                <w:rFonts w:ascii="Arial" w:eastAsia="Arial" w:hAnsi="Arial" w:cs="Arial"/>
                <w:sz w:val="24"/>
                <w:szCs w:val="24"/>
              </w:rPr>
              <w:t xml:space="preserve"> understand what the child is saying</w:t>
            </w:r>
            <w:r w:rsidR="000D4B10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27782EDD" w14:textId="77777777" w:rsidR="00CD004B" w:rsidRPr="008475AE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8475AE" w14:paraId="697D104E" w14:textId="77777777" w:rsidTr="00576FAC">
        <w:trPr>
          <w:trHeight w:val="315"/>
        </w:trPr>
        <w:tc>
          <w:tcPr>
            <w:tcW w:w="14449" w:type="dxa"/>
            <w:gridSpan w:val="4"/>
          </w:tcPr>
          <w:p w14:paraId="525D878B" w14:textId="7BBD0C08" w:rsidR="00CD004B" w:rsidRPr="009E35BB" w:rsidRDefault="009B0AE2" w:rsidP="008475AE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E35BB">
              <w:rPr>
                <w:rFonts w:ascii="Arial" w:eastAsia="Arial" w:hAnsi="Arial" w:cs="Arial"/>
                <w:sz w:val="24"/>
                <w:szCs w:val="24"/>
              </w:rPr>
              <w:t>The following statement is true “</w:t>
            </w:r>
            <w:r w:rsidR="00161F59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9E35BB">
              <w:rPr>
                <w:rFonts w:ascii="Arial" w:eastAsia="Arial" w:hAnsi="Arial" w:cs="Arial"/>
                <w:sz w:val="24"/>
                <w:szCs w:val="24"/>
              </w:rPr>
              <w:t>he child is not bothered by or upset by their speech sound difficulties”</w:t>
            </w:r>
            <w:r w:rsidR="00161F5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6925C82B" w14:textId="77777777" w:rsidR="00CD004B" w:rsidRPr="008475AE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8475AE" w14:paraId="7F1FD3AB" w14:textId="77777777" w:rsidTr="00576FAC">
        <w:trPr>
          <w:trHeight w:val="315"/>
        </w:trPr>
        <w:tc>
          <w:tcPr>
            <w:tcW w:w="14449" w:type="dxa"/>
            <w:gridSpan w:val="4"/>
          </w:tcPr>
          <w:p w14:paraId="3D017597" w14:textId="2DD23473" w:rsidR="008475AE" w:rsidRPr="009E35BB" w:rsidRDefault="009B0AE2" w:rsidP="008475A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E35BB">
              <w:rPr>
                <w:rFonts w:ascii="Arial" w:hAnsi="Arial" w:cs="Arial"/>
                <w:sz w:val="24"/>
                <w:szCs w:val="24"/>
              </w:rPr>
              <w:t xml:space="preserve">The child is able to use </w:t>
            </w:r>
            <w:r w:rsidR="008475AE" w:rsidRPr="009E35BB">
              <w:rPr>
                <w:rFonts w:ascii="Arial" w:hAnsi="Arial" w:cs="Arial"/>
                <w:sz w:val="24"/>
                <w:szCs w:val="24"/>
              </w:rPr>
              <w:t xml:space="preserve">early </w:t>
            </w:r>
            <w:r w:rsidR="000D4B10">
              <w:rPr>
                <w:rFonts w:ascii="Arial" w:hAnsi="Arial" w:cs="Arial"/>
                <w:sz w:val="24"/>
                <w:szCs w:val="24"/>
              </w:rPr>
              <w:t xml:space="preserve">developing </w:t>
            </w:r>
            <w:r w:rsidRPr="009E35BB">
              <w:rPr>
                <w:rFonts w:ascii="Arial" w:hAnsi="Arial" w:cs="Arial"/>
                <w:sz w:val="24"/>
                <w:szCs w:val="24"/>
              </w:rPr>
              <w:t>sounds accurately (</w:t>
            </w:r>
            <w:proofErr w:type="gramStart"/>
            <w:r w:rsidRPr="009E35BB"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 w:rsidRPr="009E35BB">
              <w:rPr>
                <w:rFonts w:ascii="Arial" w:hAnsi="Arial" w:cs="Arial"/>
                <w:sz w:val="24"/>
                <w:szCs w:val="24"/>
              </w:rPr>
              <w:t xml:space="preserve"> the sounds: </w:t>
            </w:r>
            <w:r w:rsidRPr="009E35BB">
              <w:rPr>
                <w:rFonts w:ascii="Arial" w:hAnsi="Arial" w:cs="Arial"/>
                <w:color w:val="000000"/>
                <w:sz w:val="24"/>
                <w:szCs w:val="24"/>
              </w:rPr>
              <w:t>p b m n w t d) when they are talking</w:t>
            </w:r>
            <w:r w:rsidR="00161F5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7C08F805" w14:textId="77777777" w:rsidR="00CD004B" w:rsidRPr="008475AE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0AE2" w:rsidRPr="008475AE" w14:paraId="50C95BF9" w14:textId="77777777" w:rsidTr="00576FAC">
        <w:trPr>
          <w:trHeight w:val="315"/>
        </w:trPr>
        <w:tc>
          <w:tcPr>
            <w:tcW w:w="14449" w:type="dxa"/>
            <w:gridSpan w:val="4"/>
          </w:tcPr>
          <w:p w14:paraId="2937D558" w14:textId="3678B2FC" w:rsidR="009B0AE2" w:rsidRPr="009E35BB" w:rsidRDefault="009B0AE2" w:rsidP="009B0AE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9E35BB">
              <w:rPr>
                <w:rFonts w:ascii="Arial" w:hAnsi="Arial" w:cs="Arial"/>
                <w:sz w:val="24"/>
                <w:szCs w:val="24"/>
              </w:rPr>
              <w:t>The child is able to use middle</w:t>
            </w:r>
            <w:r w:rsidR="000D4B10">
              <w:rPr>
                <w:rFonts w:ascii="Arial" w:hAnsi="Arial" w:cs="Arial"/>
                <w:sz w:val="24"/>
                <w:szCs w:val="24"/>
              </w:rPr>
              <w:t xml:space="preserve"> developing</w:t>
            </w:r>
            <w:r w:rsidRPr="009E35BB">
              <w:rPr>
                <w:rFonts w:ascii="Arial" w:hAnsi="Arial" w:cs="Arial"/>
                <w:sz w:val="24"/>
                <w:szCs w:val="24"/>
              </w:rPr>
              <w:t xml:space="preserve"> sounds accurately (</w:t>
            </w:r>
            <w:proofErr w:type="gramStart"/>
            <w:r w:rsidRPr="009E35BB"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 w:rsidRPr="009E35BB">
              <w:rPr>
                <w:rFonts w:ascii="Arial" w:hAnsi="Arial" w:cs="Arial"/>
                <w:sz w:val="24"/>
                <w:szCs w:val="24"/>
              </w:rPr>
              <w:t xml:space="preserve"> the sounds </w:t>
            </w:r>
            <w:r w:rsidRPr="009E35BB">
              <w:rPr>
                <w:rFonts w:ascii="Arial" w:hAnsi="Arial" w:cs="Arial"/>
                <w:color w:val="000000"/>
                <w:sz w:val="24"/>
                <w:szCs w:val="24"/>
              </w:rPr>
              <w:t>k/c, g, y, f, v, s, z) when they are talking</w:t>
            </w:r>
            <w:r w:rsidR="00161F5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5E006902" w14:textId="77777777" w:rsidR="009B0AE2" w:rsidRPr="008475AE" w:rsidRDefault="009B0AE2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8475AE" w14:paraId="29AE79B4" w14:textId="77777777" w:rsidTr="00576FAC">
        <w:trPr>
          <w:trHeight w:val="315"/>
        </w:trPr>
        <w:tc>
          <w:tcPr>
            <w:tcW w:w="14449" w:type="dxa"/>
            <w:gridSpan w:val="4"/>
          </w:tcPr>
          <w:p w14:paraId="03085111" w14:textId="70E00CA3" w:rsidR="00CD004B" w:rsidRPr="009E35BB" w:rsidRDefault="009B0AE2" w:rsidP="009B0AE2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9E35BB">
              <w:rPr>
                <w:rFonts w:ascii="Arial" w:hAnsi="Arial" w:cs="Arial"/>
                <w:sz w:val="24"/>
                <w:szCs w:val="24"/>
              </w:rPr>
              <w:t xml:space="preserve">The child is able to use a </w:t>
            </w:r>
            <w:r w:rsidR="003C1AD0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Pr="009E35BB">
              <w:rPr>
                <w:rFonts w:ascii="Arial" w:hAnsi="Arial" w:cs="Arial"/>
                <w:sz w:val="24"/>
                <w:szCs w:val="24"/>
              </w:rPr>
              <w:t xml:space="preserve">range of late </w:t>
            </w:r>
            <w:r w:rsidR="000D4B10">
              <w:rPr>
                <w:rFonts w:ascii="Arial" w:hAnsi="Arial" w:cs="Arial"/>
                <w:sz w:val="24"/>
                <w:szCs w:val="24"/>
              </w:rPr>
              <w:t xml:space="preserve">developing </w:t>
            </w:r>
            <w:r w:rsidRPr="009E35BB">
              <w:rPr>
                <w:rFonts w:ascii="Arial" w:hAnsi="Arial" w:cs="Arial"/>
                <w:sz w:val="24"/>
                <w:szCs w:val="24"/>
              </w:rPr>
              <w:t>sounds accurately (</w:t>
            </w:r>
            <w:proofErr w:type="gramStart"/>
            <w:r w:rsidRPr="009E35BB"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 w:rsidRPr="009E35BB">
              <w:rPr>
                <w:rFonts w:ascii="Arial" w:hAnsi="Arial" w:cs="Arial"/>
                <w:sz w:val="24"/>
                <w:szCs w:val="24"/>
              </w:rPr>
              <w:t xml:space="preserve"> the sounds</w:t>
            </w:r>
            <w:r w:rsidR="009E35BB" w:rsidRPr="009E35B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9E35BB" w:rsidRPr="009E35BB">
              <w:rPr>
                <w:rFonts w:ascii="Calibri" w:hAnsi="Calibri" w:cs="Calibri"/>
                <w:sz w:val="24"/>
                <w:szCs w:val="24"/>
              </w:rPr>
              <w:t>sh</w:t>
            </w:r>
            <w:proofErr w:type="spellEnd"/>
            <w:r w:rsidR="009E35BB" w:rsidRPr="009E35B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9E35BB" w:rsidRPr="009E35BB">
              <w:rPr>
                <w:rFonts w:ascii="Calibri" w:hAnsi="Calibri" w:cs="Calibri"/>
                <w:sz w:val="24"/>
                <w:szCs w:val="24"/>
              </w:rPr>
              <w:t>ch</w:t>
            </w:r>
            <w:proofErr w:type="spellEnd"/>
            <w:r w:rsidR="009E35BB" w:rsidRPr="009E35BB">
              <w:rPr>
                <w:rFonts w:ascii="Calibri" w:hAnsi="Calibri" w:cs="Calibri"/>
                <w:sz w:val="24"/>
                <w:szCs w:val="24"/>
              </w:rPr>
              <w:t>, l, j, r</w:t>
            </w:r>
            <w:r w:rsidRPr="009E35BB">
              <w:rPr>
                <w:rFonts w:ascii="Arial" w:hAnsi="Arial" w:cs="Arial"/>
                <w:color w:val="000000"/>
                <w:sz w:val="24"/>
                <w:szCs w:val="24"/>
              </w:rPr>
              <w:t>) when they are talking</w:t>
            </w:r>
            <w:r w:rsidR="00161F5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711ABC16" w14:textId="77777777" w:rsidR="00CD004B" w:rsidRPr="008475AE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8475AE" w14:paraId="2EAE5206" w14:textId="77777777" w:rsidTr="00576FAC">
        <w:trPr>
          <w:trHeight w:val="315"/>
        </w:trPr>
        <w:tc>
          <w:tcPr>
            <w:tcW w:w="14449" w:type="dxa"/>
            <w:gridSpan w:val="4"/>
          </w:tcPr>
          <w:p w14:paraId="45172860" w14:textId="41538E9B" w:rsidR="00CD004B" w:rsidRPr="009E35BB" w:rsidRDefault="009E35BB" w:rsidP="009E35B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35BB">
              <w:rPr>
                <w:rFonts w:ascii="Arial" w:hAnsi="Arial" w:cs="Arial"/>
                <w:sz w:val="24"/>
                <w:szCs w:val="24"/>
              </w:rPr>
              <w:t xml:space="preserve">The child is able to use a </w:t>
            </w:r>
            <w:r w:rsidR="003C1AD0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Pr="009E35BB">
              <w:rPr>
                <w:rFonts w:ascii="Arial" w:hAnsi="Arial" w:cs="Arial"/>
                <w:sz w:val="24"/>
                <w:szCs w:val="24"/>
              </w:rPr>
              <w:t>range of blends accurately (</w:t>
            </w:r>
            <w:proofErr w:type="gramStart"/>
            <w:r w:rsidRPr="009E35BB"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 w:rsidRPr="009E35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35BB">
              <w:rPr>
                <w:rFonts w:ascii="Calibri" w:hAnsi="Calibri" w:cs="Calibri"/>
                <w:sz w:val="24"/>
                <w:szCs w:val="24"/>
              </w:rPr>
              <w:t>sp</w:t>
            </w:r>
            <w:proofErr w:type="spellEnd"/>
            <w:r w:rsidRPr="009E35B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9E35BB">
              <w:rPr>
                <w:rFonts w:ascii="Calibri" w:hAnsi="Calibri" w:cs="Calibri"/>
                <w:sz w:val="24"/>
                <w:szCs w:val="24"/>
              </w:rPr>
              <w:t>st</w:t>
            </w:r>
            <w:proofErr w:type="spellEnd"/>
            <w:r w:rsidRPr="009E35B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9E35BB">
              <w:rPr>
                <w:rFonts w:ascii="Calibri" w:hAnsi="Calibri" w:cs="Calibri"/>
                <w:sz w:val="24"/>
                <w:szCs w:val="24"/>
              </w:rPr>
              <w:t>sk</w:t>
            </w:r>
            <w:proofErr w:type="spellEnd"/>
            <w:r w:rsidRPr="009E35B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9E35BB">
              <w:rPr>
                <w:rFonts w:ascii="Calibri" w:hAnsi="Calibri" w:cs="Calibri"/>
                <w:sz w:val="24"/>
                <w:szCs w:val="24"/>
              </w:rPr>
              <w:t>fl</w:t>
            </w:r>
            <w:proofErr w:type="spellEnd"/>
            <w:r w:rsidRPr="009E35BB">
              <w:rPr>
                <w:rFonts w:ascii="Calibri" w:hAnsi="Calibri" w:cs="Calibri"/>
                <w:sz w:val="24"/>
                <w:szCs w:val="24"/>
              </w:rPr>
              <w:t xml:space="preserve">, bl, pl, </w:t>
            </w:r>
            <w:proofErr w:type="spellStart"/>
            <w:r w:rsidRPr="009E35BB">
              <w:rPr>
                <w:rFonts w:ascii="Calibri" w:hAnsi="Calibri" w:cs="Calibri"/>
                <w:sz w:val="24"/>
                <w:szCs w:val="24"/>
              </w:rPr>
              <w:t>fr</w:t>
            </w:r>
            <w:proofErr w:type="spellEnd"/>
            <w:r w:rsidRPr="009E35BB">
              <w:rPr>
                <w:rFonts w:ascii="Calibri" w:hAnsi="Calibri" w:cs="Calibri"/>
                <w:sz w:val="24"/>
                <w:szCs w:val="24"/>
              </w:rPr>
              <w:t>, tr, pr</w:t>
            </w:r>
            <w:r w:rsidRPr="009E35BB">
              <w:rPr>
                <w:rFonts w:ascii="Arial" w:hAnsi="Arial" w:cs="Arial"/>
                <w:color w:val="000000"/>
                <w:sz w:val="24"/>
                <w:szCs w:val="24"/>
              </w:rPr>
              <w:t>) when they are talking</w:t>
            </w:r>
            <w:r w:rsidR="00161F5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2474C4CA" w14:textId="77777777" w:rsidR="00CD004B" w:rsidRPr="008475AE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8475AE" w14:paraId="23F24AA4" w14:textId="77777777" w:rsidTr="000F1ADF">
        <w:trPr>
          <w:trHeight w:val="315"/>
        </w:trPr>
        <w:tc>
          <w:tcPr>
            <w:tcW w:w="14449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6F530D7" w14:textId="169D74D6" w:rsidR="00281609" w:rsidRPr="008475AE" w:rsidRDefault="0025744E" w:rsidP="00706DD7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AB61B7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peech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AB61B7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 w:rsidR="00AB61B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75F7401" w14:textId="77777777" w:rsidR="00281609" w:rsidRPr="008475AE" w:rsidRDefault="00281609" w:rsidP="00706DD7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0AE2" w:rsidRPr="008475AE" w14:paraId="4F7BE08F" w14:textId="77777777" w:rsidTr="003C2C65">
        <w:trPr>
          <w:trHeight w:val="364"/>
        </w:trPr>
        <w:tc>
          <w:tcPr>
            <w:tcW w:w="8211" w:type="dxa"/>
            <w:vMerge w:val="restart"/>
            <w:vAlign w:val="center"/>
          </w:tcPr>
          <w:p w14:paraId="55938F9C" w14:textId="7FAA7D92" w:rsidR="009B0AE2" w:rsidRPr="008475AE" w:rsidRDefault="009B0AE2" w:rsidP="009B0AE2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475AE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695" w:type="dxa"/>
            <w:shd w:val="clear" w:color="auto" w:fill="FF0000"/>
            <w:vAlign w:val="center"/>
          </w:tcPr>
          <w:p w14:paraId="18F948A3" w14:textId="77777777" w:rsidR="009B0AE2" w:rsidRPr="008475AE" w:rsidRDefault="009B0AE2" w:rsidP="00706DD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623" w:type="dxa"/>
            <w:shd w:val="clear" w:color="auto" w:fill="FFC000"/>
            <w:vAlign w:val="center"/>
          </w:tcPr>
          <w:p w14:paraId="2E645D72" w14:textId="77777777" w:rsidR="009B0AE2" w:rsidRPr="008475AE" w:rsidRDefault="009B0AE2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5B61BC26" w14:textId="77777777" w:rsidR="009B0AE2" w:rsidRPr="008475AE" w:rsidRDefault="009B0AE2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9B0AE2" w:rsidRPr="008475AE" w14:paraId="497F79BD" w14:textId="77777777" w:rsidTr="003C2C65">
        <w:trPr>
          <w:trHeight w:val="212"/>
        </w:trPr>
        <w:tc>
          <w:tcPr>
            <w:tcW w:w="8211" w:type="dxa"/>
            <w:vMerge/>
            <w:tcBorders>
              <w:bottom w:val="single" w:sz="4" w:space="0" w:color="000000" w:themeColor="text1"/>
            </w:tcBorders>
          </w:tcPr>
          <w:p w14:paraId="0C1BE76B" w14:textId="77777777" w:rsidR="009B0AE2" w:rsidRPr="008475AE" w:rsidRDefault="009B0AE2" w:rsidP="004664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000000" w:themeColor="text1"/>
            </w:tcBorders>
            <w:shd w:val="clear" w:color="auto" w:fill="FF0000"/>
          </w:tcPr>
          <w:p w14:paraId="2589A1F4" w14:textId="47DBC218" w:rsidR="009B0AE2" w:rsidRPr="008475AE" w:rsidRDefault="003C1AD0" w:rsidP="004664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0-3</w:t>
            </w:r>
          </w:p>
        </w:tc>
        <w:tc>
          <w:tcPr>
            <w:tcW w:w="2623" w:type="dxa"/>
            <w:tcBorders>
              <w:bottom w:val="single" w:sz="4" w:space="0" w:color="000000" w:themeColor="text1"/>
            </w:tcBorders>
            <w:shd w:val="clear" w:color="auto" w:fill="FFC000"/>
          </w:tcPr>
          <w:p w14:paraId="2C16DC51" w14:textId="04BDA7CC" w:rsidR="009B0AE2" w:rsidRPr="008475AE" w:rsidRDefault="003C1AD0" w:rsidP="004664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4-5</w:t>
            </w:r>
          </w:p>
        </w:tc>
        <w:tc>
          <w:tcPr>
            <w:tcW w:w="2059" w:type="dxa"/>
            <w:gridSpan w:val="2"/>
            <w:tcBorders>
              <w:bottom w:val="single" w:sz="4" w:space="0" w:color="000000" w:themeColor="text1"/>
            </w:tcBorders>
            <w:shd w:val="clear" w:color="auto" w:fill="92D050"/>
          </w:tcPr>
          <w:p w14:paraId="040EDEA1" w14:textId="5905D02B" w:rsidR="009B0AE2" w:rsidRPr="008475AE" w:rsidRDefault="003C1AD0" w:rsidP="004664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281609" w:rsidRPr="008475AE" w14:paraId="7EEC7AC3" w14:textId="77777777" w:rsidTr="5AEFD2D6">
        <w:trPr>
          <w:trHeight w:val="70"/>
        </w:trPr>
        <w:tc>
          <w:tcPr>
            <w:tcW w:w="15588" w:type="dxa"/>
            <w:gridSpan w:val="5"/>
            <w:shd w:val="clear" w:color="auto" w:fill="000000" w:themeFill="text1"/>
          </w:tcPr>
          <w:p w14:paraId="7858BA35" w14:textId="153591F4" w:rsidR="00281609" w:rsidRPr="008475AE" w:rsidRDefault="00F05694" w:rsidP="00706DD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8475AE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1" wp14:anchorId="5D792E85" wp14:editId="0EF1EC53">
                  <wp:simplePos x="0" y="0"/>
                  <wp:positionH relativeFrom="leftMargin">
                    <wp:posOffset>-387350</wp:posOffset>
                  </wp:positionH>
                  <wp:positionV relativeFrom="paragraph">
                    <wp:posOffset>211455</wp:posOffset>
                  </wp:positionV>
                  <wp:extent cx="296545" cy="296545"/>
                  <wp:effectExtent l="0" t="0" r="8255" b="0"/>
                  <wp:wrapNone/>
                  <wp:docPr id="43" name="Graphic 43" descr="Handshak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Handshake outlin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1609" w:rsidRPr="008475AE" w14:paraId="5CA32720" w14:textId="77777777" w:rsidTr="00576FAC">
        <w:trPr>
          <w:trHeight w:val="534"/>
        </w:trPr>
        <w:tc>
          <w:tcPr>
            <w:tcW w:w="14449" w:type="dxa"/>
            <w:gridSpan w:val="4"/>
            <w:shd w:val="clear" w:color="auto" w:fill="auto"/>
            <w:vAlign w:val="center"/>
          </w:tcPr>
          <w:p w14:paraId="512E8040" w14:textId="3EC70DD1" w:rsidR="00281609" w:rsidRPr="008475AE" w:rsidRDefault="00281609" w:rsidP="00744AB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AB61B7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ocial</w:t>
            </w: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</w:t>
            </w:r>
            <w:r w:rsidR="00AB61B7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nteraction</w:t>
            </w: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D4B10">
              <w:rPr>
                <w:rFonts w:ascii="Arial" w:hAnsi="Arial" w:cs="Arial"/>
                <w:sz w:val="24"/>
                <w:szCs w:val="24"/>
              </w:rPr>
              <w:t>The</w:t>
            </w:r>
            <w:r w:rsidR="002A301B">
              <w:rPr>
                <w:rFonts w:ascii="Arial" w:hAnsi="Arial" w:cs="Arial"/>
                <w:sz w:val="24"/>
                <w:szCs w:val="24"/>
              </w:rPr>
              <w:t xml:space="preserve"> child</w:t>
            </w:r>
            <w:r w:rsidR="000D4B10">
              <w:rPr>
                <w:rFonts w:ascii="Arial" w:hAnsi="Arial" w:cs="Arial"/>
                <w:sz w:val="24"/>
                <w:szCs w:val="24"/>
              </w:rPr>
              <w:t xml:space="preserve"> can</w:t>
            </w:r>
            <w:r w:rsidR="009C73E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39" w:type="dxa"/>
            <w:shd w:val="clear" w:color="auto" w:fill="auto"/>
          </w:tcPr>
          <w:p w14:paraId="68967D78" w14:textId="77777777" w:rsidR="000A32CC" w:rsidRPr="008475AE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Score: </w:t>
            </w:r>
            <w:r w:rsidRPr="008475AE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7FFB095D" w14:textId="70586385" w:rsidR="00281609" w:rsidRPr="008475AE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281609" w:rsidRPr="008475AE" w14:paraId="29B0CAF6" w14:textId="77777777" w:rsidTr="003C2C65">
        <w:trPr>
          <w:trHeight w:val="307"/>
        </w:trPr>
        <w:tc>
          <w:tcPr>
            <w:tcW w:w="14449" w:type="dxa"/>
            <w:gridSpan w:val="4"/>
          </w:tcPr>
          <w:p w14:paraId="7A20D7A7" w14:textId="07DEAF92" w:rsidR="00281609" w:rsidRPr="009E35BB" w:rsidRDefault="0075292C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Talk, listen and respond in two-way conversation to meet their needs.</w:t>
            </w:r>
          </w:p>
        </w:tc>
        <w:tc>
          <w:tcPr>
            <w:tcW w:w="1139" w:type="dxa"/>
          </w:tcPr>
          <w:p w14:paraId="58FE2A7C" w14:textId="77777777" w:rsidR="00281609" w:rsidRPr="008475AE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E35BB" w:rsidRPr="008475AE" w14:paraId="169A050C" w14:textId="77777777" w:rsidTr="003C2C65">
        <w:trPr>
          <w:trHeight w:val="307"/>
        </w:trPr>
        <w:tc>
          <w:tcPr>
            <w:tcW w:w="14449" w:type="dxa"/>
            <w:gridSpan w:val="4"/>
          </w:tcPr>
          <w:p w14:paraId="5208BD80" w14:textId="0A97FB28" w:rsidR="009E35BB" w:rsidRDefault="0075292C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D356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Join in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group </w:t>
            </w:r>
            <w:r w:rsidRPr="00D3563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conversations and maintain conversations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to meet social needs.</w:t>
            </w:r>
          </w:p>
        </w:tc>
        <w:tc>
          <w:tcPr>
            <w:tcW w:w="1139" w:type="dxa"/>
          </w:tcPr>
          <w:p w14:paraId="345AB337" w14:textId="77777777" w:rsidR="009E35BB" w:rsidRPr="008475AE" w:rsidRDefault="009E35BB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E35BB" w:rsidRPr="008475AE" w14:paraId="6ECB84C0" w14:textId="77777777" w:rsidTr="003C2C65">
        <w:trPr>
          <w:trHeight w:val="307"/>
        </w:trPr>
        <w:tc>
          <w:tcPr>
            <w:tcW w:w="14449" w:type="dxa"/>
            <w:gridSpan w:val="4"/>
          </w:tcPr>
          <w:p w14:paraId="57EB4632" w14:textId="2008568B" w:rsidR="009E35BB" w:rsidRDefault="0075292C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Understand and talk about how they are feeling.</w:t>
            </w:r>
          </w:p>
        </w:tc>
        <w:tc>
          <w:tcPr>
            <w:tcW w:w="1139" w:type="dxa"/>
          </w:tcPr>
          <w:p w14:paraId="77F0DFED" w14:textId="77777777" w:rsidR="009E35BB" w:rsidRPr="008475AE" w:rsidRDefault="009E35BB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8475AE" w14:paraId="547642C0" w14:textId="77777777" w:rsidTr="003C2C65">
        <w:trPr>
          <w:trHeight w:val="315"/>
        </w:trPr>
        <w:tc>
          <w:tcPr>
            <w:tcW w:w="14449" w:type="dxa"/>
            <w:gridSpan w:val="4"/>
          </w:tcPr>
          <w:p w14:paraId="7B576ADF" w14:textId="0306FFCE" w:rsidR="00281609" w:rsidRPr="009E35BB" w:rsidRDefault="0075292C" w:rsidP="009E35BB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Understand and talk about how others are feeling.</w:t>
            </w:r>
          </w:p>
        </w:tc>
        <w:tc>
          <w:tcPr>
            <w:tcW w:w="1139" w:type="dxa"/>
          </w:tcPr>
          <w:p w14:paraId="63ABE4D2" w14:textId="77777777" w:rsidR="00281609" w:rsidRPr="008475AE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8475AE" w14:paraId="6B3D445D" w14:textId="77777777" w:rsidTr="000F1ADF">
        <w:trPr>
          <w:trHeight w:val="315"/>
        </w:trPr>
        <w:tc>
          <w:tcPr>
            <w:tcW w:w="14449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947B14E" w14:textId="59D3048C" w:rsidR="00281609" w:rsidRPr="008475AE" w:rsidRDefault="00AB61B7" w:rsidP="00706DD7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475AE">
              <w:rPr>
                <w:rFonts w:ascii="Arial" w:hAnsi="Arial" w:cs="Arial"/>
                <w:b/>
                <w:bCs/>
                <w:sz w:val="24"/>
                <w:szCs w:val="24"/>
              </w:rPr>
              <w:t>ocial interaction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847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E69C87D" w14:textId="77777777" w:rsidR="00281609" w:rsidRPr="008475AE" w:rsidRDefault="00281609" w:rsidP="00706DD7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E35BB" w:rsidRPr="008475AE" w14:paraId="7CF2AF59" w14:textId="77777777" w:rsidTr="003C2C65">
        <w:trPr>
          <w:trHeight w:val="364"/>
        </w:trPr>
        <w:tc>
          <w:tcPr>
            <w:tcW w:w="8211" w:type="dxa"/>
            <w:vMerge w:val="restart"/>
            <w:vAlign w:val="center"/>
          </w:tcPr>
          <w:p w14:paraId="1E08EF8E" w14:textId="597A7872" w:rsidR="009E35BB" w:rsidRPr="008475AE" w:rsidRDefault="009E35BB" w:rsidP="009E35BB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475AE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695" w:type="dxa"/>
            <w:shd w:val="clear" w:color="auto" w:fill="FF0000"/>
            <w:vAlign w:val="center"/>
          </w:tcPr>
          <w:p w14:paraId="57DAE4C4" w14:textId="77777777" w:rsidR="009E35BB" w:rsidRPr="008475AE" w:rsidRDefault="009E35BB" w:rsidP="00706DD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623" w:type="dxa"/>
            <w:shd w:val="clear" w:color="auto" w:fill="FFC000"/>
            <w:vAlign w:val="center"/>
          </w:tcPr>
          <w:p w14:paraId="0387064D" w14:textId="77777777" w:rsidR="009E35BB" w:rsidRPr="008475AE" w:rsidRDefault="009E35BB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6E097C4E" w14:textId="77777777" w:rsidR="009E35BB" w:rsidRPr="008475AE" w:rsidRDefault="009E35BB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475A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9E35BB" w:rsidRPr="008475AE" w14:paraId="352F70C2" w14:textId="77777777" w:rsidTr="003C2C65">
        <w:trPr>
          <w:trHeight w:val="56"/>
        </w:trPr>
        <w:tc>
          <w:tcPr>
            <w:tcW w:w="8211" w:type="dxa"/>
            <w:vMerge/>
          </w:tcPr>
          <w:p w14:paraId="322C8A6A" w14:textId="77777777" w:rsidR="009E35BB" w:rsidRPr="008475AE" w:rsidRDefault="009E35BB" w:rsidP="0025607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F0000"/>
          </w:tcPr>
          <w:p w14:paraId="71C6E05E" w14:textId="2D19631F" w:rsidR="009E35BB" w:rsidRPr="008475AE" w:rsidRDefault="002A301B" w:rsidP="002A301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0-2</w:t>
            </w:r>
          </w:p>
        </w:tc>
        <w:tc>
          <w:tcPr>
            <w:tcW w:w="2623" w:type="dxa"/>
            <w:shd w:val="clear" w:color="auto" w:fill="FFC000"/>
          </w:tcPr>
          <w:p w14:paraId="759A6A82" w14:textId="1ABD7E21" w:rsidR="009E35BB" w:rsidRPr="008475AE" w:rsidRDefault="002A301B" w:rsidP="002A301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3FF500E0" w14:textId="5FC4C4C4" w:rsidR="009E35BB" w:rsidRPr="008475AE" w:rsidRDefault="002A301B" w:rsidP="002A301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7E0406" w:rsidRPr="008475AE" w14:paraId="3365E196" w14:textId="77777777" w:rsidTr="5AEFD2D6">
        <w:trPr>
          <w:trHeight w:val="128"/>
        </w:trPr>
        <w:tc>
          <w:tcPr>
            <w:tcW w:w="15588" w:type="dxa"/>
            <w:gridSpan w:val="5"/>
            <w:shd w:val="clear" w:color="auto" w:fill="000000" w:themeFill="text1"/>
          </w:tcPr>
          <w:p w14:paraId="2CA0E45F" w14:textId="631CC3DB" w:rsidR="007E0406" w:rsidRPr="008475AE" w:rsidRDefault="007E0406" w:rsidP="009E35BB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E0406" w:rsidRPr="008475AE" w14:paraId="78026516" w14:textId="77777777" w:rsidTr="5AEFD2D6">
        <w:trPr>
          <w:trHeight w:val="544"/>
        </w:trPr>
        <w:tc>
          <w:tcPr>
            <w:tcW w:w="15588" w:type="dxa"/>
            <w:gridSpan w:val="5"/>
            <w:shd w:val="clear" w:color="auto" w:fill="F2F2F2" w:themeFill="background1" w:themeFillShade="F2"/>
          </w:tcPr>
          <w:p w14:paraId="301F0712" w14:textId="77777777" w:rsidR="00F05694" w:rsidRPr="008475AE" w:rsidRDefault="00F05694" w:rsidP="007E0406">
            <w:pPr>
              <w:spacing w:before="240" w:line="257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8F84881" w14:textId="356C8342" w:rsidR="00F05694" w:rsidRPr="003C2C65" w:rsidRDefault="007E0406" w:rsidP="00F05694">
            <w:pPr>
              <w:spacing w:before="24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Summary: </w:t>
            </w:r>
            <w:r w:rsidR="00F05694" w:rsidRPr="008475AE">
              <w:rPr>
                <w:rFonts w:ascii="Arial" w:eastAsia="Calibri" w:hAnsi="Arial" w:cs="Arial"/>
                <w:sz w:val="24"/>
                <w:szCs w:val="24"/>
              </w:rPr>
              <w:t xml:space="preserve">If the child has more than one amber </w:t>
            </w:r>
            <w:r w:rsidR="00E476B3" w:rsidRPr="008475AE">
              <w:rPr>
                <w:rFonts w:ascii="Arial" w:eastAsia="Calibri" w:hAnsi="Arial" w:cs="Arial"/>
                <w:sz w:val="24"/>
                <w:szCs w:val="24"/>
              </w:rPr>
              <w:t>or</w:t>
            </w:r>
            <w:r w:rsidR="00F05694" w:rsidRPr="008475AE">
              <w:rPr>
                <w:rFonts w:ascii="Arial" w:eastAsia="Calibri" w:hAnsi="Arial" w:cs="Arial"/>
                <w:sz w:val="24"/>
                <w:szCs w:val="24"/>
              </w:rPr>
              <w:t xml:space="preserve"> red area, use this</w:t>
            </w:r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 table to help</w:t>
            </w:r>
            <w:r w:rsidR="00F05694" w:rsidRPr="008475AE">
              <w:rPr>
                <w:rFonts w:ascii="Arial" w:eastAsia="Calibri" w:hAnsi="Arial" w:cs="Arial"/>
                <w:sz w:val="24"/>
                <w:szCs w:val="24"/>
              </w:rPr>
              <w:t xml:space="preserve"> you</w:t>
            </w:r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8475AE">
              <w:rPr>
                <w:rFonts w:ascii="Arial" w:eastAsia="Calibri" w:hAnsi="Arial" w:cs="Arial"/>
                <w:sz w:val="24"/>
                <w:szCs w:val="24"/>
              </w:rPr>
              <w:t>prioritise</w:t>
            </w:r>
            <w:proofErr w:type="spellEnd"/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05694" w:rsidRPr="008475AE">
              <w:rPr>
                <w:rFonts w:ascii="Arial" w:eastAsia="Calibri" w:hAnsi="Arial" w:cs="Arial"/>
                <w:sz w:val="24"/>
                <w:szCs w:val="24"/>
              </w:rPr>
              <w:t>what</w:t>
            </w:r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 area to focus </w:t>
            </w:r>
            <w:r w:rsidR="00E476B3" w:rsidRPr="008475AE">
              <w:rPr>
                <w:rFonts w:ascii="Arial" w:eastAsia="Calibri" w:hAnsi="Arial" w:cs="Arial"/>
                <w:sz w:val="24"/>
                <w:szCs w:val="24"/>
              </w:rPr>
              <w:t>your</w:t>
            </w:r>
            <w:r w:rsidR="00F05694" w:rsidRPr="008475A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targeted intervention </w:t>
            </w:r>
          </w:p>
        </w:tc>
      </w:tr>
    </w:tbl>
    <w:p w14:paraId="4939472E" w14:textId="1EF442C3" w:rsidR="003C2C65" w:rsidRDefault="003C2C65">
      <w:r>
        <w:br w:type="page"/>
      </w:r>
    </w:p>
    <w:p w14:paraId="1BB1E6C5" w14:textId="77777777" w:rsidR="003C2C65" w:rsidRDefault="003C2C65"/>
    <w:tbl>
      <w:tblPr>
        <w:tblStyle w:val="TableGrid"/>
        <w:tblW w:w="15588" w:type="dxa"/>
        <w:tblLayout w:type="fixed"/>
        <w:tblLook w:val="06A0" w:firstRow="1" w:lastRow="0" w:firstColumn="1" w:lastColumn="0" w:noHBand="1" w:noVBand="1"/>
      </w:tblPr>
      <w:tblGrid>
        <w:gridCol w:w="2541"/>
        <w:gridCol w:w="1134"/>
        <w:gridCol w:w="994"/>
        <w:gridCol w:w="1139"/>
        <w:gridCol w:w="2060"/>
        <w:gridCol w:w="3038"/>
        <w:gridCol w:w="2623"/>
        <w:gridCol w:w="2059"/>
      </w:tblGrid>
      <w:tr w:rsidR="007E0406" w:rsidRPr="008475AE" w14:paraId="79514657" w14:textId="77777777" w:rsidTr="003C2C65">
        <w:trPr>
          <w:trHeight w:val="2230"/>
        </w:trPr>
        <w:tc>
          <w:tcPr>
            <w:tcW w:w="2541" w:type="dxa"/>
            <w:vMerge w:val="restart"/>
            <w:vAlign w:val="center"/>
          </w:tcPr>
          <w:p w14:paraId="794A147F" w14:textId="48784699" w:rsidR="007E0406" w:rsidRPr="008475AE" w:rsidRDefault="007E0406" w:rsidP="000A32C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SLCN area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2A0133B0" w14:textId="09EEE573" w:rsidR="007E0406" w:rsidRPr="008475AE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RAG rating</w:t>
            </w:r>
          </w:p>
          <w:p w14:paraId="2CE51145" w14:textId="77777777" w:rsidR="000A32CC" w:rsidRPr="008475AE" w:rsidRDefault="000A32CC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B28C1FB" w14:textId="0F624DDF" w:rsidR="007E0406" w:rsidRPr="008475AE" w:rsidRDefault="007E0406" w:rsidP="00706DD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Tick </w:t>
            </w:r>
            <w:r w:rsidR="0051308C" w:rsidRPr="008475AE"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RAG rating from screening results for each </w:t>
            </w:r>
            <w:r w:rsidR="0051308C" w:rsidRPr="008475AE">
              <w:rPr>
                <w:rFonts w:ascii="Arial" w:eastAsia="Calibri" w:hAnsi="Arial" w:cs="Arial"/>
                <w:sz w:val="24"/>
                <w:szCs w:val="24"/>
              </w:rPr>
              <w:t xml:space="preserve">SLCN </w:t>
            </w:r>
            <w:r w:rsidRPr="008475AE">
              <w:rPr>
                <w:rFonts w:ascii="Arial" w:eastAsia="Calibri" w:hAnsi="Arial" w:cs="Arial"/>
                <w:sz w:val="24"/>
                <w:szCs w:val="24"/>
              </w:rPr>
              <w:t>area</w:t>
            </w:r>
            <w:r w:rsidR="00AB61B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7721" w:type="dxa"/>
            <w:gridSpan w:val="3"/>
            <w:tcBorders>
              <w:right w:val="single" w:sz="18" w:space="0" w:color="auto"/>
            </w:tcBorders>
          </w:tcPr>
          <w:p w14:paraId="35A661E6" w14:textId="6F3352DF" w:rsidR="007E0406" w:rsidRPr="008475AE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</w:t>
            </w:r>
            <w:r w:rsidR="00AB61B7"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mpact</w:t>
            </w: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rating</w:t>
            </w:r>
          </w:p>
          <w:p w14:paraId="4B929F52" w14:textId="77777777" w:rsidR="0051308C" w:rsidRPr="008475AE" w:rsidRDefault="0051308C" w:rsidP="00706DD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0AA70A" w14:textId="77777777" w:rsidR="007E0406" w:rsidRPr="008475AE" w:rsidRDefault="00F05694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>Ask the question</w:t>
            </w:r>
            <w:r w:rsidR="007E0406" w:rsidRPr="008475AE">
              <w:rPr>
                <w:rFonts w:ascii="Arial" w:eastAsia="Calibri" w:hAnsi="Arial" w:cs="Arial"/>
                <w:sz w:val="24"/>
                <w:szCs w:val="24"/>
              </w:rPr>
              <w:t xml:space="preserve"> “</w:t>
            </w:r>
            <w:r w:rsidR="0051308C" w:rsidRPr="008475AE">
              <w:rPr>
                <w:rFonts w:ascii="Arial" w:eastAsia="Calibri" w:hAnsi="Arial" w:cs="Arial"/>
                <w:sz w:val="24"/>
                <w:szCs w:val="24"/>
              </w:rPr>
              <w:t>H</w:t>
            </w:r>
            <w:r w:rsidR="007E0406" w:rsidRPr="008475AE">
              <w:rPr>
                <w:rFonts w:ascii="Arial" w:eastAsia="Calibri" w:hAnsi="Arial" w:cs="Arial"/>
                <w:sz w:val="24"/>
                <w:szCs w:val="24"/>
              </w:rPr>
              <w:t xml:space="preserve">ow much does </w:t>
            </w:r>
            <w:r w:rsidR="005C5958" w:rsidRPr="008475AE">
              <w:rPr>
                <w:rFonts w:ascii="Arial" w:eastAsia="Calibri" w:hAnsi="Arial" w:cs="Arial"/>
                <w:sz w:val="24"/>
                <w:szCs w:val="24"/>
              </w:rPr>
              <w:t>the child’s</w:t>
            </w:r>
            <w:r w:rsidR="007E0406" w:rsidRPr="008475AE">
              <w:rPr>
                <w:rFonts w:ascii="Arial" w:eastAsia="Calibri" w:hAnsi="Arial" w:cs="Arial"/>
                <w:sz w:val="24"/>
                <w:szCs w:val="24"/>
              </w:rPr>
              <w:t xml:space="preserve"> difficulty negatively impact </w:t>
            </w:r>
            <w:r w:rsidR="005C5958" w:rsidRPr="008475AE">
              <w:rPr>
                <w:rFonts w:ascii="Arial" w:eastAsia="Calibri" w:hAnsi="Arial" w:cs="Arial"/>
                <w:sz w:val="24"/>
                <w:szCs w:val="24"/>
              </w:rPr>
              <w:t>thei</w:t>
            </w:r>
            <w:r w:rsidRPr="008475AE">
              <w:rPr>
                <w:rFonts w:ascii="Arial" w:eastAsia="Calibri" w:hAnsi="Arial" w:cs="Arial"/>
                <w:sz w:val="24"/>
                <w:szCs w:val="24"/>
              </w:rPr>
              <w:t>r a) learning b) interaction and friendships c) happiness and wellbeing?</w:t>
            </w:r>
            <w:r w:rsidR="007E0406" w:rsidRPr="008475AE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  <w:p w14:paraId="5038A4D7" w14:textId="77777777" w:rsidR="00F05694" w:rsidRPr="008475AE" w:rsidRDefault="00F05694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818A978" w14:textId="1CD90ECB" w:rsidR="00F05694" w:rsidRPr="008475AE" w:rsidRDefault="00F05694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>Using the following scale:</w:t>
            </w:r>
          </w:p>
          <w:p w14:paraId="23DE463A" w14:textId="739AF9DF" w:rsidR="00F05694" w:rsidRPr="008475AE" w:rsidRDefault="00F05694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FC566B" w14:textId="7D510DDE" w:rsidR="00F265AA" w:rsidRPr="008475AE" w:rsidRDefault="000F1ADF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298DF0BD" wp14:editId="749D1B2C">
                      <wp:simplePos x="0" y="0"/>
                      <wp:positionH relativeFrom="column">
                        <wp:posOffset>294318</wp:posOffset>
                      </wp:positionH>
                      <wp:positionV relativeFrom="paragraph">
                        <wp:posOffset>-1328</wp:posOffset>
                      </wp:positionV>
                      <wp:extent cx="4159580" cy="345251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9580" cy="345251"/>
                                <a:chOff x="0" y="0"/>
                                <a:chExt cx="4159580" cy="3452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Graphic 3" descr="Grinning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876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Graphic 38" descr="Sad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09455" y="0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Graphic 39" descr="Tired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35730" y="11876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Graphic 40" descr="Smiling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97528" y="23751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Graphic 44" descr="Neutral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11928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ADC36D" id="Group 1" o:spid="_x0000_s1026" style="position:absolute;margin-left:23.15pt;margin-top:-.1pt;width:327.55pt;height:27.2pt;z-index:251677696" coordsize="41595,3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OtRiFQMAAIcPAAAOAAAAZHJzL2Uyb0RvYy54bWzsl91umzAUx+8n7R0s&#10;7lsChCagJtW0rtGkqo3W7gEcY8Aq2JbtfPTtd4xN0ibVNlXKxdJVKjm24fA/5/zwx+XVpm3QiirN&#10;BJ8E0fkgQJQTUTBeTYKfjzdn4wBpg3mBG8HpJHimOriafv50uZY5jUUtmoIqBE64ztdyEtTGyDwM&#10;Nalpi/W5kJTDYClUiw00VRUWCq/Be9uE8WBwEa6FKqQShGoNvdduMJh2/suSEnNflpoa1EwC0Ga6&#10;q+quC3sNp5c4rxSWNSNeBn6HihYzDi/durrGBqOlYgeuWkaU0KI050S0oShLRmgXA0QTDfaimSmx&#10;lF0sVb6u5DZNkNq9PL3bLblbzRViBdQuQBy3UKLurSiyqVnLKoc7Zko+yLnyHZVr2Wg3pWrtL8SB&#10;Nl1Sn7dJpRuDCHQOozRLx5B7AmPJMI3TzjXOSQ2lOXiM1N9+/2DYvza06rZiJCM5/PscgXWQoz+z&#10;BE+ZpaKBd9L+lY8Wq6elPINySmzYgjXMPHdoQuGsKL6aMzJXrrFLd7JLt4MPOgqqCbA5U4xzgBmV&#10;mFAklqZhnKI1MzXSomEFKlnT2PJY99aj849t/LeCPGnExdca84p+0RK+AFtbuDt8fXvXfCVu0TB5&#10;A65tRa3t0wCK9mh7I5OO5GtBli3lxn2aijaQEcF1zaQOkMppu6BAmvpeAGwEpgUDuEmI1lh9ONdG&#10;UUNqa9oQf4B2q/vFQCd6p9NGpIFM+8SbLEbReHThnPc8JvA3Sj2OznYv6R1Ipc2MihZZA9SCCigl&#10;zvHqVns9/S0+qU5Cpw0UubqA8e+wCJN0/+17GKHH0/iAAbiTBTE+OohxNsiGKQB3ODUmcTJO+5nR&#10;2R8exewARejxKD4yRU8ZRlgCjjwrJuMkHSWAHMD41tz4H8jdquq2RUNI1uu50fb0c2MLy/1JL9TD&#10;oyOZZaM0huUGiIxhYfabw+1qHQ2TuF+tnf3Rp8gh1GSPSOjxRN7RpVG4OeEV28Jw3K1jlEVR5pH0&#10;J8QtjsffPHbHGjjtdRtffzK1x8mXbbBfnp+nvwAAAP//AwBQSwMECgAAAAAAAAAhACLMsJKhGQAA&#10;oRkAABQAAABkcnMvbWVkaWEvaW1hZ2UxLnBuZ4lQTkcNChoKAAAADUlIRFIAAAGAAAABgAgGAAAA&#10;pMe1vwAAAAFzUkdCAK7OHOkAAAAEZ0FNQQAAsY8L/GEFAAAACXBIWXMAADsOAAA7DgHMtqGDAAAZ&#10;NklEQVR4Xu3djbXjsHEGUJeQElJCSkgJKSElpIR0kBJSQkpwCS4hJaSEZD97GcvPfLuiMCAH5L3n&#10;zDn+2dVKAjkABiD0BwAAAAAAAAAAAAAAAAAAAAAAAAAAAAAAAAAAAAAAAAAAAAAAAAAAAAAAAAAA&#10;AAAAAAAAAAAAAAAAAAAAAP7sH37EP/2If/kZ//Yz/uNH/OeP+OPP+NPP+O+X+J8v8fr/bX8+f/e/&#10;fkReK6/57z8ir/+vP+KffwYAE7wm+C2xbwk9Sft/G0XeUzqLraNI55D3DsBvJNknaW6JvmOS/zTS&#10;aWUWsXUM+awAj5XRcZJ9EmPKLnuJ886Rzi0zhnwHZgrArWXUm1JOEn5G93tJ8cmRDiHfTToEMwRg&#10;aVvC38o5e0lPfB9bh5AFZx0C0NqW8FPnlvDrI2WydKb5jgEul6SfRc2MVO+yYLtKZP0gswOAUyXp&#10;ZzQq6feItEXaBGCKf/wRyju9I22TNkpbAQzZ6vpJLEb7a4USEXDYVtdX4rlPpDOweAx8K4k/I0Yl&#10;nvtGdhKZFQD/L4k/deMnPo371MjMLm0OPJTELxIp9QEPkcSvvi++ho4AbuyuiT+fJ+sWWehM5KG0&#10;fM5EztVJpO6dRdAsbufgtUS2SuY7SeQ/J/K/588l8ncSmSUl8np57cR2JPXe+1k98jltI4WbyM18&#10;h8Sf978dq5ykviXzJPAr5ftNh5H3lO857/EOnayOABa26oh/G83nvSepdkjyn9pmEplBpGNYcb0l&#10;7bDq9w+PlKSzSuLP+9weWkqyv7sk03zW1TrndMZAYymLdK9Nbwk/o+InJPzfSZklyTXfSfcOIdeW&#10;NoNmOpd78p5S/tgSvnLCr6UT3zqEve+zQ+RaAxpIwuhWW07Sz2KthD8u7ZuEu/c9Xxlp45SygAsk&#10;uXYaJW4j/SQFSX+OLCqnY937/q+KlIXsFoKTdCv3bOUdSeBcKRN1Wu9RFoLJupR70vlYxO0hbZC2&#10;6HJdKAtBsYz6r576byUedf2+upSIUpoECiThXjnVT+LP9N5ofx0px13dEWRG4pqBAanzXlXr38o8&#10;avtryzW0175nRf594IArSz4S/z1d2RGkdAi8IdPmKxb0kviTJNT37+2qjkBJCH4jN+fZJR+J/5nS&#10;5lcMNPLvAi+uKPlI/ESugb3rY2YoCcFPV5R80tmo8fPqigGIkhCPltHXmSWfbCfNXnHYc8VgREmI&#10;R8pOm70bYkYo93DE2WWh3AvwCGfX+1NvVe7hqCuuU7i13FRnneCp3EOFM8tCOgFu66zkr9zDDGeV&#10;hTJwce1yKynBnHGeT0ZQdlYwS67jXGN7115lZMahbMktnDWFzoFtRk6c4YwNDLaJsrxcwLO3eeb1&#10;1fo5W36b4oxrO/8OLOeMG8QOH66UGecZJSEDHJaSBbPZyV/Jhy7OKAnlnoL2Zu+WUPKhozNmvDoB&#10;Wpud/JV86OyMkpDfHKalXJgzR0BKPqxidknIDJhWZu72yesa9bCalIT2rueqsDuIFmYnf6MdVjX7&#10;3vCcAJdKPX7WQ165wI1yWJ1OgFtKPX7W8Q55XYu93MXMeyUDMGtjnCoX3KyD3SR/7mj2gAlOMTP5&#10;Zwud0Qx3NmubaF4Xppv1Ixl5XcmfJ5h1D+kEmGrW/mZ7/HmaXPN798Jo5HWh3KynfF2wPNWsAZXn&#10;Zig1ayub5M/TzRpY2R5KiVm7FyR/+IsZawIZsCmrMmzGjh8LvvC3ZnQCFoUZMmN6mtmE5A9/b8YW&#10;UUdI85EZdX/JH35tRrnVegCHzKj7S/7wezPuPesBHFK9RzkXoOMd4D1J1tWHLFoP4C3Vdf8kf6d6&#10;wjEZMFWXYK0H8EvVdf+8lvP84TO5H/fuq5GwHsCuGbVHTyTCmOpfFsugzHoAf6e67u9BL6hRfW9a&#10;D+BvpEyzd6F8Gnb8QK3qZwSUZvmz6tJPppjqjFAr92n1+pxBGuUnEhpZwBzV6wE5foIHq95qpu4P&#10;c1WvB5itP1hlXVHdH85Red/mgTMeqHLhV90fzlO9HmC79sNUX0Dq/nCuyvWA5AJHtTxI5cKvuj9c&#10;o3I9IL/7wQNk5FA1+lf3h2tVrgco4z5A1QWj7g/XywBs7/78JCwI31zlSZ8pIwHXq7yvnRh6U5UL&#10;vxkpKP1AH1VP81sQvqnKBSO7fqCXyl1BnhC+mconfu0WgJ6SuPfu2U/CLOBGqrZ9WviFvirLvGYB&#10;N1E5+rfwC73lqd69e/eTMAu4garRvz3/sIaqBWGzgMVVTgmzyAT0l5H73j38SZgFLKxq9O+4B1hL&#10;1YKwWcCiqkb/eQ2lH1hL7tk8r7N3Tx+J3P9mAQuqGv1b+IU1VS0IywGLqez9jf5hXVV5gIUY/QNR&#10;NQtwRtAijP6BV2YBD6LuB7wyC3iQiodAjP7hPiqrAjRW9UPvRv9wL1XrgplN0FRO6txrtCORXt6+&#10;X7iXzAL27vej4TTgptLASd57jXYkjP7hnqpmAQaIDVWUf4z+4b6qZgEWgxuqKP848wfureKXAbOg&#10;TCMZte811JEw+of7q5oFyBWNVNT2LO7AM1ScFGqtsJGKvf9+6B2eIT/rupcDjoRnApqoasxMDYFn&#10;qHgwzI9ENVBR/rH4C89SsRjsx2IullG7nhw4qmIxWBnoYhV7/7N+cHe52NPJZbaUkc8ff0Q+dy7g&#10;RP5zFsEzosmf0SHei/bfVzF4dDTEhSr2/ueCv6Pc9Okgc1PnJt/77L+LfL8u8DVp/9+rOCU03xEX&#10;yAX+6YX9Gnfbz5vvJZ1axXfzGtZJ1qD935fvau+zHg3PBFygovxzp957G/FVTGu/iyQVM4KetP9n&#10;MkPa+6xHwtEQF6houNwwd5Cbv6Ic9m6kZpx/kx60/+cMJBc1OtLJaOYOF3Geg5g56vsu8v3l3+Za&#10;2n9cRS7hREncew1xJO5Q08zoJRff3uc7K+4yi1qR9q+RXLD32Y6EdYATVUzbVt/qllrs1Tf/FjqB&#10;82n/Oknee5/rSFgHONFo/X/1KVum3l1u/i2Ug86j/euNloGsA5zoyY2V8tcVNd/fRRKSafB82n+O&#10;pw8ql5GRxl4DHImVH/46c7fH0cjuEObS/nNUPBRmAHSCJzdUxWefHXmPzKH956nYWGId4ASjI6BV&#10;p2q5QDPC2vtMncJUeA7tP591gAU8tZFSttr7PB3jrucrXUn7zze6HdTgZ7KK+v+KU9SM/nJx7X2e&#10;jpH3qh5aR/ufo2J7uet+otTY9r70I/HUC/PsUA+to/3PYR2gudH6f8pHK+q88+O7UA+to/3PYx2g&#10;sdHGyV7f1WRUMvq5rwj10Bra/1zWAZpK6WbvCz8SK9b/V5z+b2FL6Djtfy7rAE3l7J69L/tIrNgw&#10;FeseV4XdQOO0/7kq1gHSiVBs9EZY9SnFit89uCrUQ8dp//ONltwMfCYYvRFWvRjzvvc+zwqRHx9n&#10;jPY/3+g6gIHPBLmY9r7sd2PV8/9XePrzu7AgNk77n2/0oTvX/QT5Uve+7Hdj1QXJFXeAbOFGGKf9&#10;z1exEJy1BIpUPAG86sLMaMd3dTBG+5+vYiF49d9HaOWpO4Bi5RJARq+M0f7nq+gAPBFcaHQH0MqJ&#10;aHTt48pYdedVJ9r/GqOlNx1AodEdQCvvRqn4weqrYsUnr7vR/tcY7XjtBCo0uhVu5Qtx5QSw6s6r&#10;TrT/NUa/dx1AodE66MrTsZWPAvBE5Djtf43R790OuEKj9biVL8QsSK24EyTv2Va4cdr/GhUdLwUq&#10;DoFb/XCm0TWQK8IUuI72P1/FTiCHwhWoeAZgdXmIbe9zdQ67IOpo/2uMzryyfZ1Bo88A3GErYsVo&#10;5MzIjWP0U0f7X2N07XHl0nMbo6OflbeAvho9n+TMcBpiPe1/vtHSm1lwgXyJe1/uu7HyFtBXGQWO&#10;LoafEasv/nWl/c83uhVUB1BAB/BXK9SCjf7n0f7nGu0A3AsFRhth5YdR9ozWJWdG3pvR/1za/zyj&#10;Zbc7DT4vM1qHu1sHkBtsdHfCjMh7cgLifNr/PKMdgK3QBUaPgbjjNKxia2xl5Oa34+E82v8cNqA0&#10;MHooUxrxjiqeVKwKi13n0/7zjX7HKYkxaLTmedcOIK5OAhn5Sf7X0f5zjX6/Kx9D38ZoB5BGvLOU&#10;A3Ij7n32maHs04P2n2f0IVQdQIHRvc9PeBw7C4Nn7g7Jv+VJ3z60/xyjay3pJBk02gGkEZ8i0/GZ&#10;o8G8dv6NO231uxPtXyud3N738G7oAAqMdgBPHKnmJt37Lj4NiX8t2r9GPu/e9/Fu6AAK5Evc+3Lf&#10;jSeXKnLTfrqLKt97/m5eQ7lnTdp/zGgHkGDQaAdg1PoXWbDLMxF5riI39jazyveb/5y6bv6/PDiX&#10;nVO+t3vR/p95zSWfBIN0AMBV9nLKkWCQDgC4QnLHXk45Egwa7QCetAsIqDO6CyjBoNFdQDoA4BOj&#10;HUAGrwwa7QD8LifwidEHwZK7GDT6hKPjCoBPOAqigdEO4M6HwQHzZPC4l1PeDR1AgU8fZNkiD7IA&#10;HJXB415OeTcyeGWQDgC4gg6ggdGfhLzjL4IB82XwuJdT3o0MXhnkR+GBK4z+JrAfhS+gEYArGHw2&#10;MDoNywFXAEcpPzcwuhVLBwB8IrljL6e8G7agF7AXF7jCaAfgIdQCfpcTuMLoMTQ6gAIVR7L6RSvg&#10;iIqTQOWdIqNHQjsQDjhi9BygBEVGzwPyNDBwxOhTwNYeC40eB+FZAOCI0WcAPAVcaLQxbAUFjhjd&#10;AWTQWWj0aWA7gYAjRncAeQq40OizAAk/Dg+8ay+HHAkPgRWq2Arqt4GBd4w+e5TwDECxvS/5SNgJ&#10;BLyjouLgGYBio1tBHcwEvGP0AEo/BDOBnUDAGUZPAZVrJrATCDjDaLXBDqAJ1OWA2So2nFgAnqCi&#10;YWzNAn7FQLOx0UPhPJ0H/IpSc2OjizMaB/iV0SeALQBPNHpCX8L0DNhTUWa23XyiigbyQBiwp6L+&#10;bwF4MlM0YAYl5gVoJGAGg8sFWAcAqlUcAKf+fwLrAEC1ioGl3x4/iakaUCk5YS9XvBtKyycaPRhO&#10;YwGvDCoX4nFtoEpF/d8xMyeqWAdwLAQQo8c/JAwoTzY6ZVMGAmI0l+Tvc7LRdYCEaRs8W0U5Wf3/&#10;AhoOGDW6+ydhIHmBinWAhNodPFNySErBe3nhSMghFxk9FiLhoTB4JlWExVU0oAUceKaK8k9yEBcx&#10;hQM+kXt+LxccieSe5CAuVLEbyK/4w7NU7P1X/mmg4ik+zwTAs/zpR+zlgiOh/NPE6IMcCY0Jz1Ax&#10;aLR22EhFGcjREPAMFeUfZ/834pkA4B1VG0ec/d9MRRnILADurWL0n/UDmqn4RZ+MDMwC4J6qRv/K&#10;Pw1VlYG6NG7FQypCdIg//ogOKkb/CYPEpiqOhugyC6h4UEWIDtGhXl41+rf3v7GKoyESXWYBFR2a&#10;EFdGl4RZNfq3Xby5isXgjBQ6qCprCXFVZM/91XIfVeWFvBaNVSwGJ7qcEmoWIFaNLkes5F7ee39H&#10;w+LvAip7+w7MAsSK0WUtzej/gap6/C6/9FP1eYQ4K7qMlqsqAkb/C7nbLCAqDq8S4ozIvddltFxx&#10;3xj9L6hq1b/LLMC2ULFKdDkm4W67AjkgPfZeYx6NTr2/BWHRPbos/FZWATz4taiKU0ITXc4Iqrqo&#10;hZgRnQZLVRUAPxa1sKpZQKLDfuaomtYKUR1dtk7nXk1ntPcej4TR/w1UlU0y8u7COUGiW3SZJUfO&#10;Htp7j0ej02fiQ5WzgC4LwkpBolN02vVTuWW6y6yfQVWzgE5TwoqftRNiNHJPdDkfJ51QRekn4dC3&#10;G6mcBXS6MDwgJq6OTlskqzZ9JPzi181UzQISnS6OqnqnEEcj116X0k/uSaN/vlU5C+i0IFw57RXi&#10;3ehUDo2qgVA+l9r/TVWdC5LosuUtrAeIMyNJstO5+JWlUE/93lzVmTrdRkCZAu+9TyGqo8tuuKic&#10;AXfazcQklaPlLr91urEoLGZHtydjK5+JsfD7EJULwp1KQVH52YR4jW4PRlUOeCz8Pkj1wmm3kYOd&#10;QaI6UjrtVB6p3PXTrZzLCSoXhLtdQLlRdQKiKrol/7yXyifhLfw+VOWPrHRbDwidgBiNbsk/Kuv+&#10;HT8fJ8mofe+i+DS6rQeETkB8Grl2uiXH6o0OFn4frnrRtOMFpRMQR6Nj8q+s+yec9U95PbHrgpJO&#10;QLwbHZP/jPu022fkItU/spIbqCNbRMXvItdIx8RYWfdPdCzXcqGnXGA6AfFddE3+1XX/3OtG//yN&#10;6ilmousCk05AfI3Uwzsmxeq6v+Me+NaMQ9W6niyoExBbdE3+uXcqk39eq9MhdjRU+YBYIhdd104g&#10;D8DsvWfxnOia/LORonpGbtcPb6leD+i84yBT7L33LO4duSY7ner5KvdK5UOaiY47m2gqF0r16KNz&#10;7TEzlOobTvSNtHXXWWnukeoty50HYDSVG2TvYhqJ3HidVc98RL/oPBLO+5pxDar785Hq7WeJrs8I&#10;bKwL3DMyCs713Dn5z9iYoO7PkBkjkrxmZ5n9VJfAxHWRmWf3UXAS9d57Hwl1f4blApqRDFcYmcy4&#10;KcW5kTbsngRnzLTV/Skza6dM110Yr8wG1owkwBVq3zOSf0Ldn1LVzwdskRtgBWYD60TXIx2+yrWf&#10;jmrvM4zECrNrFjTr6dlVfpHIdtHekZp31+2dX83abCD5M9WsrZLdF4ZfZTakLNQnuu/weZX3OGs2&#10;ucrMh8VVP6iyRfctol/ZMnptJPGnDVZJenmfs2bRmZlK/pwiF9qsUkj3h8W+ypkts25qsR9J/Jkx&#10;rlLuidwzs2bPkj+nm90JrHZB6wjmx4qJP2Ym/5QiO/4CHw+QC2/GLoZEXne1Gz1ys+sIaiPXQurm&#10;Kya6XMOz1otWvUe4kVyAexdnRax+gWdh0mLx55H2T41/1RHu7ORvrz8tzD5Suesvi70rN+qshfM7&#10;Rr6rVXb1fKf6l7xeQ/KnndmdwCrPCvxKRoQpZcxKDCvHNtq/Q0lj1gNeW6zwBD0PNOtp4S3utNsh&#10;I7indwb57FkvSdK/Q7vOXOzd4g4DIW4sF+jehVsVSRqrl4S+elJncLekv8k1OXu9J9cItDe7E0jc&#10;dSSURJISwl3WDJLw81m28s6dkv5mdsknkX8DljF7TSDxhAdgXjuEFWYIT0j4mzNKPvk+1fxZ0hmd&#10;QG6Q/DtPkpJROoWUUq6aKeR7TwecBJhknza4e2f8Kp93dskn37HdPiwto8BcyHsXeGXctST0ruyV&#10;T1JKwsiIMd/H1kEkUSeSsBJf2yP/fYv8/9ufT3JPpPacDievn/bMv/WkZP/VGSWfvL7kzy0kYSSh&#10;7F3olZF/Y9WHhujvjJJPIp2w65hbyc1zRieQsGBGpVy7mVXNHvUnDGK4rdxIZ9WscyOlXAEjUvY6&#10;a+CSf+fJpTUe4oxp9BapX7upOCrXzJnPZmRg5DrlMXJz7d0Is8JWOt6Va2X2Dp/XMEjhkbJTZe+G&#10;mBXKQvxKro0zt9VmdmG9ikfLTXfmaCuRERdszi73JGzzhJ9yA565LpDIDags9Gy57s54oOtrZJZh&#10;pw98cXZJKJGbX0fwLEn8GX2ftbtni63ko94P37iiJJQwI7i/JN4k4KuuLyUfeMMVJaHXsEZwL7me&#10;Mru8IvEnlHzgAxmt7d1QZ4WOYG1b4s/oe699Z4eSDwy6qiT0GvZpryVtdfaunq+h5ANFckNfWRLa&#10;Ikklu0boKW1zdeJPKPnABJlOX31zJzIjSaJxk18vbZAyz9k7evZCyQdOkHPu927AKyIzE7uHzpUE&#10;u23j7DAgSOSaNCCAk2RtoMOo7zXSGaj7zpGk36XE8xq5BpUF4SJX7xT6LpKo0kkxJsn1yi2c34Vy&#10;DzSRm7BTWeg1kijy3iSL92zlnXxn3WZ4W1jkhYY6bBn9XWwdQtYNdAh/TfiZMXVN+Fvk/SnxQXNd&#10;y0J7kaSS5PeUxJKEv5V1uif8LZR7YDG5WbuWhX4VKS/kfSdBplNYdR0h33/eez5Dkuc2wu+0gPtO&#10;KPfAwpKEVuwIvkZKW9lllI4h5aOMojuMSLcRfd5T3lsS5oqJ/jXy3vM5LOLDTdylI9iLdAyJfL6M&#10;tJOIt44ikVF4knS+g4xmv45ok8QT+d/zZ/Jn83cS+fsZwef18tqJ/DurJ/m9yOfJ9yjxw00lyd21&#10;IxCfRRJ/OjaJHx5kpcViUR9J/JnZqPHDg+kInhVb4u+whgI0kY6g+3ME4vNI4k8bS/zAt7L4aZ3g&#10;HpGknx09WcyW+IFDMmJc5YEl8ddI0lffB0pkh0gSihJR39hq+3bzANMoEfWJJP1t774SD3Cq1JZT&#10;bthLTmJObHV9C7pAC0lE6QwyM0iC2ktc4vPYRvr5jpV4gNay+JgRapKWDuF4bAlfTR9YXs7X2TqE&#10;vYT39NjKOlvCV9oBbmvrEJ66fiDhA/yUklF2FyUhZpZwp+2mr0dZ5zNK+ABv2I5kTvLMAnNGzd06&#10;h4zm857y3vIe8163xVqJHmCCbdbw2km8dhSJPMWc5JxIok58l8S32P58/m4io/e8Zo5MTtkqkX9z&#10;+40BSR4AAAAAAAAAAAAAAAAAAAAAAAAAAAAAAAAAAAAAAAAAAAAAAAAAAAAAAAAAAAAAAAAAAAAA&#10;AAAAAAAAAHi4P/zh/wAwvcYgPaJtRwAAAABJRU5ErkJgglBLAwQKAAAAAAAAACEAC0i+5xAbAAAQ&#10;GwAAFAAAAGRycy9tZWRpYS9pbWFnZTIucG5niVBORw0KGgoAAAANSUhEUgAAAYAAAAGACAYAAACk&#10;x7W/AAAAAXNSR0IArs4c6QAAAARnQU1BAACxjwv8YQUAAAAJcEhZcwAAOw4AADsOAcy2oYMAABql&#10;SURBVHhe7d2BteQ4VgbgDYEQCIEQCIEQCIEQyIAQNgRC2BAIgRAIAfrfaTM1PXrd5dKVLNnfd849&#10;DDs9r6ss+Uq6kv3+AgAAAAAAAAAAAAAAAAAAAAAAAAAAAAAAAAAAAAAAAAAAAAAAAAAAAAAAAAAA&#10;AAAAAAAAAAAAAAAAAAAAwN/9w7f4p2/xL9/j377Hf3yLv36Lv32P//oe//0S//NDvP6748/nv/3P&#10;b5GflZ/5798iP/9fv8U/fw8ABnhN8EdiPxJ6kvb/LhT5TBksjoEig0M+OwC/kGSfpHkk+hWT/KeR&#10;QSuriGNgyHcFeKzMjpPskxhTdmklzjtHBresGHINrBSAW8usN6WcJPzM7ltJ8cmRASHXJgOCFQKw&#10;tSPhH+WcVtITX8cxIGTD2YAALO1I+KlzS/j1kTJZBtNcY4DLJelnUzMz1bts2O4S2T/I6gBgqiT9&#10;zEYl/TUibZE2ARjiH7+F8s7akbZJG6WtALocdf0kFrP9vUKJCDjtqOsr8dwnMhjYPAa+lMSfGaMS&#10;z30jJ4msCoD/l8SfuvETn8Z9amRllzYHHkriF4mU+oCHSOJX3xc/hoEAbuyuiT/fJ/sW2ehM5KG0&#10;fM9E3quTSN07m6DZ3M6L1xI5Kplrksg/J/K/588l8t8kskpK5OflZyeOV1K3Ps/uke/pGCncRG7m&#10;OyT+fP7jtcpJ6kcyTwK/Uq5vBox8plznfMY7DLIGAtjYrjP+Yzafz56kukKS/9SxksgKIgPDjvst&#10;aYddrz88UpLOLok/n/N4aCnJ/u6STPNddxucMxgDC0tZZPXa9JHwMyt+QsL/lZRZklxzTVYfENK3&#10;tBksZuVyTz5Tyh9HwldO+LkM4seA0LqeK0T6GrCAJIzVastJ+tmslfD7pX2TcFvX+cpIG6eUBVwg&#10;yXWlWeIx009SkPTHyKZyBtbW9b8qUhZyWggmWa3cc5R3JIG5UiZaab9HWQgGW6Xck8HHJu4a0gZp&#10;i1X6hbIQFMus/+ql/1HiUddf1yolopQmgQJJuFcu9ZP4s7w3299HynFXDwRZkegz0CF13qtq/UeZ&#10;R21/b+lDrfadFfn7gROuLPlI/Pd05UCQ0iHwhiybr9jQS+JPklDfv7erBgIlIfiF3JyzSz4S/zOl&#10;za+YaOTvBV5cUfKR+In0gVb/GBlKQvDdFSWfDDZq/Ly6YgKiJMSjZfY1s+ST46Q5Kw4tV0xGlIR4&#10;pJy0ad0QI0K5hzNml4VyL8AjzK73p96q3MNZV/RTuLXcVLPe4KncQ4WZZSGDALc1K/kr9zDCrLJQ&#10;Ji76LreSEsyM9/lkBuVkBaOkH6ePtfpeZWTFoWzJLcxaQueFbWZOzDDjAINjomwvHXj0Mc/8fLV+&#10;ZsvvppjRt/P3wHZm3CBO+HClrDhnlIRMcNhKNsxGJ38lH1YxoySUewqWN/q0hJIPK5qx4jUIsLTR&#10;yV/Jh5XNKAn5ncMsKR1z5AxIyYddjC4JWQGzlJGnffJzzXrYTUpCrf5cFU4HsYTRyd9sh12Nvjc8&#10;J8ClUo8f9ZBXOrhZDrszCHBLqcePer1Dfq7NXu5i5L2SCZi9MaZKhxv1YjfJnzsaPWGCKUYm/xyh&#10;M5vhzkYdE83PheFG/ZKM/FzJnycYdQ8ZBBhq1PlmZ/x5mvT51r3QG/m5UG7UU746LE81akLluRlK&#10;jTrKJvnzdKMmVo6HUmLU6QXJH34zYk8gEzZlVbqNOPFjwxf+aMQgYFOYLiOWp1lNSP7wZyOOiHqF&#10;NB8ZUfeX/OHnRpRb7Qdwyoi6v+QPvzbi3rMfwCnVZ5TTAb3eAd6TZF39kkX7Abyluu6f5O+tnnBO&#10;JkzVJVj7AfxUdd0/P8v7/OEzuR9b91VP2A+gaUTt0ROJ0Kf6N4tlUmY/gD+prvt70AtqVN+b9gP4&#10;g5RpWh3l03DiB2pVPyOgNMvfVZd+ssRUZ4RauU+r9+dM0ih/I6GZBYxRvR+Q10/wYNVHzdT9Yazq&#10;/QCr9QerrCuq+8MclfdtHjjjgSo3ftX9YZ7q/QDHtR+mugOp+8NclfsByQVe1fIglRu/6v5wjcr9&#10;gPzeDx4gM4eq2b+6P1yrcj9AGfcBqjqMuj9cLxOw1v35SdgQvrnKN32mjARcr/K+9sbQm6rc+M1M&#10;QekH1lH1NL8N4Zuq3DBy6gfWUnkqyBPCN1P5xK/TArCmJO7WPftJWAXcSNWxTxu/sK7KMq9VwE1U&#10;zv5t/MLa8lRv6979JKwCbqBq9u/MP+yhakPYKmBzlUvCbDIB68vMvXUPfxJWARurmv173QPspWpD&#10;2CpgU1Wz//wMpR/YS+7ZPK/TuqfPRO5/q4ANVc3+bfzCnqo2hOWAzVSO/mb/sK+qPMBGzP6BqFoF&#10;eEfQJsz+gVdWAQ+i7ge8sgp4kIqHQMz+4T4qqwIsrOoXvZv9w71U7QtmNcGi8qbOVqOdiYzyzv3C&#10;vWQV0Lrfz4a3AS8qDZzk3Wq0M2H2D/dUtQowQVxQRfnH7B/uq2oVYDN4QRXlH+/8gXur+M2A2VBm&#10;IZm1txrqTJj9w/1VrQLkioVU1PZs7sAzVLwp1F7hQirO/vtF7/AM+bWurRxwJjwTsIiqxszSEHiG&#10;igfD/JKoBVSUf2z+wrNUbAb7ZTEXy6zdSA6cVbEZrAx0sYqz/9k/uLt09gxyWS1l5vO3b5HvnQ6c&#10;yD9nEzwzmvwZA+K9aP+2ismjV0NcqOLsfzr8HeWmzwCZmzo3eeu7/ypyfXXwPWn/X6t4S2iuERdI&#10;B/+0Y7/G3c7z5rpkUKu4Nq9hn2QP2v99uVat73o2PBNwgYryz51G72PGV7Gs/SqSVKwI1qT9P5MV&#10;Uuu7ngmvhrhARcPlhrmD3PwV5bB3IzXj/J2sQft/zkRyU70zncxm7tCJ8xzEyFnfV5Hrl7+ba2n/&#10;fhW5hImSuFsNcSbuUNPM7CWdr/X9ZsVdVlE70v41kgta3+1M2AeYqGLZtvtRt9Rir775jzAIzKf9&#10;6yR5t77XmbAPMFFv/X/3JVuW3qvc/EcoB82j/ev1loHsA0z05MZK+euKmu+vIgnJMng87T/G0yeV&#10;28hMo9UAZ2Lnh79mnvY4Gzkdwljaf4yKh8JMgCZ4ckNVfPfRkc/IGNp/nIqDJfYBJuidAe26VEsH&#10;zQyr9Z1WCkvhMbT/ePYBNvDURkrZqvV9Voy7vl/pStp/vN7joCY/g1XU/3dcomb2l87V+j4rRj6r&#10;emgd7T9HxfFy/X6g1NhaF/1MPLVjzg710Drafw77AIvrrf+nfLSjlU9+fBXqoXW0/zz2ARbW2zg5&#10;67ubzEp6v/cVoR5aQ/vPZR9gUSndtC74mdix/r/j8v8IR0L7af+57AMsKu/uaV3sM7Fjw1Tse1wV&#10;TgP10/5zVewDZBChWO+NsOtTihW/9+CqUA/tp/3n6y25mfgM0Hsj7NoZ87lb32eHyC8fp4/2n693&#10;H8DEZ4B0ptbFfjd2ff//Dk9/fhU2xPpp//l6H7rT7wfIRW1d7Hdj1w3JHU+AHOFG6Kf956vYCM5e&#10;AkUqngDedWOmd+C7Ouij/eer2Aje/fcjLOWpJ4Bi5xJAZq/00f7zVQwAnggu1HsCaOdE1Lv3cWXs&#10;evJqJdr/Gr2lNwNAod4TQDufRqn4hdVXxY5PXq9G+1+jd+B1EqhQ71G4nTvizglg15NXK9H+1+i9&#10;7gaAQr110J2XYzu/CsATkf20/zV6r7sTcIV663E7d8RsSO14EiSf2VG4ftr/GhUDLwUqXgK3+8uZ&#10;evdArghL4Draf76Kk0BeCleg4hmA3eUhttb3Wjmcgqij/a/Ru/LK8XU69T4DcIejiBWzkZmRG8fs&#10;p472v0bv3uPOpedl9M5+dj4C+qr3/SQzw9sQ62n/+XpLb1bBBXIRWxf33dj5COirzAJ7N8NnxO6b&#10;f6vS/vP1HgU1ABQwAPxuh1qw2f842n+u3gHAvVCgtxF2fhilpbcuOTLy2cz+x9L+8/SW3e40+bxM&#10;bx3ubgNAbrDe0wkjIp/JGxDH0/7z9A4AjkIX6H0NxB2XYRVHYysjN78TD/No/zkcQFlA70uZ0oh3&#10;VPGkYlXY7JpP+4/Xe41TEqNTb83zrgNAXJ0EMvOT/K+j/cfqvb47v4Z+Gb0DQBrxzlIOyI3Y+u4j&#10;Q9lnDdp/nN6HUA0ABXrPPj/hcexsDM48HZK/y5O+69D+Y/TutWSQpFPvAJBGfIosx0fOBvOz83fc&#10;6ajfnWj/WhnkWtfh3TAAFOgdAJ44U81N2roWn4bEvxftXyPft3U93g0DQIFcxNbFfTeeXKrITfvp&#10;Kapc9/y3+RnKPXvS/n16B4AEnXoHALPW32TDLs9E5LmK3NjHyirXN/+cum7+XR6cy8kp1+1etP9n&#10;XnPJJ0EnAwBwlVZOORN0MgAAV0juaOWUM0Gn3gHgSaeAgDq9p4ASdOo9BWQAAD7ROwBk8kqn3gHA&#10;7+UEPtH7IFhyF516n3D0ugLgE14FsYDeAeDOL4MDxsnksZVT3g0DQIFPH2Q5Ig+yAJyVyWMrp7wb&#10;mbzSyQAAXMEAsIDeXwl5x98IBoyXyWMrp7wbmbzSyS+FB67Q+zuB/VL4AhoBuILJ5wJ6l2F5wRXA&#10;WcrPC+g9imUAAD6R3NHKKe+GI+gFnMUFrtA7AHgItYDfywlcofc1NAaAAhWvZPUbrYAzKt4EKu8U&#10;6X0ltBfCAWf0vgcoQZHe9wF5Ghg4o/cpYHuPhXpfB+FZAOCM3mcAPAVcqLcxHAUFzug9AWTSWaj3&#10;aWAngYAzek8AeQq4UO+zAAm/HB54VyuHnAkPgRWqOArqdwMD7+h99ijhGYBirYt8JpwEAt5RUXHw&#10;DECx3qOgXswEvKP3BZR+EcwATgIBM/S+BVSuGcBJIGCG3mqDE0ADqMsBo1UcOLEBPEBFwziaBfyM&#10;iebCel8K5+k84GeUmhfWuzmjcYCf6X0C2AbwQL1v6EtYngEtFWVmx80HqmggD4QBLRX1fxvAg1mi&#10;ASMoMW9AIwEjmFxuwD4AUK3iBXDq/xPYBwCqVUws/e7xSSzVgErJCa1c8W4oLU/U+2I4jQW8Mqnc&#10;iMe1+VFKg6njpm8ksqRPqS+ThUQOD+QXdSfysq/c8JkIJPLP+d/y73Ij588mUtNN5GclssTXb+6n&#10;ov6f/sEkFfsAucHZU9o/yfhI8EneSeStdh4Vx0CRAULtd29pw1YbnwkTg8l6l2zKQHs4ZvW5SY/Z&#10;e6s9V4j0yQwM+az5zBmoWF9vLsl/z2S9+wAJy7b1HLP7JNGVk/27ke+QvmqVsKaKcrL6/wU03H0c&#10;ST+JcnYpZ3akbJS+yxqSA1rtdCZMJC9QsQ+QULu7RtovN07KOndP+l9Fkk/2MZSKrpHrXtH35JCL&#10;ZDbVapAz4aGweY6Z/hWbtqtHBkIzyblUETZX0YA2cMZL4r9LTX90pD+mFMZ4FeUf5bwLWcKtLdf1&#10;CXX9UZFrp2+OkevauuZnIv1a+e5iuUlajXMmzLhqpcyT2ZXEXxO5lmaatSrO/iv/LKDiKb4kKvq8&#10;1vdb11j0R66tfYIaFf3UoLyI3gc5EhrzcxL/3DAQ9KmYNNo7XEhFGcirIc5LHbXiJJb4LFKCsEdw&#10;XkX5Jz+DRaT80Gqks+Fmek+ut83ddcIe1vuqDo5k1ctCKspAVgG/lo5fca1FbSSpKQv9WsXsPyU4&#10;FpPO32qsM5GbyCqgLYk/Dyu1rptYJ5KcUuPmz6pm/8o/C6oqA2ncP9q13JPPm8hqJUnx9V3/+T6J&#10;PAWe9k7k/8+/y5853jqa/3a3732EstCfVcz+EyaJi6rYkMwNr4F/k5lkEmHrOq0Saa98xrR9EnpW&#10;KiPaLwNhTorl78jftcNqyGrgd1Wzf2f/F5YbtNVoZ8Mq4LeS2mqz33ye3IBpnyT6JLfc2FfKYJN+&#10;l8+Uz7baNUt431Xd7N9x8cVVbFDmJn6qJNSKlVRVZKadm3eFZP+uY0BYafX05Jlr+k1VXtilDz5W&#10;xWZw4omzphVKPrnJkvRz/e9QvkjCyHdZoWT01JJQrn/repyNDOosrnK0f5LcJFeVL46kv9Ms/1NZ&#10;HVy9wnrS5Mbs/4GqRvwnnKtOp74qIeWmyqzqiZvu+c5VdelPIgPuE1RVBMz+N2IV8J4koYrrdDaO&#10;Eo8Z1W9yLa5oh/Tvu5eEKkqaZv8bqppd3XUVkBt/ZtLJTXSUeWjLyabZq7E7DwJOBT5YRuxWY56N&#10;O47+ueHzvVrftzry9ySpPbHM86m0z8yBIG2UwedOKqsA+u6m8jRkq1HPRm7Gu8iNPiv5m/H3ybWb&#10;uUq70yBQVQHwRPXGqlYBiTskslkPd6Xu6oGZOjP3CO5Q8qxa4Zr930DVUjo34M6SREYn//x8m7vj&#10;5Nq2rnt15O/ZWVaere91Nu608n+sylXArrOj0YkjiT83i8Q/XmakM/YHdt34rOzrypc3UXXD7Lgk&#10;rKqFfhW5Jso981Wdb/9Z7DYIZAJStcr10rcbqVwF7NQxRs/8s9RWI71OZqijX92x0yZo1aGPxN1O&#10;RT1e5bJ5h84xcoZ41PpZQ2Xia8UOpc/K021m/zdUuQpYfUO46hREKzLjNDtaT2UCbMXqbV618Ztr&#10;qPZ/U5Wz4lVnwCOTf2ZGNnrXlbapSoQ/xsqJsbLU6anfm6uqmeaGWK3+nQQwoiac76rks49RJaH0&#10;g9UmAPk8VROerOxNcG4us5hW438SmW2tIh03M/TW5+yJ3Fy7Hn99slGnvzLBWElln1fafIjKDeFV&#10;ZsYjzoYn+Tviua8ktFa79sYqE5/K0o+N3wepXDYmrp45jFjyS/73MGoQyITjSvleVfdwfo7jzA9T&#10;uSF8ZQeqeuXta+T7WA7fR2XZ8zWumiBkAlf5biQbvw9VuWF61bK4etM3P89s6H5GnA7Lz7tCZd0/&#10;/d3G70Ml0bU6xacxez+gevYv+d9b2rZ6wjD7gEBl3T9hpftw1ZunMztU5c2gDvoMaePKlcDMzdPK&#10;un9ip9dcMEh1PXFmIq1aCuczmwk9R9q61Q8+iVkDwIj7VOmHv6supczaD6havTjt8zxVg8Csvl5Z&#10;90+scnybRezYwSoe9nEjPFdFCXFGGaWy1JnIvW72zx9ULzETo8sqvSsXNVB6V5GjV4/VdX+ve+BL&#10;I85Lj3yBVs+glaW7G4FIX2j1kV/F6GRafXQ1P0u5k5+qfEAskU43chD4pJbr7DOv0hc+OR46Mpnm&#10;IEX1ityKl7dU7weMPnFwZi9g9IDEvs70+5HJ9NMB6Wdhxcvb0lGqZx+jl8tZufxquZybSvLnZ341&#10;mUgfG/nwV+6RT0tSX8XoCRg3lETZ6kw9kQQ8Ujp5buDM5DLgpOPn/+aGykkKNwHvSN/P5vAxCUo/&#10;Sp9K3xr5jEv6Z/XqO6Huz0eqj58lkoyBP0ryr34qP6HuT5cRM5L8TOB3SdSte6Un1P3plg5UvR+Q&#10;MDOB34xYaav7U6by3SmvMftNirCaEck/oe5PqernA47IDQBPlL6fmXrrvugJq2uGGLFJlcjpCniS&#10;M8+unAnJn6FGbAonbAzzBKnLj9jwTWSCpu7PcNUPqhzhiCh3luQ8ahXt9SZMk45W/aj6EaMfFoMr&#10;5J4ZtXqW/Jlu9CCgQ3MXI5N/jmj7VaZcovr3q75Gfq739rC79OERz9Ek3CNcbsQ7g47QwdnZ6OTv&#10;rD9LGPWg2BGjf7MYVKv+TV6vIfmznNGDgGcF2MWoB7yO8AQ9Sxr1tPARNodZ2cjN3iNMhFjaqCcc&#10;j8jMSkmI1aRPjqr3H+EpX7YwehBImAmxitEln4R3ZrGV0XsCCSUhrjSj5JOBRc2fLc0YBJSEuMKM&#10;kk/6ttM+bC1noUcvjxNKQswyo+Qj+XMbeWJ41GsjXiN/h8fiGWVGySfh9Q7cTm6eGYNAwoYZldJ3&#10;U4efsZI1ieG2ciONepX0j5EbyWsk6JVa/6yJS/6e3CNwazOW0Ufk7LSbirPSZ9J3Zsz6E5kY6ac8&#10;xqjfivRVOErHu9JXRp/weQ2TFB5pxgNjr6EsxM+kb8wqUSayurBfxaONfGXuV+GRel7NLvckHPOE&#10;73IDztwXSOQGVBZ6tvS7GQ90/RhZZTjpAz+YXRJK5OY3EDxLEn9m37NO9xxxlHzU++ELV5SEElYE&#10;95fEmwR8Vf9S8oE3XFESeg17BPeS/pTV5RWJP6HkAx/IbK11Q80KA8HejsSf2XerfUeHkg90uqok&#10;9BrOae8lbTX7VM+PoeQDRXJDX1kSOiJJxaun15W2uTrxJ5R8YIAsp6++uRNZkSTRuMmvlzZImWf2&#10;iZ5WKPnABH/9Fq0b8IrIysTpobmSYI9jnCtMCBLpkyYEMEn2BlaY9b1GBgN13zGS9Fcp8bxG+qCy&#10;IFzk6pNCX0USVQYp+iS5XnmE86tQ7oFF5CZcqSz0GkkU+WySxXuO8k6u2WorvCNs8sKCVjgy+qs4&#10;BoTsGxgQfk/4WTGtmvCPyOdT4oPFrVoWakWSSpLfUxJLEv5R1lk94R+h3AObyc26alnoZ5HyQj53&#10;EmQGhV33EXL989nzHZI8jxn+Shu474RyD2wsSWjHgeDHSGkrp4wyMKR8lFn0CjPSY0afz5TPloS5&#10;Y6J/jXz2fA+b+HATdxkIWpGBIZHvl5l2EvExUCQyC0+SzjXIbPbHGW2SeCL/e/5M/mz+m0T++8zg&#10;8/PysxP5e3ZP8q3I98l1lPjhppLk7joQiM8iiT8Dm8QPD7LTZrGojyT+rGzU+OHBDATPiiPxr7CH&#10;AiwiA8HqzxGIzyOJP20s8QNfyuanfYJ7RJJ+TvRkM1viB07JjHGXB5bE75Gkr74PlMgJkSQUJaJ1&#10;46jtO80DDKNEtE4k6R9n95V4gKlSW065oZWcxJg46vo2dIElJBFlMMjKIAmqlbjE53HM9HONlXiA&#10;pWXzMTPUJC0Dwvk4Er6aPrC9vF/nGBBaCe/pcZR1joSvtAPc1jEgPHX/QMIH+C4lo5wuSkLMKuFO&#10;x01fX2Wd7yjhA7zheCVzkmc2mDNrXm1wyGw+nymfLZ8xn/XYrJXoAQY4Vg2vg8TrQJHIU8xJzokk&#10;6sRXSfyI48/nv01k9p6fmVcmp2yVyN95/I4BSR4AAAAAAAAAAAAAAAAAAAAAAAAAAAAAAAAAAAAA&#10;AAAAAAAAAAAAAAAAAAAAAAAAAAAAAAAAAAAAAAAAAHi4v/zl/wDCcACjm+m78QAAAABJRU5ErkJg&#10;glBLAwQKAAAAAAAAACEAq+MtvbMeAACzHgAAFAAAAGRycy9tZWRpYS9pbWFnZTMucG5niVBORw0K&#10;GgoAAAANSUhEUgAAAYAAAAGACAYAAACkx7W/AAAAAXNSR0IArs4c6QAAAARnQU1BAACxjwv8YQUA&#10;AAAJcEhZcwAAOw4AADsOAcy2oYMAAB5ISURBVHhe7Z2LsSQ5U0Z/EzABEzABEzABEzABDzABEzAB&#10;EzABEzAB5uyOmJq76ttdpUw9z4n4Yjd2Z/pRJaVSX6aq/yYiIiIiIiIiIiIiIiIiIiIiIiIiIiIi&#10;IiIiIiIiIiIiIiIiIiIiIiIiIiIiIiIiIiIiIiIiIiIiIiIiIiIiIiIiIiIiIiIiIiIiIiIiIiIi&#10;IiIiIiIiIiIiIiIiIiIiIiIiIiIiIiIiIiIiIiIiIiIiIiIiIiIiIiJ/8Hc/9A8/9E8/9S8/9W8/&#10;9O8/9J8/9V8/9d8X/c8XXf9f+fP83f/4IV6L1/zXH+L1//mH/vGnREQkgWuAL4G9BHSC9v9OJBYO&#10;FouyULA48NlFROQNBHuCZgn0Mwb5p+K7sIsoCwPfVUTkWEpmT2AkQNYC5+5ix8CC505BRLaGrPf0&#10;gP+d2O24IIjIFpSAj+1hwL8vFgQWSwrOWkYiMjXFwy8Bfxf/fhZRZKY2wqLqgiAiwylBn8BkwO8r&#10;7CJ2ByIiXSmZPllpLTipvmIB5p6IiKRAtq+fP7eKTfT3PyQi0kSxePT01xMH5rSIROQ2+vp7yXqB&#10;iHzLNduvBRG1vrCIXAhE5P8h8NNaaOA/S+zwRORQSlHXTp6z5UIgchAGflUTCwFjQ0Q2pAT+3Qq7&#10;fB/sKwqdqDy7H/FcHYTvjc1FjYPn7CBaJbkmiH9H/Hf+DH+Wv4O4ZojX47VR+Z2B2udZXXxP20hF&#10;NoEAx6RePfDz+Qm6BGACcgnmo7NWgmVZMPhcfMYddlcuBCILs2rgL9k8n708GXN0kH8Kn53FgYWh&#10;7Bxq33lmcR9Wvf4iR0J2vEoWygJV+tQJmCfAokBgXanzisVYRCaGAEowrU3gWVQCvs+9/8UqCwKf&#10;z3smMhkz2z3Fu8cGMXi8h3vJbmjW+4n4bCIyATPaPQQuggQBX/+4Da4hu6UZ7zELlYgMgMAwk91T&#10;Mn3sDIN+Diz2FJNr13+UsIXsFhLpxGx2D0GfDNWg3xcW2pkWA20hkWTIAGcoFGJH6OnPAwvwDONC&#10;W0gkgZL11yZdLzG5sZz09eeFe8PCXLt/PcWuUEQCYFKPzO4I/AQVfd61GF045r3dIYo0gM87yusv&#10;gd9sf21GLwS8v4jcYKTlQ+C3qLsfIxcCLSGRDxll+Rj4z4Bd5YiFgPGlJSTyDXRQ9LZ8CAYG/vMY&#10;tRBoCYl8YYTlY8YvMKK1WEtI5Ce9LR8CP4uNgV+ukAzUxkuWtITkeHpbPmReTjp5BUlB79PFWkJy&#10;JD0zrmL3iHwCSULP+oCPkZCj6On3k9Fp98gTeiYp1gVke3pusbV7JILeY1ZkS5hIPR7fbHePZNDr&#10;dydoiHDsylb0Cv5kUD6zRzLpYV+y0Lh7lS0gIGdnTmb90hN2A7VxGCnbRGV5enRT8Pqc6hTpCclG&#10;j/MrLDYiy0Hwz+7xx/Ix65eR9LCETHBkKchaMoN/sXxEZiB7vCPHuywBAzVzMmj5yIz0sIT4fQqR&#10;acl+tIOWj8xOtiXkbw7LlGR6/lo+shLZlpA7YJmK7ODvgJfVyLaE7A6SKcjs8yf4O9BlVTIXAeaG&#10;5wRkKJkDnNf1VK/sALWr2hhvlYuADIPgn/V4B4K/xV7ZiawHyrH7dq5IVzKDv50+sitZHUIkTCLd&#10;yMpmfHa/7A69/LWx3yoSJ5F0sgYw2ZHBX06ArrbaHGiVi4CkQi9+beC1yhOOchp0t9XmQqvYRYuE&#10;wwnE2oBrEV0MnmyUU8k6P+OcklBox8wYqCee7iXzY8dD4Y5rivh3iuontL1i82GBYPlhWZTvzlg4&#10;se2XRaA2N1rl+RkJgQmb0cdMADiNTx6Ut3MthKBEwK9976JTk4LatWgR48yamjST0bp2WvBnIt65&#10;jju29d2pH51YzMxYBCwKSxMZvv9prZ581ydnJvg7u/DE695xEXzHnUXyU524o5IAMnx/JrXB/3Pt&#10;8BA8rsHTcXTiIpBxxsZ6gNyCSRvt+xv872uHlr7WnvfTxg1ELwLWA+QW0b6/wf+ZmLirE3Fw8MRF&#10;IDoBsx4gHxHt+xPETnpiId81IvgXrR74CN6173VXvM5J4wiirl2R9QD5lmjfn9c6yX/ku0ZeP7Q6&#10;0ZnsSUGMxT96EThtEZUPYbBFTlYC4Sm/5MW1y2iXZfKvTsZ1OelxB4yt6KRs9V2lJBA9UU95vg8Z&#10;VXSWW7RDK2hGayM6yRKKPiNgPUB+I3qA7RC43lGy/mjLp4jX3SHAcZ2yfjIUsRs44RES0QmazwuS&#10;P2CCRmawu/9CUXbgL+I9diHjQOFX7XS9XhFt0e48T+VDIrfoDKpdfX8mC9cqM5stwt7YbXJm2WRf&#10;xUKwa2Dje0UmHifVUqRCdNfPjr4/9liPjL9ox+Bf6LUIIGzIHW2OaLvWrqCDiTxxyITbJXAxKcoj&#10;m2vfNUu8385+NuOj9zVl4WYBJ3DuAt+n9l2fiB2tHEjrEf2rMn1/XhfrhcDB+/BPFhsWL4I0E7vl&#10;vfm7vAbvQYbaK9P/Kr7bCcXMEYvAVYydMm5auI4bAjJjp4xR/p33yLyfkbspC8KHETkJCZhZvj+T&#10;69OAzJ+7LgxFvAYDHJXJyp8pE3ZUwL+Kz3DSVnz0InAVAZtxcx071/GC+G+Mm2ugr71WTfzdDLiG&#10;UWOX1zkh+ZCfMChrA+GJMgY4gztymzuzCCYnTr6ZFoFssWhkwA6k9n5PxAIoB0CwicocGDRM5GjI&#10;umrvt5sIDBnXbyUYQ7Vrs5vYXWQQmSi12mKyAFETLsu2ICCyLa+9505i4p4e/AuRO9KZlbXTi5ov&#10;vI5sTGThN8vb3D0YsHCyw5HfibQzZlXWLiDy2jk2NyXSc+V1srLXnS0BrtspD8h7AjvKnesCmRl2&#10;5M7egvCGRGbWmV5hZHvbTNLy+Zxda0AE1ywYW7X3fCIWE9kIBkdU4ZdAlslu/r9Z/zN23Q1kQutq&#10;7T2fyF3ARkRl/ywi2VnsLhZQ8frN+tvYaTfAgpZN1KKZVa+QzkRm/z0KRJFZzAhxrVnEzKBi2aE5&#10;IHv3DOycau/9RI7hDYiaOL161nmP2vuvIK7RSSd6e8PYIDOtXfsV1KvPPuoauQtYHCZMlKfe85DI&#10;Stt+Mn4Df1+41qstBD2y/0LkvHcXsDBR2X/PwVuYfYIT9PX4x8M9mL1zrNfu+UqUleouYFGisoAe&#10;hd9XzLYT4FowIcz254N7QsITVe+KEJ+FzzRq/kQUhPkO7gIWJCoD6FH4fQeTaERLIIOf7I33N+iv&#10;AwGLcTuio4wxw1hl1zw6cPL+tc94V+4CFoOMIyJgsoMYlb28gp56JjcTLHLrXyYug70E/Nm+uzzj&#10;65jhXtfGwF2VMcNCw+vPOGYiFkG+p7uAhYh65g+BcAUYnBSp+d7sfBCfHTHpCer8E/HfmKyIP2eg&#10;P5freGE8vBoz1/HC32GsrTJu+Jy1uX1XXBdZhIjsn1XfwCiyPlHxQBbgtOxfRL6HHUttjt8VuyCZ&#10;nAhf3OxfZC/cBRyAfp+I1IhyBqiDyKQQuGs37Y7M/kX2JOJcEA6DTAhBO+IGm/2L7AnZe23O35Ut&#10;oRMSscUj+/fmiuxLRJJoMXhCIg580PMsIvsSsQuwGDwZ2D/clNrN+lRm/yJnELELMFZMBFuy2k26&#10;I3YQIrI/EfHC5wNNRETvPzUEEdkfHINaDLgjbaBJiOj952ba+ilyDhE1Q88ETEBE77/FX5GziCgG&#10;awNNQERBp+fPPYrIeKJsIJ2DgUT0/vOMkJVgwLHroe7BZ2cBLM9jdzBKNowxsucy9vgnY3HFXTQZ&#10;fC0m3JE20EAibuBKJ3/5rO/aXbkmtqhJNAR+gvy78bfSQhDxlNDVEshtYEC+G4yfaJVgebd1zbqG&#10;RFAy/jtzbaWWas8ELEqE/bPKQH3at0x24hZVnkKGzBiqja13WiUB4XPWPv8dMT+lMxHdPyv0/kfs&#10;dJjEZinyKbRWR9irK4w55lfts9+Rh0gH0Hr4i6DKzZ+diJ1OkbaQfAfzgTESYa2iVTLjVhuI6yUd&#10;OWnV5nPWPv9TMVi1heQr2D0RfvhVqwRG5kPt89+RO+yORGTFK9g/8NSDfSdel62+nA2BP+JRKq+0&#10;AhEJpXWAjrT6/6vYP5C1ABTZNnom0XZPTewoVqF192MdoCOtGQt/fxUys7OrrA+cAYH/blvnU5G8&#10;rEJrN9AqdtfyRGzXVjv8VfsOGWLCWh/Yl5a2zidaKamIsJW1VDtwkv8PLHg9srWrCBLaQvsQ1dZ5&#10;R4zZlcZQRGJpHaADrQOZgcnNXomeu4CrtIXWhnGe7fO/0opjp3V3ZB2gA6cWa1o9yqcieGgLrUdG&#10;W+enIklbLcmC1jnGXJFEIrZpK/n/Xxm1E0BkR3qc85Pd1vlOBNEVgz9E2Mtcf0nCG/RnEO5ZyPsq&#10;20bnZKTdgxiTK9XWakQkmNYBEonw/3eBgTZqsqMVPd4dIWj1auusifdlLK6a9X+ldfdkHSARD2v8&#10;lVG1AUTWZ31gHL3bOq8i8O+4G2y1WXdKMqfC7dlrRrT5XUUQ0hbqx+j7TZa8az0owma2VpYAF7V2&#10;se9o9yDF4B3V+YG0hXIZ7fMXu2dnuMat19c6QAJYDbWL/akIjKfAAKxdgx5i8mgLxTOyrbME/l18&#10;/ne01gFW7jScltYtLzf1JJiso20ht8LtjG7r3NnueUVrXc1CcAJc1NrF/lSn2hNM3lGFQrRjobAH&#10;o+0exszqbZ1PaXUbuGcSTOv293Rbgi38qGCCrA98BoGfsTrqXp1m99SIKASffP3CIYOsXeQ7OjWb&#10;+Urr9rZFZJXWB15jW+ccELxr1+iOVj9wOhVczNpFviMH9i+whUbXB7wfvxh9P070+d/RugOzEygQ&#10;PbkcbBsdy2ifv9g98ldad2J2AgXCIK1d5E/FzZTXtF7fFhGETrSFbOucm1ar1E6gQFq3x/x9+R6C&#10;wWhb6AQbwrbONWh9JIRJZyC2gPaD4NC6/W3Rzltnvtsou4d7aiPE57R2AnGfJYjWrbID/z5YBKOC&#10;1Y7b59Yk5qm0e54R0XnoNQ+idnHvyC3vc0a1je5k242osRD4uYZ2Wz2D4F27rndk3AmAi1i7uHfk&#10;JGiDezCiPrDDfSOQ9N5J6fPH0Oo8eBYggNYFgJsoMfRuG91hF9DqJd9RsXskhtZivYceA2g9BMZN&#10;lFh6WRo7LN49vH99/hxa7U8X4wBaD4G5AORAsMm2hQhsq5PdUaXdk0frAuBhsABas00PZOTAAsAE&#10;yfS3XQDey0JvHq1nAXawMIfjTZgLAj+7sszAX7TDYZpWH/lTmW3G0xp7TD4DaLUZPAQWB/WYnofE&#10;dghqrUHkjrg3Fh7j0H6egNYimgtAO1gM2X5/TbaBPhOBR1uondYOrh12sMNpXQDcGj+nh8//Sjst&#10;3D13AVeZ/LTRugDYgh5Aq4fqlvgZI59WSebE4rMTBOPad80Wi7dz4BmtLeg7NDEMxwWgLwz6XoXL&#10;mgiUuwX/wqidAGJRtV30Hq2HUF0AAmgtOvoguM8Yafcg7vMJ94qg0jqmW2Tb6OdwnWrX8FO5AATQ&#10;OlnIaOU1BH52SaMCP+974ilWvvOoa46sjb2HMVm7dnckjbT60G57X9O7rfMqgp/Z6LjaAOLea5G+&#10;xgVgAloXALe7f4VrMqKts4gagwvzL7gWo++H86RO7Xrd0Wk723BcAOJgMI70+YvdI3WogYzqvEKM&#10;Dfmd1rniAtCINyCGkW2dJfB7Lz6j9flXLeJeaQv9wvgzGGsAbYxu69TueQaBY6QtRH3A+1a/Nnfk&#10;AtCIC8AzGHi2da4P43dUoR6dXKhnDtWuyR1JI62D/7Q2UAatbZ37Mbpt9MT6AAtf7VrckTTSugCc&#10;lIXa1rk/to32g91X7Tp8KuaENNIa0E4YsARd2zrPgWs9uj5wwkLvAjABrQXMndsOR/v8vO/O13d2&#10;bBvNhR117Xt/Ku6NNOICUMe2TilwL2r3qYcYC7vusllga9/5U7kABODvAfyObZ1Sg8XYttFYWNhq&#10;3/VTcU2kkdai107bVBazUXYPg9m2zvkhCLfWzVq0U8LVugCQLEkjrQsAWdEOtO6Enkq7Z024Z6OS&#10;hV0CX6u1tkvsGUrrj2js8Mv8IzxeggcD2LbOtWlNoJ5qh3nXGntcAAJo3YatPhAJwL0zOX3+veBe&#10;jqgPrJ48aD9PQGslfvXtaGsWckfF7pE96d02unoG3LpoOpcCaO3FJaitTA/vvwR+ff4z6GUpnj73&#10;TjiEmg5BqXZx72hlsjM27Z4z6dU2unJS0Tr37JoLIGIBWDnAZS0AtnUKZLeNrrwA1L7PHdlAEURr&#10;EXTlQBedpWn3SA3GROs8+ypeb9VxxsJY+0535AIQBDZF7QJ/qpWLMVFFYCYji4mDUr4jsm105Q68&#10;1uYTHwMRSOugXHkgRlhg+vxyB8ZKxM5z5Z13a6Hcx0AE0roArN4K+jQbKXaPyBMYd09rUMy5lW3G&#10;1gWQvy9BtG7HCISrc8cGK4Ffn18iuJsNk/2uPvZabWcPgQXSugCgHYLhJxNRu0cyYP58khUz/nao&#10;M7V233kGIBAGX+0i3xEHynaA4E5hmIlGpo/IuJicBn7JhjFGIlIyZMYfwXKnxIMF7Gv8uKuV6x9T&#10;wkCrXehPpRcuIp/Q+vQBZLddMCXjeCqyZhGRd7Q+gNIW0ARObgUVkX6c3nU4Ja2rMhaSiMg7Wh8C&#10;ZwdQAvpyItIDO4AmJKITyEKwiHwHnUy12HFHJppJtK7Mns4Tke+4e+itph3OHE1Ja3HGOoCIfEer&#10;/28BOJGIE8Fuz0SkBpl763kjC8CJWAcQkSwiGk08AZxMax3A8wAiUqP1tzfYPej/J2MdQEQy0P9f&#10;AOsA8g6yMNr5GCtYfiQNTE4emlfEThKRECD+nf9OEEB0jJER0tO9y4ME5TUR/r+Pm+mAdQC5wngg&#10;QHNPCfKtk/g7sUiwODDRXRT2IiKx1P/vhHWAsyH4EoTJ2DMD/idyQdgD7mHt/n4qxqH+fyesA5zH&#10;NejX7ukMYlwxNv1dhvVg91i7p5/KpLIj1gHOgIxq9qD/SuxSWQwcZ/MTYSszTqUTETfMx0LMC0GT&#10;4Dna3omSC8HcRDz+QQuwM611AG2g+WASsTDvEvi/CpvAJ0XOR6v9YywZQGsdADkZ5wDPnOBYu0c7&#10;ikXOHcEcRDz9U/9/ABF1AG2gsWDl7WT13JW+8Xhau3+Q93EAEXUAAg+vI33hmrP7OjXwX0WB253o&#10;OFqtZORubhBk8LUbckdOvr6w5V6xqydb2kL9iXARGMsyCIqGtZtyRz6/ox90W5j1fy/thH5EJJDe&#10;r8G4hZsfLJ+TirytIqvUmsyF69uajPD3jR2DiegG8tlAebBLi1ikTxPBxRPFeUTYP3b/TAAree3m&#10;3BGTTeLR8mmXB4xyiNiR+vC3SdAGmo+InZn6U+5QY4myf7TpJoFOntpNuiPPBMTApIgorqnfxYIq&#10;MUQ8+sH7MRFRNpC7gDa4DxZ782THWgwRbchac5NhS9dYDP59ZIdQG/b+b0qEDWQx+BkG/76i5iXP&#10;iMj+TRQnhCAU0XFiwe0eBv8x0g66T0T2j7SKJyXCBnIX8DkG/7GyceEerY99Rox3mZSIR7sinw/0&#10;GbZ6jpdj9TOisn+v9+REnAlwF/CeiFY6FSM7Ut4Tkf0TFyzAT05EMRi50r+GnVZEvUXFiHvhYyNe&#10;E5X9W/xdBHcBeZAB+Wyf+WR2+hqz/8NwF5CHRd95ZX/6X4l4ZDwy+1+MiCzVfuvf0fefXwaq34lI&#10;WMj+bf1cDHcBsTABmAi1a6TmkcHqF1FdgT73Z0GivGp3AX+i9bOO7FX/kyjv3wV1UdgO127qXZ2+&#10;rdb6WU+nP6s+qvPHw3YLE9mxcmoWoPWzprhnpxI5722vXZyoXcCpz17xtO+6OnXnGjXntdI2gGyg&#10;dnOf6LRttdn/2jrRv6btM2rMesJ6E6Ky2NO21f6y1/o6LYuNKPwis/+NiNwFnNISZva/j07ZuUY2&#10;K5j9b0ZkNnvCttrsfx+dcEKYJC8qYTH735DIzoDdC8JRB2jUPNo9aYm0ee382ZSo3mC087Y6qotC&#10;zaOd+9mjnveDTj/zsz1RRaJdC8KROyU1l3bcBTBeo+Y0457Xk41hEtRu/hPt6BVG7pLUXNrx964j&#10;C7+ntXkfS+Thpt0GTVQ2pebTbrvWyJ5/C78HEW1z7FI0svi7v3axgZjDUcHfwu+BRFodLCY7YPF3&#10;f+1SDCZjr32/J7LweyiRg2iHLST94rXvpvbRDjZQpO9v4fdguPG1QfFUK9cDIovjam6tfMo10vdH&#10;nvg9nEjbY2UvMeoX1NT8WtXyiK7d7Xw2Qm4QOahWrQdE2mFqbq1qV0aOUZI1rR/5g8iThGjFCRa5&#10;CKr5tVrwi/5Vuh3PREgD0Q8/W6keEL0Aqvm1kvcd7ftz1sXsX/5CZBfMSvWA6OxKza9V6gDRvr/W&#10;j7wkuhOGwbbCwRsf/XyeVrApCdTRJ9N93IN8S+QBMUT2MnvGYQH4PJGczAxzJnpcnvJjTtJIdEY8&#10;+w9yWAA+UzMnJtFzUN9fbhF9KpYBOCM+/+dczVoIjnxYI1rFipWJyDgZO6PvGm15qXU0YytkRkOC&#10;vr88IiM46kOK1MkI/s43aSKjQMpjF0TkF8wJrJrafHkqfX8JIeMpmS4CIn9CHSo6+Ov7SxgZ9QC0&#10;0mlMkQwygj/S95dQsoqlLgJyKgT/jBZkfX9JIbo9rUg7SE4j+vk+RQZ/SSXrsQk+nVBOIaPgi2jY&#10;sOgr6WQ9OsHfJpXdIdHJCP40ahj8pRvRD6kqYochsiMZff7I4C/dYcBltIeiWR8bIfIE5kpW/Ywi&#10;su2eMoTMRYDXFVkd5khW3QwraZXf3JBNIfvI8DSRW1tZGcZuVr2MOWevv0xB5hM1zXJkRQj+WXUy&#10;g79MB33NtcEaJQe8rAJzIfM3Jjw3I1OSvQh4yEVmh1bmLEsU2SotU0N2Uhu4UaIuYNeDzEam319k&#10;AiRLkL0TQG6DZRayLR9k5i9L0WMRMCOSkZD1MwYzLR9e22RHliTrUbdXaQnJCHpYPnb7yPIQnLO3&#10;x8gsSXrRw/Ix+Ms2kC1lnRi+SktIMulh+SAWF8++yFYwebIOxlylZyoZkPX3SGK0NGVrsn3TIhYb&#10;J5K0UrL+2hiLFsGf9xPZmqyHY9WkLSRPIBCzk8y2e4pIWAz+cgy9sipEZqUtJJ/Sy+4pYi4Y/OU4&#10;sn4g45XYeWgLySuK3dMr60ce8JKjoduhR5voVf7+sHyFlsue49A2T5ELPesCSFtIALunV2NCkQ0K&#10;IhV6W0LIheBMCPw92pKvIutnjOv3i7xghCWEXAjOoHeBt0jLR+QGvS2hIheCPRkV+JGWj8gDRlhC&#10;RexCXAjWBqtlZODX8hFpZJQlVFQmsawDARe7ZVTgR1o+IoGMsoSuokfcrfy8cG/oqx8Z+JGWj0gC&#10;WDIjdwNFTHC39nNwzfbJumv3q5e0fEQ60PMxEu9ED7m1gr4QYPH2e5/a/U6eMhfpCLWB0Vv9ryIg&#10;EZgkB64tFs8Mu8AidoPec5FBkH3PkgUWEaCsF8RAtj+Dr/9V2j0iEzGTLXRVWQzwqQ0W7yn2zoxB&#10;v8gir8iEzGgLfRXBoywI8teAP9tu7io+n/dNZHLYmtcm8IwqC8IpPvJKAb9Iu0dkMZisM5wduCu6&#10;ivjcBEgC5apWA9efz07GTPBkkVsl4F+l3SOyMEzeFReCr6KWwOLAwkDhm8VhhoyUz4D1RqDnsxEw&#10;Vwz0V/HZ+R58LxHZgFV3BJ+IhaHsHMi0CcRloUAEZxYMAhoL4teMlmtTMnb+DH+Wv4P4+2TwvB6v&#10;jXif1YN8TXwfrqOBX2RjVqoRqHwR+FnYDPwiB+FCcLYI/Oxs9PhFDoaFYKbTpSpXJfDPUEMRkUlw&#10;IdhbBH7usYFfRF5C8XPXgvFpIujT0WPgF5HbEDgIILXgouYV90x/X0RCIJBoEc2t4u3bzSMiadAn&#10;r0U0h4rFQ9DX4hGRrlgvGCN9fRGZCk7NcqCIrLQWtNRzcU05pUvQ1+IRkakhM2VBYHfggnBfJeDr&#10;6YvI8pQiMkHNBeGv4pqUzh39fBHZGgrJZUGoBcTdZcAXEfkJOwQKygREFoWd2k2vj7IuTyU14IuI&#10;vKE8kpngST2BrHm2xYFsns/EZ+Mz8llLsdZALyKSQNk1XBeJ60KBeG4/wRkRqF/VH8r/K8Ec8XcR&#10;2TuvSYcTgR3xnmbzIiIiIiIiIiIiIiIiIiIiIiIiIiIiIiIiIiIiIiIiIiIiIiIiIiIiIiIiIiIi&#10;IiIiIiIiIiIiIiIiIiIiIiIiIiIiIiIiIiIiIiIiIiIiIiIiIiIiIiIiIiIiIiIiIiIiIiIiIiIi&#10;IiIiIiIiIiIiIiIiIiIiIiIif/C3v/0fFXoiJ56K5YEAAAAASUVORK5CYIJQSwMECgAAAAAAAAAh&#10;AGC34I9YGwAAWBsAABQAAABkcnMvbWVkaWEvaW1hZ2U0LnBuZ4lQTkcNChoKAAAADUlIRFIAAAGA&#10;AAABgAgGAAAApMe1vwAAAAFzUkdCAK7OHOkAAAAEZ0FNQQAAsY8L/GEFAAAACXBIWXMAADsOAAA7&#10;DgHMtqGDAAAa7UlEQVR4Xu3dgZXsuHEFUIXgEByCQ3AIDsEhOARn4BAUgkNQCArBISgEe57209s7&#10;wsx0NwogQN57Th2tdv+faRJkASiA7D8BAAAAAAAAAAAAAAAAAAAAAAAAAAAAAAAAAAAAAAAAAAAA&#10;AAAAAAAAAAAAAAAAAAAAAAAAAAAAAAAAAADwd//0Ef/yEf/2K/7jV/zXR/z5I/7yK/76K/7nIf72&#10;KR7/2/Hn83f/+yPys/Iz//Mj8vP//SP+9VcAMMBjgj8S+5HQk7T/d6HIZ0pncXQU6Rzy2QH4QZJ9&#10;kuaR6FdM8u9GOq3MIo6OIccKcFsZHSfZJzGm7NJKnFeOdG6ZMeQcmCkAl5ZRb0o5SfgZ3beS4p0j&#10;HULOTToEMwRga0fCP8o5raQnvo6jQ8iCsw4BWNqR8FPnlvDrI2WydKY5xwCnS9LPomZGqldZsN0l&#10;sn6Q2QHAVEn6GY1K+mtE2iJtAjDEP3+E8s7akbZJG6WtALocdf0kFqP9vUKJCHjZUddX4rlOpDOw&#10;eAx8KYk/I0YlnutGdhKZFQD/L4k/deM7Po1718jMLm0O3JTELxIp9QE3kcSvvi8+h44ALuyqiT/H&#10;k3WLLHQm8lBajjOR9+okUvfOImgWt/PitUS2SuacJPLPifz7/LlE/k4is6REfl5+duJ4JXXr8+we&#10;OU7bSOEicjNfIfHn8x+vVU5SP5J5EviZcn7TYeQz5TznM16hk9URwMZ2HfEfo/l89iTVFZL8u46Z&#10;RGYQ6Rh2XG9JO+x6/uGWknR2Sfz5nMdDS0n2V5dkmmPdrXNOZwwsLGWR1WvTR8LPqPgOCf8nKbMk&#10;ueacrN4h5NrSZrCYlcs9+UwpfxwJXznhe+nEjw6hdT5XiFxrwAKSMFarLSfpZ7FWwu+X9k3CbZ3n&#10;MyNtnFIWcIIk15VGicdIP0lB0h8ji8rpWFvn/6xIWchuIZhktXLPUd6RBOZKmWil9R5lIRhslXJP&#10;Oh+LuGtIG6QtVrkulIWgWEb9Z0/9jxKPuv66VikRpTQJFEjCPXOqn8Sf6b3R/j5Sjju7I8iMxDUD&#10;HVLnPavWf5R51Pb3lmuo1b6zIr8feMGZJR+J/5rO7AhSOgSekGnzGQt6SfxJEur713ZWR6AkBD/I&#10;zTm75CPx31Pa/IyBRn4v8OCMko/ET+QaaF0fI0NJCH45o+STzkaNn0dnDECUhLi1jL5mlnyynTR7&#10;xaHljMGIkhC3lJ02rRtiRCj38IrZZaHcC3ALs+v9qbcq9/CqM65TuLTcVLPe4KncQ4WZZSGdAJc1&#10;K/kr9zDCrLJQBi6uXS4lJZgZ7/PJCMrOCkbJdZxrrHXtVUZmHMqWXMKsKXRe2GbkxAwzNjDYJsr2&#10;cgGP3uaZn6/Wz2z5booZ13Z+D2xnxg1ihw9nyoxzRknIAIetZMFsdPJX8mEVM0pCuadgeaN3Syj5&#10;sKIZM16dAEsbnfyVfFjZjJKQ7xxmSbkwR46AlHzYxeiSkBkwSxm52yc/16iH3aQk1Lqeq8LuIJYw&#10;Ovkb7bCr0feG5wQ4Verxox7yygVulMPudAJcUurxo17vkJ9rsZerGHmvZABmbYypcsGNerGb5M8V&#10;jR4wwRQjk3+20BnNcGWjtonm58Jwo74kIz9X8ucORt1DOgGGGrW/2R5/7ibXfOte6I38XCg36ilf&#10;Fyx3NWpA5bkZSo3ayib5c3ejBla2h1Ji1O4FyR9+M2JNIAM2ZVW6jdjxY8EX/mhEJ2BRmC4jpqeZ&#10;TUj+8I9GbBH1CmneMqLuL/nD90aUW60H8JIRdX/JH3424t6zHsBLqvco5wL0egd4TpJ19UsWrQfw&#10;lOq6f5K/t3rCazJgqi7BWg/gW9V1//ws7/OH9+R+bN1XPWE9gKYRtUdPJEKf6m8Wy6DMegD/oLru&#10;70EvqFF9b1oP4A9SpmldKO+GHT9Qq/oZAaVZ/q669JMppjoj1Mp9Wr0+Z5BG+RsJjSxgjOr1gLx+&#10;ghur3mqm7g9jVa8HmK3fWGVdUd0f5qi8b/PAGTdUufCr7g/zVK8H2K59M9UXkLo/zFW5HpBc4FUt&#10;N1K58KvuD+eoXA/I935wAxk5VI3+1f3hXJXrAcq4N1B1waj7w/kyAGvdn++EBeGLq3zTZ8pIwPkq&#10;72tvDL2oyoXfjBSUfmAdVU/zWxC+qMoFI7t+YC2Vu4I8IXwxlU/82i0Aa0ribt2z74RZwIVUbfu0&#10;8AvrqizzmgVcROXo38IvrC1P9bbu3XfCLOACqkb/9vzDHqoWhM0CNlc5JcwiE7C+jNxb9/A7YRaw&#10;sarRv9c9wF6qFoTNAjZVNfrPz1D6gb3kns3zOq17+pXI/W8WsKGq0b+FX9hT1YKwHLCZyt7f6B/2&#10;VZUH2IjRPxBVswDvCNqE0T/wyCzgRtT9gEdmATdS8RCI0T9cR2VVgIVVfdG70T9cS9W6YGYTLCpv&#10;6mw12iuRXt6+X7iWzAJa9/ur4W3Ai0oDJ3m3Gu2VMPqHa6qaBRggLqii/GP0D9dVNQuwGLygivKP&#10;d/7AtVV8M2AWlFlIRu2thnoljP7h+qpmAXLFQipqexZ34B4q3hRqrXAhFXv/fdE73EO+1rWVA14J&#10;zwQsoqoxMzUE7qHiwTBfErWAivKPxV+4l4rFYF8Wc7KM2vXkwKsqFoOVgU5Wsfc/6wdXl4s9nVxm&#10;Sxn5/OUjcty5gBP55yyCZ0STP6NDvBbt31YxePRqiBNV7P3PBX9FuenTQeamzk3eOvafIufXBb4n&#10;7f+zireE5hxxglzg717Yj3G1/bw5L+nUKs7NY1gn2YP2f17OVetYXw3PBJygovxzpd77GPFVTGu/&#10;iiQVM4I1af/3ZIbUOtZXwqshTlDRcLlhriA3f0U57NlIzTi/kzVo//cZSG6qd6ST0cwVLuI8BzFy&#10;1PdV5Pzld3Mu7d+vIpcwURJ3qyFeiSvUNDN6ycXXOr5ZcZVZ1I60f43kgtaxvRLWASaqmLbtvtUt&#10;tdizb/4jdALzaf86Sd6t43olrANM1Fv/333Klqn3Kjf/EcpB82j/er1lIOsAE925sVL+OqPm+1Mk&#10;IZkGj6f9x7j7oHIbGWm0GuCV2Pnhr5m7PV6N7A5hLO0/RsVDYQZAE9y5oSqOfXTkMzKG9h+nYmOJ&#10;dYAJekdAu07VcoFmhNU6ppXCVHgM7T+edYAN3LWRUrZqHc+KcdX3K51J+4/Xux3U4Gewivr/jlPU&#10;jP5ycbWOZ8XIZ1UPraP956jYXu66Hyg1ttZJfyXuemHODvXQOtp/DusAi+ut/6d8tKOVd358Feqh&#10;dbT/PNYBFtbbONnru5uMSnqP+4xQD62h/eeyDrColG5aJ/yV2LH+v+P0/whbQvtp/7msAywq7+5p&#10;nexXYseGqVj3OCvsBuqn/eeqWAdIJ0Kx3hth16cUK7734KxQD+2n/efrLbkZ+AzQeyPsejHmc7eO&#10;Z4fIl4/TR/vP17sOYOAzQC6m1sl+NnZ9//8OT39+FRbE+mn/+XofunPdD5CT2jrZz8auC5I77gA5&#10;wo3QT/vPV7EQnLUEilQ8Abzrwkxvx3d20Ef7z1exELz79yMs5a47gGLnEkBGr/TR/vNVdACeCC7U&#10;uwNo50TUu/ZxZuy682ol2v8cvaU3HUCh3h1AO+9GqfjC6rNixyevV6P9z9Hb8doJVKh3K9zOF+LO&#10;CWDXnVcr0f7n6D3vOoBCvXXQnadjO78KwBOR/bT/OXrPux1whXrrcTtfiFmQ2nEnSD6zrXD9tP85&#10;KjpeClS8BG73lzP1roGcEabAdbT/fBU7gbwUrkDFMwC7y0NsreNaOeyCqKP9z9E788r2dTr1PgNw&#10;ha2IFaORmZEbx+injvY/R+/a486l52X0jn523gL6qPf9JDPD2xDraf/5ektvZsEFchJbJ/fZ2HkL&#10;6KOMAnsXw2fE7ot/q9L+8/VuBdUBFNAB/G6HWrDR/zjaf67eDsC9UKC3EXZ+GKWlty45MvLZjP7H&#10;0v7z9JbdrjT4PE1vHe5qHUBusN7dCSMin8kbEMfT/vP0dgC2QhfofQ3EFadhFVtjKyM3vx0P82j/&#10;OWxAWUDvS5nSiFdU8aRiVVjsmk/7j9d7jlMSo1NvzfOqHUCcnQQy8pP8z6P9x+o9vzu/hn4ZvR1A&#10;GvHKUg7Ijdg69pGh7LMG7T9O70OoOoACvXuf7/A4dhYGZ+4Oye/ypO86tP8YvWst6STp1NsBpBHv&#10;ItPxkaPB/Oz8jitt9bsS7V8rnVzrPDwbOoACvR3AHUequUlb5+LdkPj3ov1r5Hhb5+PZ0AEUyEls&#10;ndxn486lity07+6iynnP383PUO7Zk/bv09sBJOjU2wEYtf4mC3Z5JiLPVeTGPmZWOb/559R189/y&#10;4Fx2Tjlv16L93/OYS94JOukAgLO0csorQScdAHCG5I5WTnkl6NTbAdxpFxBQp3cXUIJOvbuAdADA&#10;O3o7gAxe6dTbAfheTuAdvQ+CJXfRqfcJR68rAN7hVRAL6O0ArvwyOGCcDB5bOeXZ0AEUePdBliPy&#10;IAvAqzJ4bOWUZyODVzrpAIAz6AAW0PuVkFf8RjBgvAweWznl2cjglU6+FB44Q+93AvtS+AIaATiD&#10;wecCeqdhecEVwKuUnxfQuxVLBwC8I7mjlVOeDVvQC9iLC5yhtwPwEGoB38sJnKH3NTQ6gAIVr2T1&#10;jVbAKyreBCrvFOl9JbQXwgGv6H0PUIIive8D8jQw8Irep4CtPRbqfR2EZwGAV/Q+A+Ap4EK9jWEr&#10;KPCK3h1ABp2Fep8GthMIeEXvDiBPARfqfRYg4cvhgWe1csgr4SGwQhVbQX03MPCM3mePEp4BKNY6&#10;ya+EnUDAMyoqDp4BKNa7FdSLmYBn9L6A0hfBDGAnEDBD71tA5ZoB7AQCZuitNtgBNIC6HDBaxYYT&#10;C8ADVDSMrVnAdww0F9b7UjhP5wHfUWpeWO/ijMYBvtP7BLAF4IF639CXMD0DWirKzLabD1TRQB4I&#10;A1oq6v8WgAczRQNGUGLegEYCRjC43IB1AKBaxQvg1P8nsA4AVKsYWPru8UlM1YBKyQmtXPFsKC1P&#10;1PtiOI0FPDKo3IjHtYEqFfV/r5mZqGIdwGshgOh9/UPCgHKy3imbMhAQvbkkf5/JetcBEqZtcG8V&#10;5WT1/xNoOKBX7+6fhIHkCSrWARJqd3BPySEpBbfywishh5yk97UQCQ+FwT2pImyuogEt4MA9VZR/&#10;koM4iSkc8I7c861c8Eok9yQHcaKK3UC+xR/upWLvv/LPAiqe4vNMANzLXz+ilQteCeWfRfQ+yJHQ&#10;mHAPFYNGa4cLqSgDXeHVEKlHZldTzkdGOJnZ5H/z/61z8Ky81jj3w3ENJdnl/1/lffcV5R/v/l+I&#10;ZwJ+u2l/mgm5aPlORsY/7YxJh7DzbLlq44h3/y+mogy06ywgo/7W8bTiLx8BnyUxvnIP7fr8TMXo&#10;PzMjFlPxjT4ZGew2C8hI5NURjQuYR0n+7+yJ320UXDX6N5NeUFUZaKfGzTEnmbeO46cwE+Dw7hP1&#10;SaY7qRj9J6ynLerdC/kxdpoFZATWOoZnY9eSF3VeKR+2Ypf1gKrRv73/C8vF2Gq0V2OXWUDvzZvw&#10;JsP7qrh+drlXqkb/tosvrmIxeJepbcW7TBIu6vvJjp+7jIgz+q/KC/lZLKxiMTixwy6H1PFbn/2d&#10;sK3tPqqSf2KHtaSKmU5ip/XB26rs7VdX8QDcETneJAaurWfjQCtWf4+W0f8NVfX4q9fHq2Y7R+RG&#10;scPhupLAqsqGR6xePqy6R4z+N3KnWUDFcT6GmcA15Z6oLBkmcu2tPiqumO0Y/W+oatV/9VlA1c6n&#10;x9AJXEtmddUDhcTq62R32xXIg/TYrcZ8NXbo/Suef2iFheH9pSMfkfzvVPtXFt1U1SLpDg9MVU/v&#10;j1h9BsTXKnf7PEbKKqsPiqoqAKt3dHyjahaQWL0kkmOt3N3xGDtsieWP3nlH1DOxQ/Kv6viM/i+g&#10;qjyS6eTqcmOOuOkT6qD7yKxtxHWQn7nD2lDVbNirUi6gchawQzkkN2jrs1dEbqzVR393lrapfDbk&#10;MZL8d3hivGoLeGKHzo4nVM0CdpkS9r4k7rvIObA4vJ4kq1ElwMQOg5/KGbCXvl1I5SxglwujciTU&#10;Cotj6xhV8jlil7aunP0Y5FxM5VbJXS6OymNuRUacFsnOk4HN6DbeJflXLnob/V9Q5SxghwXhw6jt&#10;oY9hq+h8KfmM2N//GDut+VRd5+lE1P4vKomq1ejvxE5bI0ePEhMZKZoNjJeEnHM9suSTyDWzS/Kv&#10;LHfa7XZxVQtluQF3SniV9dHvYpeSwY5S5hg96k+kDXdJ/vmcVZ1hzu0ux82bKrdJZtq5k6qnI3+K&#10;3EjKQnWS+Efu8HmM3TrwyrebWvi9icqSyG5Pyc7qBBIWifvk3M2auSV2K39Uln4s/N5I5bQxsdvI&#10;YcQbRL+LJDEdwfNyfeacja7zP8ZuA5nKXT+7lXMpULkgvOMFlBuodSwjQ0fwvWPEPzPx53ftVq5L&#10;B1m5FmLh96Yq66q7rQfEGZ1AIufKGsHv0g4pQcxM/In8vh1e7/BZZd0/OcDC701lxNW6KN6N3abR&#10;MWM/+VeRBJQR7x1vwBxzRp6zFnc/R37vbqXLqKz7J3Y8BxSq3iO/6wU141mB7yIdwR1uxhzj7DLP&#10;59jpAa9HOXeV5y3twM1V1xNzge5a564eXb0bmeKnRHSFmUGOIYkrHexZM60jcm3uOEuNEffpFa4v&#10;ClTvitlxPeAw+q2Sr0Y6g5RKdno8P581iTbn8cyR/mPks+x0Dj+rrPsndu0IGcQF9keZHreO68xI&#10;Ms1IOh1CRtUrjOCOEX7aO+dspc7ziJyznUe7Obet43o3cq8b/fMHuSCqp+hJDDur3Co7KtIp5IZO&#10;8k2iGHXOc31kBJ1zkg4os7yzSzo/xc4ln0Pas3IWlTaT/GnKDd66aHpi52l35POvOKr9KZI0crPn&#10;sydZp5PISPiYQSSSzJMgj9F7Iv89fzZ/J383PyM/qzIJzYjdSz6Rz1953vOzdtz2ykTVo95cdLvf&#10;iJEkuVsSvGOkjdJWu49ys5GieoaVDh5+VL0ekJvyKtPO3EStYxTnRq6x3Wv9hxxD9axz162vnCAX&#10;SvXo40q1x8xokmxaxynmR5LbFWaZkXskx9M6znfjSgMwJskN1bqYeiKjmitJPbW6oxTPR859SpZX&#10;kSRdPftOqPvzltRSWxdUT2R0czUjzpP4Oq5S53+UYxkxq1T3p8uIEUl+5tWMuoHF73HU+a/4RtUR&#10;a0vq/nTLBTSizHHlkUlGp0pDdZFzebUR/6MRM0h1f8rkYZTWRdYbV6rftqT2Wr2gd6fIubty4o8R&#10;yT+h7k+p6ucDjsgNcHV2DT0fGbkm8V9lV893cu3neFvnoSfU/RliVBLLU6l3kZteeegfI4kw18EV&#10;6/stOdbWeegNyZ+hRiwKJ664MPydTNGTBKof+Nkpcuw5Bxnt36VeneMcseCbyABN3Z/hRtW183Pv&#10;KKPezAyuvl5wlHeOpH83Sc6jZtHpTCV/psiFNmrkerWHxd6R2cFV1gyS9DO7yxrSnRNUjn3U7Fny&#10;Z7rRnYAL+jfpDDI7SIew+gwhyT5tl0R3t9LOd0Ym/6wn3WXdhMXkwhuxiyGRn3vHMsEzct6PNYR0&#10;CmcsKud3Jqmlnp3PItm35byMah/3CKfLBdi6OCvCBf6aJOKUWhLpHBKZORyzh0RG6ElIjx13/jn/&#10;Lv/tGMEfyT2RGUgiP1eif97o5J/2htONelDsiN2/WYz7qf4mr8eQ/FnO6E4go1nYQWZLo5J/IjMx&#10;WE4uzNYFWxUWh1nZyMXeIwyEWFou0NaFWxUZWSkJsZpck6Pq/Ud4ypctjO4EEkZCrGJ0ySeR3wHb&#10;GL0mkFAS4kwzSj7pWNT82dKMTkBJiDPMKPnk2rbbh61lL/To6XFCSYhZZpR8JH8uI0+uplzTutAr&#10;I7/DY/GMMqPkk8jMwnXMpeTmmdEJJCyYUSnXburwM2ayBjFcVm6kWS80y43kNRL0Sq1/1sAlvyf3&#10;CFzajGn0Edk77abiVblmcu3MGPUnMjBynXIbublaN8KosJWOZ+VaGb3D5zEMUrilGQ+MPYayEN/J&#10;tTGrRJnI7MJ6Fbc28pW5X4VH6nk0u9yTsM0TfskNOHNdIJEbUFno3nLdzXig63NklmGnD3wyuySU&#10;yM2vI7iXJP6Mvmft7jniKPmo98MXzigJJcwIri+JNwn4rOtLyQeecEZJ6DGsEVxLrqfMLs9I/Akl&#10;H3hDRmutG2pW6Aj2diT+jL5b7Ts6lHyg01klocewT3svaavZu3o+h5IPFMkNfWZJ6IgkFa+eXlfa&#10;5uzEn1DygQEynT775k5kRpJE4yY/X9ogZZ7ZO3paoeQDE/z5I1o34BmRmYndQ3MlwR7bOFcYECRy&#10;TRoQwCRZG1hh1PcY6QzUfcdI0l+lxPMYuQaVBeEkZ+8U+iqSqNJJ0SfJ9cwtnF+Fcg8sIjfhSmWh&#10;x0iiyGeTLJ5zlHdyzlab4R1hkRcWtMKW0Z/i6BCybqBD+D3hZ8a0asI/Ip9PiQ8Wt2pZqBVJKkl+&#10;d0ksSfhHWWf1hH+Ecg9sJjfrqmWh7yLlhXzuJMh0CruuI+T857PnGJI8jxH+Sgu4z4RyD2wsSWjH&#10;juBzpLSVXUbpGFI+yih6hRHpMaLPZ8pnS8LcMdE/Rj57jsMiPlzEVTqCVqRjSOT4MtJOIj46ikRG&#10;4UnSOQcZzX4e0SaJJ/Lv82fyZ/N3Evn7GcHn5+VnJ/J7dk/yrcjx5DxK/HBRSXJX7QjEe5HEn45N&#10;4ocb2WmxWNRHEn9mNmr8cGM6gnvFkfhXWEMBFpGOYPXnCMT7kcSfNpb4gS9l8dM6wTUiST87erKY&#10;LfEDL8mIcZcHlsTvkaSvvg+UyA6RJBQlonXjqO3bzQMMo0S0TiTpH3v3lXiAqVJbTrmhlZzEmDjq&#10;+hZ0gSUkEaUzyMwgCaqVuMT7cYz0c46VeIClZfExI9QkLR3C63EkfDV9YHt5v87RIbQS3t3jKOsc&#10;CV9pB7iso0O46/qBhA/wS0pG2V2UhJhZwpW2mz6+yjrHKOEDPOF4JXOSZxaYM2perXPIaD6fKZ8t&#10;nzGf9VislegBBjhmDY+dxGNHkchTzEnOiSTqxFdJ/Ijjz+fvJjJ6z8/MK5NTtkrkdx7fMSDJAwAA&#10;AAAAAAAAAAAAAAAAAAAAAAAAAAAAAAAAAAAAAAAAAAAAAAAAAAAAAAAAAAAAAAAAAAAAAAAAAAAA&#10;N/enP/0fj60Ov28TiGYAAAAASUVORK5CYIJQSwMECgAAAAAAAAAhABeWqFybGAAAmxgAABQAAABk&#10;cnMvbWVkaWEvaW1hZ2U1LnBuZ4lQTkcNChoKAAAADUlIRFIAAAGAAAABgAgGAAAApMe1vwAAAAFz&#10;UkdCAK7OHOkAAAAEZ0FNQQAAsY8L/GEFAAAACXBIWXMAADsOAAA7DgHMtqGDAAAYMElEQVR4Xu3d&#10;jZHcOnYG0A3BITgEh+AQHIJDcAjOwCFsCA5hQ9gQHMKGYM/3JFotPc6ou3HxR55Tdau23kqjHoK8&#10;AC5A9F8AAAAAAAAAAAAAAAAAAAAAAAAAAAAAAAAAAAAAAAAAAAAAAAAAAAAAAAAAAAAAAAAAAAAA&#10;AAAAAAAAAAD4wz99xL98xL99j//4Hv/1EX/9iL99j79/j/95iH/8Eo//3/Hn83f/+yPys/Iz//Mj&#10;8vP//SP+9XsA0MFjgj8S+5HQk7T/d6HIZ0pncXQU6Rzy2QH4jST7JM0j0a+Y5N+NdFqZRRwdQ35X&#10;gNvK6DjJPokxZZezxHnlSOeWGUOugZkCcGkZ9aaUk4Sf0f1ZUrxzpEPItUmHYIYAbO1I+Ec55yzp&#10;ic/j6BCy4KxDAJZ2JPzUuSX8+kiZLJ1prjHAdEn6WdTMSPUqC7a7RNYPMjsAGCpJP6NRSX+NSFuk&#10;TQC6+OePUN5ZO9I2aaO0FUCTo66fxGK0v1coEQEvO+r6SjzXiXQGFo+BTyXxZ8SoxHPdyE4iswLg&#10;/yXxp258x7dx7xqZ2aXNgZuS+EUipT7gJpL41ffFr6EjgAu7auLP75N1iyx0JvJSWn7PRM7VSaTu&#10;nUXQLG7n4LVEtkrmmiTyvxP57/lzifydRGZJify8/OzEcST12efZPfJ72kYKF5GH+QqJP5//OFY5&#10;Sf1I5kngM+X6psPIZ8p1zme8QierI4CN7TriP0bz+exJqisk+XcdM4nMINIx7LjeknbY9frDLSXp&#10;7JL48zmPl5aS7K8uyTS/626dczpjYGEpi6xemz4SfkbFd0j4v5MyS5JrrsnqHULuLW0Gi1m53JPP&#10;lPLHkfCVE76WTvzoEM6u5wqRew1YQBLGarXlJP0s1kr47dK+Sbhn13lmpI1TygImSHJdaZR4jPST&#10;FCT9PrKonI717PrPipSF7BaCQVYr9xzlHUlgrJSJVlrvURaCzlYp96TzsYi7hrRB2mKV+0JZCIpl&#10;1D976n+UeNT117VKiSilSaBAEu7MqX4Sf6b3Rvv7SDludkeQGYl7Bhqkzjur1n+UedT295Z76Kx9&#10;R0X+feAFM0s+Ev81zewIUjoEnpBp84wFvST+JAn1/Wub1REoCcFv5OEcXfKR+O8pbT5joJF/F3gw&#10;o+Qj8RO5B87uj56hJATfzSj5pLNR4+fRjAGIkhC3ltHXyJJPtpNmrzicmTEYURLilrLT5uyB6BHK&#10;PbxidFkozwLcwuh6f+qtyj28asZ9CpeWh2rUCZ7KPVQYWRbSCXBZo5K/cg89jCoLZeDi3uVSUoIZ&#10;cZ5PRlB2VtBL7uPcY2f3XmVkxqFsySWMmkLnwDYjJ0YYsYHBNlG2lxu49zbP/Hy1fkbLd1OMuLfz&#10;78B2RjwgdvgwU2acI0pCBjhsJQtmvZO/kg+rGFESyjMFy+u9W0LJhxWNmPHqBFha7+Sv5MPKRpSE&#10;fOcwS8qN2XMEpOTDLnqXhMyAWUrP3T75uUY97CYlobP7uSrsDmIJvZO/0Q676v1seE+AqVKP7/WS&#10;V25woxx2pxPgklKP73W8Q36uxV6uouezkgGYtTGGyg3X62A3yZ8r6j1ggiF6Jv9soTOa4cp6bRPN&#10;z4Xuen1JRn6u5M8d9HqGdAJ01Wt/sz3+3E3u+bNnoTXyc6Fcr7d83bDcVa8BlfdmKNVrK5vkz931&#10;GljZHkqJXrsXJH/4pseaQAZsyqo067Hjx4Iv/KxHJ2BRmCY9pqeZTUj+8Gc9tog6Qpq39Kj7S/7w&#10;tR7lVusBvKRH3V/yh9/r8exZD+Al1XuUcwM63gGek2Rdfcii9QCeUl33T/J3qie8JgOm6hKs9QC+&#10;VF33z89ynj+8J8/j2XPVEtYDONWj9uiNRGhT/c1iGZRZD+BPquv+XvSCGtXPpvUAfpIyzdmN8m7Y&#10;8QO1qt8RUJrlD9Wln0wx1RmhVp7T6vU5gzTKTyQ0soA+qtcDcvwEN1a91UzdH/qqXg8wW7+xyrqi&#10;uj+MUfnc5oUzbqhy4VfdH8apXg+wXftmqm8gdX8Yq3I9ILnAUS03Urnwq+4Pc1SuB+R7P7iBjByq&#10;Rv/q/jBX5XqAMu4NVN0w6v4wXwZgZ8/nO2FB+OIqT/pMGQmYr/K5dmLoRVUu/GakoPQD66h6m9+C&#10;8EVVLhjZ9QNrqdwV5A3hi6l849duAVhTEvfZM/tOmAVcSNW2Twu/sK7KMq9ZwEVUjv4t/MLa8lbv&#10;2bP7TpgFXEDV6N+ef9hD1YKwWcDmKqeEWWQC1peR+9kz/E6YBWysavTvuAfYS9WCsFnApqpG//kZ&#10;s0o/+Xez6LxzKJu9T/u/L/9u3tc5e6ZfiTz/ZgEbqhr9j174Takpx1VU1TFXiDyI2T7r/Ynf0/51&#10;qhaEbf7YTGXvP2oEk3+n+tuOVgzltHPav4+qPMBGdhv95+GvPNVw9chDyQ/av5+qWYAzgjaRh2m3&#10;0X9Vh7VTWFz7Qfv3ZRZwI7vV/Sq/n2C3sLVW+49gFnAjFYtnI0f/lUfZ7hajOtmVaf/+KqsCLKzq&#10;i95HJqbsjjj7DHcIB+tp/1GqymyZTbCoiocpvfzIfb8VI5Ndw4hK+4+SWcDZZ3g1DFoWlQbODXXW&#10;aK/E6LLEnRNAfve70/7jVM0CvBi2oIryz+jRf9xh7/dnYTSl/UeqmgVYDF5QRflnxktKVaOSHWPG&#10;9V6N9h+rosM1c11MRu1nDfVKzBj9R9UOhd0i1zu/+91p/7GqZgHKQAupGEXNLEdkP/TZZ7py2E3x&#10;g/Yfq+Kk0NFrhXyhYu//7IPK7lQLVvr5M+0/Tk4pPftcr0RmMCygqjFXKEfkd7lyOSDX2Ymgn9P+&#10;41RcZ2+yL6Ci/LPaiDQPSX6v41jgnSO/Q65vHhY1/+do//4qZlzOs5osN5SeHHhVxWKwMtBkGSmd&#10;NcwrkVEKcD8Vg0ebGSaq2PtvNR/uqeKUUC8zTpIpXKZgZ43yStjPC/dUUQZKyCETVJR/9N5wbxXv&#10;BDgaYoKKhltlSxowh4HkploXcFbZ+w/MVZFLGKiidrfa3n9gjop3AqwDDFQxbbP3H4gk77Mc8UpY&#10;Bxiotf5vygY8ai0DWQcYSGMBlQwqN1Fx+JuXv76to2Tqq3Z5T9r/ZxUvhbmWA2io16XTfDxc7OwF&#10;uvy3zKwyO8qfzd/hGrT/71VsLLEOMEBu0LOL/2zcZaqWRe48yHngz67DM5FrlR0SRjb70f6vU1re&#10;gEb6WkZueWjPRnktkRqpjmB92v99rdtB7zK4nCY399mFfyWuenpfprA9Hvxf404jwp1o/3YV28s9&#10;Gx2lxnZ20V+JKzZQOsbWmdErkSRztxrxyrR/DesAi2ut/+chuZrccL1HfZ+Fm30+7V9LiXlhrY2T&#10;OuaVZJHv7PccGfkMzKH961kHWFRKN2cX/JW4Uv0/o6+z33FG5KFhLO3fh3WARWVb29nFfiWu0jAV&#10;70JUh6O1x9H+/VSsA3gWOmgd8Vzlu3+z+Dar5vu7sDDcn/bvr7XUrCzaQetZHVdYnMnopOXFnt6h&#10;/tmX9h+jdR3AQnAHeY397GI/G1eoU66w6Pe7MPrpR/uP0XqdDYQ6aJ327r4AnNHfqlP/x8hntAhW&#10;T/uPU7EQnPaiSGqLZxf5ldh9YWaH0d8RV9tuuwLtP06S99nv9UpYDyt09x1Au4z+HsMsoI72H6ui&#10;A7jiS3LTtO4A2v0N4JX2fD8bHoA62n+81p1A7v9CrTuAsoC8s9YjMGbE7td8Jdp/vNZNJ3YCFWp9&#10;AHauSe44/T9CGaid9p/DVtCFtO593nk6VrEjYVaYBrfT/nO0Xvd02hRprcftvANop90fv4bdQO20&#10;/xwVHS8FMo08u7ivxM5T0db1j5lhGtxO+89RsRNICbRAxTsAO2td/5gZVzl/aSbtP0/r2ku2r9Oo&#10;9R2A3W/C1vLXzFAHbaf952lde9y59LyM1qNvd9+OtnMCSNBG+8/TWn6zCaJALuLZxX02dl+I3HUL&#10;4BG00f7ztG4F1QEUuHsH0DoNnRnWANpp/3laO4Ds4KJRayPsfgx06xuJM8PbwO20/zytW3B3H3wu&#10;obUOt3sH0NoBzgwPQDvtP09rB2AbdIHWbXC7T8N2fhFo9853Bdp/nrtvQFlC6xR49y+CqTgKe1bY&#10;BtdO+8/T+jawNbACrYtgu3cAseNWwOxeyduUtNP+c7R2AGk3GrV2AFcYhe5YB1b/rKP952idfekA&#10;CrSOfq7wOnbrSGRGXKHjXYX2n6P1GJrd34ReQmsHcJXv5typDKD8U0/7j9d6EKUOoEDrjX+VE/la&#10;dySMDG9A1tP+47WeCKoDKJCLeHZxn40rHcm6wygwn9Hovw/tP1ZrB5CgUWsHcKVktEMt+Aq7rlal&#10;/cc7+x1fCRrpAH628vnw3vztT/uPdfZ7vhI00gH82YoHhOUzXfFar0j7j5Hf5+x3fSVo1NoBXGUX&#10;0KPcmK3XpTLyWa54nVel/cdo3QWUoFHrwtdVE1N+r7Pfd3Tk4bfnfzzt359toAto7QCu8CLYZ5IE&#10;Zo4EJf+5tH9frZ1scheNHAXxtZQDZtSE829eaYvtrrR/P46CWEDrzX2XbYmt35vwSmQnShIP69D+&#10;9TJ4PPv9nw0dQIHW46Dv9FZqpqw9v0EqPzv/BmvS/rVa377O4JVGOoDXZeTSunbyGLmRveC1D+1f&#10;QwewgNap7e7fCNYiNcz8/u+U0fJ38neN+Pel/dtk8Hh2bZ6NDF5p1HoWuq8l/CY124xo8lAnUsfN&#10;DZoHPf871yk3fELSvx7t/7pcp7Oc8mx4M76ARgBmMPhcQOs0LKMbgFcpPy+gdSuWDgB4R3LHWU55&#10;NmycKGAvLjBDaweQ3EWjLEidXdxnw3kcwDtat9LqAApk98LZxX0lHFkAvKLiJFB5p0jrgVdXPhAO&#10;qNd6DlCCIu+8yPIY2UkE8KzWt4CtPRZqPQ7CuwDAK1rfAfAWcKHWxrAVFHhF6w4gg85CrW8D2wkE&#10;vKJ1B5C3gAu1vguQcH498KyzHPJKeAmsUMVWUAdcAc9offco4R2AYmcX+ZWwEwh4RkXFwTsAxVq3&#10;gjqYCXhG6wGUyVUUsxMIGKH1FFC5pgM7gYARWqsNdgB1oC4H9Fax4cQCcAcVDWNrFvAVA82FtR4K&#10;5+084CtKzQtrXZzROMBXWt8AtgDcUesJfQnTM+BMRZnZdvOOKhrIC2HAmYr6vwXgzkzRgB6UmDeg&#10;kYAeDC43YB0AqFZxAJz6/wDWAYBqFQNL3z0+iKkaUCk54SxXPBtKywO1HgynsYBHBpUb8bo2UKWi&#10;/u+YmYEq1gEcCwFE6/EPCQPKwVqnbMpAQLTmkvx9BmtdB0iYtsG9VZST1f8n0HBAq9bdPwkDyQkq&#10;1gESandwT8khKQWf5YVXQg6ZpPVYiISXwuCeVBE2V9GAFnDgnirKP8lBTGIKB7wjz/xZLnglknuS&#10;g5ioYjeQb/GHe6nY+6/8s4CKt/i8EwD38vePOMsFr4TyzyJaX+RIaEy4h4pBo7XDhVSUgRwNAfdQ&#10;Uf5x9v9CvBMAPKNq44iz/xdTUQYyC4Brqxj9Z/2AxVR8o09GBmYBcE1Vo3/lnwVVlYE0LlxTxeg/&#10;YZC4qIqjIcwC4HqqRv/2/i+s4miIhFkAXEvV6N928cVVLAZnpABcQ0b/VXkhP4uFVSwGJ5wS+py8&#10;VJNrlalxxduV4utIIsu1zohWqfI5uT/PruWroTKwgcrenq+ls62oq4r3w0Dla0b/N1TV4/umn89V&#10;HKUrauJvH8G5qoqA0f9GzAL6qupgRV2YCZyrKEsa/W+oatXfLOBnqTsr+6wZ1gR+ZlfgjaXHPmvM&#10;V0Pv/zOj/3VDovqhsgqgY91UxSmhCWcE/aD2v254SemHqgqAL4vaWNUsIJHtjtSMqkSfsGb1TZ7V&#10;ijKl0f8FVBwPkUjiQwewcugAvsmuqLPr82qY+V9A5SzAgnBdhyrqw3bQ2jUqs/6LqEpapoR1tVVR&#10;H3evV2ewV1H6SVhPuZDKWcDdb4x0gGfXRcyNJL67f0tV1aaPhG/8upjK0sXdbw5bQdeLu28BzTNp&#10;9M+nKmcBFoTrFtpEeyRh5f6+s6r7MZ2I2v9FVZ0LkvDqvZnA7EiyShvcPflX3odepru4qiOL8/DZ&#10;I/xttJSHJiOwqim4+DxyjXOtU+82Uq1d+M3M/u6d6eXloTlr/HfCtjuYK+Wvs2fznbDwexOVC8JK&#10;QTBHZenHwu+NVE4bE0YOMFblrp/8HOXcm6lcEHYDwTgZwFUeSWLh96Yqv8PWegCMUVn3Tw6w8HtT&#10;1W+1Wg+Avirr/gnl25urPtzMDQV9VNb9E876p7yeaD0A6vV4TpV++EPVd4ceYT0AalXW/RPKtfzE&#10;DQZrqq7751k3+ucn1VPMhPUAaFNd93fcA5+qPCbiCOe1wHvy7FQm//yslHvhU5UviCVy0+kE4DXZ&#10;SFE9I7frh6dUrwfYcQDPy7NS+ZJmIhszPIM8pcd6gNoj/F6ekSTrs2fo3TAA42U91gMyqgHOJUlX&#10;z74T6v68pXr7WcI7AvBnSf7Vb+Un1P1p0mNEkp8J/JBEffastIS6P81yA1WvBySMTOCbHjNtdX/K&#10;5GWUs5usNbLlFO6sR/JPqPtTqvr9gCMcGcFd5d7PSP3suWgJs2u66LFIlfCNRNxN7vmzZ6E1JH+6&#10;6rEonLAwzB2kLt9jwTeRAZq6P91Vv6hyhC2iXFmSc69ZtK92ZJjcaNWvqh/hZTGuKM9Mr9mz5M9w&#10;vTsBNzRX0TP5Z4u2b+Bjitx4PXYxJPJznSLK7nIP93iPJuEZYboeZwYd4QZnZ72Tv73+LKHXi2JH&#10;+GYxdlP9TV6PIfmznN6dgHcF2EWvF7yO8AY9S+r1tvARFodZWc/F3iMMhFharzccj8jISkmI1eSe&#10;7FXvP8JbvmyhdyeQMBJiFb1LPglnZrGV3msCCSUhZhpR8knHoubPlkZ0AkpCzDCi5JN7224ftpa9&#10;0L2nxwklIUYZUfKR/LmMvDHc69iIx8i/4bV4ehlR8kk43oHLycMzohNIWDCjUu7d1OFHzGQNYris&#10;PEi9jpL+NfIgOUaCVqn1jxq45N/JMwKXNmIafUT2TnuoeFXumdw7I0b9iQyM3KfcRq9vRfosbKXj&#10;WblXeu/weQyDFG5pxAtjj6EsxFdyb4wqUSYyu7Bexa31PDL3s/BKPY9Gl3sStnnCd3kAR64LJPIA&#10;KgvdW+67ES90/RqZZdjpA78YXRJK5OHXEdxLEn9G36N29xxxlHzU++ETM0pCCTOC60viTQKedX8p&#10;+cATZpSEHsMawbXkfsrsckbiTyj5wBsyWjt7oEaFjmBvR+LP6PusfXuHkg80mlUSegz7tPeSthq9&#10;q+fXUPKBInmgZ5aEjkhScfT0utI2sxN/QskHOsh0evbDnciMJInGQz5f2iBlntE7es5CyQcG+OtH&#10;nD2AMyIzE7uHxkqCPbZxrjAgSOSeNCCAQbI2sMKo7zHSGaj79pGkv0qJ5zFyDyoLwiSzdwp9FklU&#10;6aRok+Q6cwvnZ6HcA4vIQ7hSWegxkijy2SSL5xzlnVyz1WZ4R1jkhQWtsGX0d3F0CFk30CH8SPiZ&#10;Ma2a8I/I51Pig8WtWhY6iySVJL+7JJYk/KOss3rCP0K5BzaTh3XVstBXkfJCPncSZDqFXdcRcv3z&#10;2fM7JHkeI/yVFnCfCeUe2FiS0I4dwa+R0lZ2GaVjSPkoo+gVRqTHiD6fKZ8tCXPHRP8Y+ez5PSzi&#10;w0VcpSM4i3QMifx+GWknER8dRSKj8CTpXIOMZn8d0SaJJ/Lf82fyZ/N3Evn7GcHn5+VnJ/Lv7J7k&#10;zyK/T66jxA8XlSR31Y5AvBdJ/OnYJH64kZ0Wi0V9JPFnZqPGDzemI7hXHIl/hTUUYBHpCFZ/j0C8&#10;H0n8aWOJH/hUFj+tE1wjkvSzoyeL2RI/8JKMGHd5YUn8iCR99X2gRHaIJKEoEa0bR23fbh6gGyWi&#10;dSJJ/9i7r8QDDJXacsoNZ8lJ9Imjrm9BF1hCElE6g8wMkqDOEpd4P46Rfq6xEg+wtCw+ZoSapKVD&#10;eD2OhK+mD2wv5+scHcJZwrt7HGWdI+Er7QCXdXQId10/kPABvkvJKLuLkhAzS7jSdtPHo6zzO0r4&#10;AE84jmRO8swCc0bNq3UOGc3nM+Wz5TPmsx6LtRI9QAfHrOGxk3jsKBJ5iznJOZFEnfgsiR9x/Pn8&#10;3URG7/mZOTI5ZatE/s3jOwYkeQAAAAAAAAAAAAAAAAAAAAAAAAAAAAAAAAAAAAAAAAAAAAAAAAAA&#10;AAAAAAAAAAAAAAAAAAAAAAAAAAAA4Ob+8pf/AxC0dMzwUIZtAAAAAElFTkSuQmCCUEsDBBQABgAI&#10;AAAAIQDjB+8v3gAAAAcBAAAPAAAAZHJzL2Rvd25yZXYueG1sTI7BSsNAFEX3gv8wPMFdO0maVol5&#10;KaWoqyLYCuJumnlNQjNvQmaapH/vuLLLy72ce/L1ZFoxUO8aywjxPAJBXFrdcIXwdXibPYNwXrFW&#10;rWVCuJKDdXF/l6tM25E/adj7SgQIu0wh1N53mZSurMkoN7cdcehOtjfKh9hXUvdqDHDTyiSKVtKo&#10;hsNDrTra1lSe9xeD8D6qcbOIX4fd+bS9/hyWH9+7mBAfH6bNCwhPk/8fw59+UIciOB3thbUTLUK6&#10;WoQlwiwBEeqnKE5BHBGWaQKyyOWtf/ELAAD//wMAUEsDBBQABgAIAAAAIQBcoUd+2gAAADEDAAAZ&#10;AAAAZHJzL19yZWxzL2Uyb0RvYy54bWwucmVsc7zSwUoDMRAG4LvgO4S5u9ndtiKl2V5E6FXqAwzJ&#10;bDa4mYQkin17AyJYKOttj5lh/v875HD88rP4pJRdYAVd04Ig1sE4tgrezi8PTyByQTY4ByYFF8pw&#10;HO7vDq80Y6lHeXIxi5rCWcFUStxLmfVEHnMTInHdjCF5LPWZrIyo39GS7Nv2Uaa/GTBcZYqTUZBO&#10;ZgPifIm1+f/sMI5O03PQH5643KiQztfuGojJUlHgyTj8GW6ayBbkbUO/jqFfMnTrGLolw24dw27J&#10;sF3HsP01yKuPPnwDAAD//wMAUEsBAi0AFAAGAAgAAAAhALGCZ7YKAQAAEwIAABMAAAAAAAAAAAAA&#10;AAAAAAAAAFtDb250ZW50X1R5cGVzXS54bWxQSwECLQAUAAYACAAAACEAOP0h/9YAAACUAQAACwAA&#10;AAAAAAAAAAAAAAA7AQAAX3JlbHMvLnJlbHNQSwECLQAUAAYACAAAACEAejrUYhUDAACHDwAADgAA&#10;AAAAAAAAAAAAAAA6AgAAZHJzL2Uyb0RvYy54bWxQSwECLQAKAAAAAAAAACEAIsywkqEZAAChGQAA&#10;FAAAAAAAAAAAAAAAAAB7BQAAZHJzL21lZGlhL2ltYWdlMS5wbmdQSwECLQAKAAAAAAAAACEAC0i+&#10;5xAbAAAQGwAAFAAAAAAAAAAAAAAAAABOHwAAZHJzL21lZGlhL2ltYWdlMi5wbmdQSwECLQAKAAAA&#10;AAAAACEAq+MtvbMeAACzHgAAFAAAAAAAAAAAAAAAAACQOgAAZHJzL21lZGlhL2ltYWdlMy5wbmdQ&#10;SwECLQAKAAAAAAAAACEAYLfgj1gbAABYGwAAFAAAAAAAAAAAAAAAAAB1WQAAZHJzL21lZGlhL2lt&#10;YWdlNC5wbmdQSwECLQAKAAAAAAAAACEAF5aoXJsYAACbGAAAFAAAAAAAAAAAAAAAAAD/dAAAZHJz&#10;L21lZGlhL2ltYWdlNS5wbmdQSwECLQAUAAYACAAAACEA4wfvL94AAAAHAQAADwAAAAAAAAAAAAAA&#10;AADMjQAAZHJzL2Rvd25yZXYueG1sUEsBAi0AFAAGAAgAAAAhAFyhR37aAAAAMQMAABkAAAAAAAAA&#10;AAAAAAAA144AAGRycy9fcmVscy9lMm9Eb2MueG1sLnJlbHNQSwUGAAAAAAoACgCEAgAA6I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3" o:spid="_x0000_s1027" type="#_x0000_t75" alt="Grinning face outline with solid fill" style="position:absolute;top:118;width:333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eYuwwAAANoAAAAPAAAAZHJzL2Rvd25yZXYueG1sRI9Ba8JA&#10;FITvBf/D8gRvdWOEUFJXEaEQhUKrHuztkX1mg7tvQ3Zr4r/vFgo9DjPzDbPajM6KO/Wh9axgMc9A&#10;ENdet9woOJ/enl9AhIis0XomBQ8KsFlPnlZYaj/wJ92PsREJwqFEBSbGrpQy1IYchrnviJN39b3D&#10;mGTfSN3jkODOyjzLCumw5bRgsKOdofp2/HYKqvp9se3a3H3trb2Yw7XYfwRUajYdt68gIo3xP/zX&#10;rrSCJfxeSTdArn8AAAD//wMAUEsBAi0AFAAGAAgAAAAhANvh9svuAAAAhQEAABMAAAAAAAAAAAAA&#10;AAAAAAAAAFtDb250ZW50X1R5cGVzXS54bWxQSwECLQAUAAYACAAAACEAWvQsW78AAAAVAQAACwAA&#10;AAAAAAAAAAAAAAAfAQAAX3JlbHMvLnJlbHNQSwECLQAUAAYACAAAACEAGYHmLsMAAADaAAAADwAA&#10;AAAAAAAAAAAAAAAHAgAAZHJzL2Rvd25yZXYueG1sUEsFBgAAAAADAAMAtwAAAPcCAAAAAA==&#10;">
                        <v:imagedata r:id="rId28" o:title="Grinning face outline with solid fill"/>
                      </v:shape>
                      <v:shape id="Graphic 38" o:spid="_x0000_s1028" type="#_x0000_t75" alt="Sad face outline with solid fill" style="position:absolute;left:29094;width:323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sPdwgAAANsAAAAPAAAAZHJzL2Rvd25yZXYueG1sRE/JasMw&#10;EL0X+g9iCr2UWk4LWdwoIQQaegpkMTS3wZpYptbIWNPE+fvoUOjx8fb5cvCtulAfm8AGRlkOirgK&#10;tuHawPHw+ToFFQXZYhuYDNwownLx+DDHwoYr7+iyl1qlEI4FGnAiXaF1rBx5jFnoiBN3Dr1HSbCv&#10;te3xmsJ9q9/yfKw9NpwaHHa0dlT97H+9gfzlPHHlttvsZlP5ltXYlngSY56fhtUHKKFB/sV/7i9r&#10;4D2NTV/SD9CLOwAAAP//AwBQSwECLQAUAAYACAAAACEA2+H2y+4AAACFAQAAEwAAAAAAAAAAAAAA&#10;AAAAAAAAW0NvbnRlbnRfVHlwZXNdLnhtbFBLAQItABQABgAIAAAAIQBa9CxbvwAAABUBAAALAAAA&#10;AAAAAAAAAAAAAB8BAABfcmVscy8ucmVsc1BLAQItABQABgAIAAAAIQDTWsPdwgAAANsAAAAPAAAA&#10;AAAAAAAAAAAAAAcCAABkcnMvZG93bnJldi54bWxQSwUGAAAAAAMAAwC3AAAA9gIAAAAA&#10;">
                        <v:imagedata r:id="rId29" o:title="Sad face outline with solid fill"/>
                      </v:shape>
                      <v:shape id="Graphic 39" o:spid="_x0000_s1029" type="#_x0000_t75" alt="Tired face outline with solid fill" style="position:absolute;left:38357;top:118;width:323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LYxAAAANsAAAAPAAAAZHJzL2Rvd25yZXYueG1sRI9Ba8JA&#10;FITvBf/D8gQvRXe1UDS6ighFSw/FqPdH9pkEs29Ddhujv74rCB6HmfmGWaw6W4mWGl861jAeKRDE&#10;mTMl5xqOh6/hFIQPyAYrx6ThRh5Wy97bAhPjrrynNg25iBD2CWooQqgTKX1WkEU/cjVx9M6usRii&#10;bHJpGrxGuK3kRKlPabHkuFBgTZuCskv6ZzWk90M6Pu2P28uPep/sNqrNZt+/Wg/63XoOIlAXXuFn&#10;e2c0fMzg8SX+ALn8BwAA//8DAFBLAQItABQABgAIAAAAIQDb4fbL7gAAAIUBAAATAAAAAAAAAAAA&#10;AAAAAAAAAABbQ29udGVudF9UeXBlc10ueG1sUEsBAi0AFAAGAAgAAAAhAFr0LFu/AAAAFQEAAAsA&#10;AAAAAAAAAAAAAAAAHwEAAF9yZWxzLy5yZWxzUEsBAi0AFAAGAAgAAAAhABrygtjEAAAA2wAAAA8A&#10;AAAAAAAAAAAAAAAABwIAAGRycy9kb3ducmV2LnhtbFBLBQYAAAAAAwADALcAAAD4AgAAAAA=&#10;">
                        <v:imagedata r:id="rId30" o:title="Tired face outline with solid fill"/>
                      </v:shape>
                      <v:shape id="Graphic 40" o:spid="_x0000_s1030" type="#_x0000_t75" alt="Smiling face outline with solid fill" style="position:absolute;left:9975;top:237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9r1wgAAANsAAAAPAAAAZHJzL2Rvd25yZXYueG1sRE9NS8NA&#10;EL0L/Q/LFLzZSSXUErstUimKgrRR8Dpkp0lqdjbsrk3017sHocfH+15tRtupM/vQOtEwn2WgWCpn&#10;Wqk1fLzvbpagQiQx1DlhDT8cYLOeXK2oMG6QA5/LWKsUIqEgDU2MfYEYqoYthZnrWRJ3dN5STNDX&#10;aDwNKdx2eJtlC7TUSmpoqOdtw9VX+W01lPl+gb+70+Pw9vSyxzz6zzt81fp6Oj7cg4o8xov43/1s&#10;NORpffqSfgCu/wAAAP//AwBQSwECLQAUAAYACAAAACEA2+H2y+4AAACFAQAAEwAAAAAAAAAAAAAA&#10;AAAAAAAAW0NvbnRlbnRfVHlwZXNdLnhtbFBLAQItABQABgAIAAAAIQBa9CxbvwAAABUBAAALAAAA&#10;AAAAAAAAAAAAAB8BAABfcmVscy8ucmVsc1BLAQItABQABgAIAAAAIQCBq9r1wgAAANsAAAAPAAAA&#10;AAAAAAAAAAAAAAcCAABkcnMvZG93bnJldi54bWxQSwUGAAAAAAMAAwC3AAAA9gIAAAAA&#10;">
                        <v:imagedata r:id="rId31" o:title="Smiling face outline with solid fill"/>
                      </v:shape>
                      <v:shape id="Graphic 44" o:spid="_x0000_s1031" type="#_x0000_t75" alt="Neutral face outline with solid fill" style="position:absolute;left:19119;width:333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DN/xQAAANsAAAAPAAAAZHJzL2Rvd25yZXYueG1sRI9Pa8JA&#10;FMTvgt9heYVegm5sbSmpq4ggSE/+6aHHZ/aZDc2+jdk1id/eFQSPw8z8hpkteluJlhpfOlYwGacg&#10;iHOnSy4U/B7Woy8QPiBrrByTgit5WMyHgxlm2nW8o3YfChEh7DNUYEKoMyl9bsiiH7uaOHon11gM&#10;UTaF1A12EW4r+Zamn9JiyXHBYE0rQ/n//mIVtMk2Sf6u5/futLkc0mPe1z8fRqnXl375DSJQH57h&#10;R3ujFUyncP8Sf4Cc3wAAAP//AwBQSwECLQAUAAYACAAAACEA2+H2y+4AAACFAQAAEwAAAAAAAAAA&#10;AAAAAAAAAAAAW0NvbnRlbnRfVHlwZXNdLnhtbFBLAQItABQABgAIAAAAIQBa9CxbvwAAABUBAAAL&#10;AAAAAAAAAAAAAAAAAB8BAABfcmVscy8ucmVsc1BLAQItABQABgAIAAAAIQAuoDN/xQAAANsAAAAP&#10;AAAAAAAAAAAAAAAAAAcCAABkcnMvZG93bnJldi54bWxQSwUGAAAAAAMAAwC3AAAA+QIAAAAA&#10;">
                        <v:imagedata r:id="rId32" o:title="Neutral face outline with solid fill"/>
                      </v:shape>
                    </v:group>
                  </w:pict>
                </mc:Fallback>
              </mc:AlternateContent>
            </w:r>
          </w:p>
          <w:p w14:paraId="5E4C82CC" w14:textId="33527A8A" w:rsidR="00F265AA" w:rsidRPr="008475AE" w:rsidRDefault="00F265AA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9"/>
              <w:gridCol w:w="1499"/>
              <w:gridCol w:w="1500"/>
              <w:gridCol w:w="1500"/>
              <w:gridCol w:w="1500"/>
            </w:tblGrid>
            <w:tr w:rsidR="00F05694" w:rsidRPr="008475AE" w14:paraId="1E588603" w14:textId="77777777" w:rsidTr="00F05694">
              <w:tc>
                <w:tcPr>
                  <w:tcW w:w="1499" w:type="dxa"/>
                </w:tcPr>
                <w:p w14:paraId="0FFD2F50" w14:textId="13331611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No impact</w:t>
                  </w:r>
                </w:p>
              </w:tc>
              <w:tc>
                <w:tcPr>
                  <w:tcW w:w="1499" w:type="dxa"/>
                </w:tcPr>
                <w:p w14:paraId="7F0CDAD6" w14:textId="5018BB7B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Minor</w:t>
                  </w:r>
                </w:p>
              </w:tc>
              <w:tc>
                <w:tcPr>
                  <w:tcW w:w="1500" w:type="dxa"/>
                </w:tcPr>
                <w:p w14:paraId="31FDB1E0" w14:textId="2A2781B7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Moderate</w:t>
                  </w:r>
                </w:p>
              </w:tc>
              <w:tc>
                <w:tcPr>
                  <w:tcW w:w="1500" w:type="dxa"/>
                </w:tcPr>
                <w:p w14:paraId="2B344E96" w14:textId="5FDD4B3A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1500" w:type="dxa"/>
                </w:tcPr>
                <w:p w14:paraId="10B79A4D" w14:textId="479BDF57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Severe</w:t>
                  </w:r>
                </w:p>
              </w:tc>
            </w:tr>
            <w:tr w:rsidR="00F05694" w:rsidRPr="008475AE" w14:paraId="568FC60D" w14:textId="77777777" w:rsidTr="00F05694">
              <w:tc>
                <w:tcPr>
                  <w:tcW w:w="1499" w:type="dxa"/>
                </w:tcPr>
                <w:p w14:paraId="4519EBF1" w14:textId="34D96DA1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9" w:type="dxa"/>
                </w:tcPr>
                <w:p w14:paraId="0E7D6800" w14:textId="51E36A1A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00" w:type="dxa"/>
                </w:tcPr>
                <w:p w14:paraId="778EC039" w14:textId="190F9BE6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00" w:type="dxa"/>
                </w:tcPr>
                <w:p w14:paraId="7C0B8D9B" w14:textId="61CA8B94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00" w:type="dxa"/>
                </w:tcPr>
                <w:p w14:paraId="624469B2" w14:textId="0E759105" w:rsidR="00F05694" w:rsidRPr="008475AE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8475AE">
                    <w:rPr>
                      <w:rFonts w:ascii="Arial" w:eastAsia="Calibri" w:hAnsi="Arial" w:cs="Arial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9C642DC" w14:textId="481FB8BF" w:rsidR="00F05694" w:rsidRPr="008475AE" w:rsidRDefault="00F05694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4DD87E8" w14:textId="6893CF90" w:rsidR="00F05694" w:rsidRPr="008475AE" w:rsidRDefault="00597777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>Write the numbers in the boxes below:</w:t>
            </w:r>
          </w:p>
          <w:p w14:paraId="344EBFBD" w14:textId="564F8CE8" w:rsidR="00597777" w:rsidRPr="008475AE" w:rsidRDefault="00597777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1E8E26" w14:textId="77777777" w:rsidR="007E0406" w:rsidRPr="00AB61B7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B61B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Total impact score </w:t>
            </w:r>
          </w:p>
          <w:p w14:paraId="4B403580" w14:textId="77777777" w:rsidR="007E0406" w:rsidRPr="008475AE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(Add impact score of a, </w:t>
            </w:r>
            <w:proofErr w:type="gramStart"/>
            <w:r w:rsidRPr="008475AE">
              <w:rPr>
                <w:rFonts w:ascii="Arial" w:eastAsia="Calibri" w:hAnsi="Arial" w:cs="Arial"/>
                <w:sz w:val="24"/>
                <w:szCs w:val="24"/>
              </w:rPr>
              <w:t>b</w:t>
            </w:r>
            <w:proofErr w:type="gramEnd"/>
            <w:r w:rsidRPr="008475AE">
              <w:rPr>
                <w:rFonts w:ascii="Arial" w:eastAsia="Calibri" w:hAnsi="Arial" w:cs="Arial"/>
                <w:sz w:val="24"/>
                <w:szCs w:val="24"/>
              </w:rPr>
              <w:t xml:space="preserve"> and c to create total per SLCN area)</w:t>
            </w:r>
          </w:p>
        </w:tc>
      </w:tr>
      <w:tr w:rsidR="007E0406" w:rsidRPr="008475AE" w14:paraId="311F32FD" w14:textId="77777777" w:rsidTr="003C2C65">
        <w:trPr>
          <w:trHeight w:val="561"/>
        </w:trPr>
        <w:tc>
          <w:tcPr>
            <w:tcW w:w="2541" w:type="dxa"/>
            <w:vMerge/>
          </w:tcPr>
          <w:p w14:paraId="3E046573" w14:textId="77777777" w:rsidR="007E0406" w:rsidRPr="008475AE" w:rsidRDefault="007E0406" w:rsidP="00706DD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0000"/>
          </w:tcPr>
          <w:p w14:paraId="49B4D1B5" w14:textId="4AC5FD22" w:rsidR="007E0406" w:rsidRPr="008475AE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994" w:type="dxa"/>
            <w:shd w:val="clear" w:color="auto" w:fill="FFC000" w:themeFill="accent4"/>
          </w:tcPr>
          <w:p w14:paraId="38DDD9EE" w14:textId="77777777" w:rsidR="007E0406" w:rsidRPr="008475AE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Amber</w:t>
            </w:r>
          </w:p>
        </w:tc>
        <w:tc>
          <w:tcPr>
            <w:tcW w:w="1139" w:type="dxa"/>
            <w:shd w:val="clear" w:color="auto" w:fill="00B050"/>
          </w:tcPr>
          <w:p w14:paraId="31FE5CBF" w14:textId="77777777" w:rsidR="007E0406" w:rsidRPr="008475AE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0638EAB3" w14:textId="36F12699" w:rsidR="007E0406" w:rsidRPr="008475AE" w:rsidRDefault="007E0406" w:rsidP="00706DD7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Learning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50908A4D" w14:textId="3C0BBA5F" w:rsidR="007E0406" w:rsidRPr="008475AE" w:rsidRDefault="007E0406" w:rsidP="00706DD7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Interaction &amp; </w:t>
            </w:r>
            <w:r w:rsidR="00AB61B7"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</w:t>
            </w: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riendships</w:t>
            </w: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168B6E" w14:textId="13174C6C" w:rsidR="007E0406" w:rsidRPr="008475AE" w:rsidRDefault="007E0406" w:rsidP="00706DD7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Happiness and </w:t>
            </w:r>
            <w:r w:rsidR="00AB61B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</w:t>
            </w:r>
            <w:r w:rsidRPr="008475A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ellbeing</w:t>
            </w:r>
          </w:p>
        </w:tc>
        <w:tc>
          <w:tcPr>
            <w:tcW w:w="2059" w:type="dxa"/>
            <w:tcBorders>
              <w:left w:val="single" w:sz="18" w:space="0" w:color="auto"/>
              <w:right w:val="single" w:sz="18" w:space="0" w:color="auto"/>
            </w:tcBorders>
          </w:tcPr>
          <w:p w14:paraId="7FEFE488" w14:textId="1E23983F" w:rsidR="007E0406" w:rsidRPr="008475AE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7E0406" w:rsidRPr="008475AE" w14:paraId="484829A4" w14:textId="77777777" w:rsidTr="003C2C65">
        <w:trPr>
          <w:trHeight w:val="567"/>
        </w:trPr>
        <w:tc>
          <w:tcPr>
            <w:tcW w:w="2541" w:type="dxa"/>
            <w:shd w:val="clear" w:color="auto" w:fill="auto"/>
            <w:vAlign w:val="center"/>
          </w:tcPr>
          <w:p w14:paraId="14F3D7E0" w14:textId="7653F76C" w:rsidR="00744AB1" w:rsidRPr="008475AE" w:rsidRDefault="007E0406" w:rsidP="00744AB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>Understanding</w:t>
            </w:r>
          </w:p>
        </w:tc>
        <w:tc>
          <w:tcPr>
            <w:tcW w:w="1134" w:type="dxa"/>
            <w:shd w:val="clear" w:color="auto" w:fill="auto"/>
          </w:tcPr>
          <w:p w14:paraId="69AD562F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39D0308D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02E36525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68AC00B3" w14:textId="11399264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14:paraId="29A3BF14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</w:tcPr>
          <w:p w14:paraId="09E629E7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18" w:space="0" w:color="auto"/>
              <w:right w:val="single" w:sz="18" w:space="0" w:color="auto"/>
            </w:tcBorders>
          </w:tcPr>
          <w:p w14:paraId="5DE228E8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06" w:rsidRPr="008475AE" w14:paraId="06EDC408" w14:textId="77777777" w:rsidTr="003C2C65">
        <w:trPr>
          <w:trHeight w:val="561"/>
        </w:trPr>
        <w:tc>
          <w:tcPr>
            <w:tcW w:w="2541" w:type="dxa"/>
            <w:shd w:val="clear" w:color="auto" w:fill="auto"/>
            <w:vAlign w:val="center"/>
          </w:tcPr>
          <w:p w14:paraId="13725EDC" w14:textId="00E7792B" w:rsidR="00744AB1" w:rsidRPr="008475AE" w:rsidRDefault="007E0406" w:rsidP="00744AB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>Talking</w:t>
            </w:r>
          </w:p>
        </w:tc>
        <w:tc>
          <w:tcPr>
            <w:tcW w:w="1134" w:type="dxa"/>
            <w:shd w:val="clear" w:color="auto" w:fill="auto"/>
          </w:tcPr>
          <w:p w14:paraId="25ADCF14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17EDEBBD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D79715A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56FE4C4E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14:paraId="74C23888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</w:tcPr>
          <w:p w14:paraId="59FF9E55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18" w:space="0" w:color="auto"/>
              <w:right w:val="single" w:sz="18" w:space="0" w:color="auto"/>
            </w:tcBorders>
          </w:tcPr>
          <w:p w14:paraId="3E6A167E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06" w:rsidRPr="008475AE" w14:paraId="533E3491" w14:textId="77777777" w:rsidTr="003C2C65">
        <w:trPr>
          <w:trHeight w:val="569"/>
        </w:trPr>
        <w:tc>
          <w:tcPr>
            <w:tcW w:w="2541" w:type="dxa"/>
            <w:shd w:val="clear" w:color="auto" w:fill="auto"/>
            <w:vAlign w:val="center"/>
          </w:tcPr>
          <w:p w14:paraId="6A861BBA" w14:textId="0309D067" w:rsidR="00744AB1" w:rsidRPr="008475AE" w:rsidRDefault="007E0406" w:rsidP="00744AB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>Speech Sound</w:t>
            </w:r>
            <w:r w:rsidR="00744AB1" w:rsidRPr="008475AE">
              <w:rPr>
                <w:rFonts w:ascii="Arial" w:eastAsia="Calibri" w:hAnsi="Arial" w:cs="Arial"/>
                <w:sz w:val="24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</w:tcPr>
          <w:p w14:paraId="35E2B0F2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54AB0FDA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418BF32A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30FC6B59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14:paraId="5EAF0E0C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</w:tcPr>
          <w:p w14:paraId="7CBABE98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18" w:space="0" w:color="auto"/>
              <w:right w:val="single" w:sz="18" w:space="0" w:color="auto"/>
            </w:tcBorders>
          </w:tcPr>
          <w:p w14:paraId="232EBE10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06" w:rsidRPr="008475AE" w14:paraId="3C6B6D1F" w14:textId="77777777" w:rsidTr="003C2C65">
        <w:trPr>
          <w:trHeight w:val="549"/>
        </w:trPr>
        <w:tc>
          <w:tcPr>
            <w:tcW w:w="2541" w:type="dxa"/>
            <w:shd w:val="clear" w:color="auto" w:fill="auto"/>
            <w:vAlign w:val="center"/>
          </w:tcPr>
          <w:p w14:paraId="147386D4" w14:textId="3CDEFF94" w:rsidR="00744AB1" w:rsidRPr="008475AE" w:rsidRDefault="007E0406" w:rsidP="00744AB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8475AE">
              <w:rPr>
                <w:rFonts w:ascii="Arial" w:eastAsia="Calibri" w:hAnsi="Arial" w:cs="Arial"/>
                <w:sz w:val="24"/>
                <w:szCs w:val="24"/>
              </w:rPr>
              <w:t>Social Interaction</w:t>
            </w:r>
          </w:p>
        </w:tc>
        <w:tc>
          <w:tcPr>
            <w:tcW w:w="1134" w:type="dxa"/>
            <w:shd w:val="clear" w:color="auto" w:fill="auto"/>
          </w:tcPr>
          <w:p w14:paraId="2F0838ED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697CA1A1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D518CE7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6C977DF0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14:paraId="0AC7627E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8" w:space="0" w:color="auto"/>
            </w:tcBorders>
            <w:shd w:val="clear" w:color="auto" w:fill="auto"/>
          </w:tcPr>
          <w:p w14:paraId="1E1A2A75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B8432" w14:textId="77777777" w:rsidR="007E0406" w:rsidRPr="008475AE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26031F1" w14:textId="1A0BA6F7" w:rsidR="001559AD" w:rsidRPr="008475AE" w:rsidRDefault="00F05694" w:rsidP="00F0492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8475AE">
        <w:rPr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5DECFF05" wp14:editId="1950B90B">
            <wp:simplePos x="0" y="0"/>
            <wp:positionH relativeFrom="leftMargin">
              <wp:posOffset>102870</wp:posOffset>
            </wp:positionH>
            <wp:positionV relativeFrom="paragraph">
              <wp:posOffset>-747395</wp:posOffset>
            </wp:positionV>
            <wp:extent cx="297180" cy="297180"/>
            <wp:effectExtent l="0" t="0" r="0" b="7620"/>
            <wp:wrapNone/>
            <wp:docPr id="42" name="Graphic 42" descr="Sound Mediu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Sound Medium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5AE">
        <w:rPr>
          <w:rFonts w:ascii="Arial" w:eastAsia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09426DE5" wp14:editId="48D79690">
            <wp:simplePos x="0" y="0"/>
            <wp:positionH relativeFrom="page">
              <wp:posOffset>57150</wp:posOffset>
            </wp:positionH>
            <wp:positionV relativeFrom="paragraph">
              <wp:posOffset>-1104900</wp:posOffset>
            </wp:positionV>
            <wp:extent cx="329565" cy="329565"/>
            <wp:effectExtent l="0" t="0" r="0" b="0"/>
            <wp:wrapNone/>
            <wp:docPr id="37" name="Graphic 37" descr="Cha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Chat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5AE">
        <w:rPr>
          <w:rFonts w:ascii="Arial" w:eastAsia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678D9CF2" wp14:editId="11B7FBAA">
            <wp:simplePos x="0" y="0"/>
            <wp:positionH relativeFrom="margin">
              <wp:posOffset>-323850</wp:posOffset>
            </wp:positionH>
            <wp:positionV relativeFrom="paragraph">
              <wp:posOffset>-1438275</wp:posOffset>
            </wp:positionV>
            <wp:extent cx="247650" cy="247650"/>
            <wp:effectExtent l="0" t="0" r="0" b="0"/>
            <wp:wrapNone/>
            <wp:docPr id="36" name="Graphic 36" descr="Ide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Idea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5AE">
        <w:rPr>
          <w:rFonts w:ascii="Arial" w:eastAsia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5670D8FF" wp14:editId="5A3E6B11">
            <wp:simplePos x="0" y="0"/>
            <wp:positionH relativeFrom="leftMargin">
              <wp:posOffset>95250</wp:posOffset>
            </wp:positionH>
            <wp:positionV relativeFrom="paragraph">
              <wp:posOffset>-361950</wp:posOffset>
            </wp:positionV>
            <wp:extent cx="296545" cy="296545"/>
            <wp:effectExtent l="0" t="0" r="8255" b="0"/>
            <wp:wrapNone/>
            <wp:docPr id="41" name="Graphic 41" descr="Handsh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Handshake outlin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D21B9" w14:textId="63756827" w:rsidR="001559AD" w:rsidRPr="008475AE" w:rsidRDefault="001559AD" w:rsidP="00F0492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B3E9B8B" w14:textId="77777777" w:rsidR="003C1AD0" w:rsidRDefault="003C1AD0" w:rsidP="002877A7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B1097C3" w14:textId="77777777" w:rsidR="003C1AD0" w:rsidRDefault="003C1AD0" w:rsidP="002877A7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254CA19" w14:textId="77777777" w:rsidR="003C1AD0" w:rsidRDefault="003C1AD0" w:rsidP="002877A7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7EC9EE5" w14:textId="77777777" w:rsidR="003C1AD0" w:rsidRDefault="003C1AD0" w:rsidP="002877A7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47C48D7" w14:textId="2228C2D6" w:rsidR="00DF03A1" w:rsidRPr="008475AE" w:rsidRDefault="002877A7" w:rsidP="002877A7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sz w:val="24"/>
          <w:szCs w:val="24"/>
        </w:rPr>
        <w:t xml:space="preserve">Next </w:t>
      </w:r>
      <w:r w:rsidR="00AB61B7">
        <w:rPr>
          <w:rFonts w:ascii="Arial" w:eastAsia="Calibri" w:hAnsi="Arial" w:cs="Arial"/>
          <w:b/>
          <w:bCs/>
          <w:sz w:val="24"/>
          <w:szCs w:val="24"/>
        </w:rPr>
        <w:t>s</w:t>
      </w:r>
      <w:r w:rsidRPr="008475AE">
        <w:rPr>
          <w:rFonts w:ascii="Arial" w:eastAsia="Calibri" w:hAnsi="Arial" w:cs="Arial"/>
          <w:b/>
          <w:bCs/>
          <w:sz w:val="24"/>
          <w:szCs w:val="24"/>
        </w:rPr>
        <w:t xml:space="preserve">teps: </w:t>
      </w:r>
    </w:p>
    <w:p w14:paraId="649E4244" w14:textId="77777777" w:rsidR="00EF1F5D" w:rsidRPr="00D35637" w:rsidRDefault="00EF1F5D" w:rsidP="00EF1F5D">
      <w:pPr>
        <w:rPr>
          <w:rFonts w:ascii="Arial" w:eastAsia="Arial" w:hAnsi="Arial" w:cs="Arial"/>
          <w:color w:val="000000"/>
          <w:sz w:val="24"/>
          <w:szCs w:val="24"/>
        </w:rPr>
      </w:pPr>
      <w:r w:rsidRPr="00D35637"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ed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: If more than one area scored </w:t>
      </w:r>
      <w:r>
        <w:rPr>
          <w:rFonts w:ascii="Arial" w:eastAsia="Arial" w:hAnsi="Arial" w:cs="Arial"/>
          <w:color w:val="000000"/>
          <w:sz w:val="24"/>
          <w:szCs w:val="24"/>
        </w:rPr>
        <w:t>red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, use the </w:t>
      </w:r>
      <w:r w:rsidRPr="00D3563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Total Impact Score 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to guide the primary focus of targeted intervention i.e., whichever </w:t>
      </w:r>
      <w:r>
        <w:rPr>
          <w:rFonts w:ascii="Arial" w:eastAsia="Arial" w:hAnsi="Arial" w:cs="Arial"/>
          <w:color w:val="000000"/>
          <w:sz w:val="24"/>
          <w:szCs w:val="24"/>
        </w:rPr>
        <w:t>red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 SLCN area has the highest impact score </w:t>
      </w:r>
      <w:r>
        <w:rPr>
          <w:rFonts w:ascii="Arial" w:eastAsia="Wingdings" w:hAnsi="Arial" w:cs="Arial"/>
          <w:color w:val="000000"/>
          <w:sz w:val="24"/>
          <w:szCs w:val="24"/>
        </w:rPr>
        <w:t>-</w:t>
      </w:r>
      <w:r w:rsidRPr="00D35637">
        <w:rPr>
          <w:rFonts w:ascii="Arial" w:eastAsia="Arial" w:hAnsi="Arial" w:cs="Arial"/>
          <w:color w:val="000000"/>
          <w:sz w:val="24"/>
          <w:szCs w:val="24"/>
        </w:rPr>
        <w:t xml:space="preserve"> focus targeted intervention on that area. </w:t>
      </w:r>
    </w:p>
    <w:p w14:paraId="26610F42" w14:textId="77777777" w:rsidR="00EF1F5D" w:rsidRPr="00D35637" w:rsidRDefault="00EF1F5D" w:rsidP="00EF1F5D">
      <w:pPr>
        <w:rPr>
          <w:rFonts w:ascii="Arial" w:eastAsia="Arial" w:hAnsi="Arial" w:cs="Arial"/>
          <w:color w:val="000000"/>
          <w:sz w:val="24"/>
          <w:szCs w:val="24"/>
        </w:rPr>
      </w:pPr>
      <w:r w:rsidRPr="00D35637">
        <w:rPr>
          <w:rFonts w:ascii="Arial" w:eastAsia="Arial" w:hAnsi="Arial" w:cs="Arial"/>
          <w:color w:val="000000"/>
          <w:sz w:val="24"/>
          <w:szCs w:val="24"/>
        </w:rPr>
        <w:t>For that SLCN area:</w:t>
      </w:r>
    </w:p>
    <w:p w14:paraId="749327AC" w14:textId="77777777" w:rsidR="00EF1F5D" w:rsidRPr="00D35637" w:rsidRDefault="00EF1F5D" w:rsidP="00EF1F5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35637">
        <w:rPr>
          <w:rFonts w:ascii="Arial" w:hAnsi="Arial" w:cs="Arial"/>
          <w:sz w:val="24"/>
          <w:szCs w:val="24"/>
        </w:rPr>
        <w:t>Complete baseline measure</w:t>
      </w:r>
      <w:r>
        <w:rPr>
          <w:rFonts w:ascii="Arial" w:hAnsi="Arial" w:cs="Arial"/>
          <w:sz w:val="24"/>
          <w:szCs w:val="24"/>
        </w:rPr>
        <w:t xml:space="preserve"> (the targeted intervention will usually include one).</w:t>
      </w:r>
      <w:r w:rsidRPr="00D35637">
        <w:rPr>
          <w:rFonts w:ascii="Arial" w:hAnsi="Arial" w:cs="Arial"/>
          <w:sz w:val="24"/>
          <w:szCs w:val="24"/>
        </w:rPr>
        <w:t xml:space="preserve"> </w:t>
      </w:r>
    </w:p>
    <w:p w14:paraId="4C65E360" w14:textId="77777777" w:rsidR="00EF1F5D" w:rsidRPr="00D35637" w:rsidRDefault="00EF1F5D" w:rsidP="00EF1F5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35637">
        <w:rPr>
          <w:rFonts w:ascii="Arial" w:hAnsi="Arial" w:cs="Arial"/>
          <w:sz w:val="24"/>
          <w:szCs w:val="24"/>
        </w:rPr>
        <w:t>Deliver appropriate targeted intervention</w:t>
      </w:r>
      <w:r>
        <w:rPr>
          <w:rFonts w:ascii="Arial" w:hAnsi="Arial" w:cs="Arial"/>
          <w:sz w:val="24"/>
          <w:szCs w:val="24"/>
        </w:rPr>
        <w:t>.</w:t>
      </w:r>
    </w:p>
    <w:p w14:paraId="7BD0B74F" w14:textId="77777777" w:rsidR="00EF1F5D" w:rsidRPr="00D35637" w:rsidRDefault="00EF1F5D" w:rsidP="00EF1F5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35637">
        <w:rPr>
          <w:rFonts w:ascii="Arial" w:hAnsi="Arial" w:cs="Arial"/>
          <w:sz w:val="24"/>
          <w:szCs w:val="24"/>
        </w:rPr>
        <w:t>Re-do baseline measure after a term’s input to monitor response to intervention</w:t>
      </w:r>
      <w:r>
        <w:rPr>
          <w:rFonts w:ascii="Arial" w:hAnsi="Arial" w:cs="Arial"/>
          <w:sz w:val="24"/>
          <w:szCs w:val="24"/>
        </w:rPr>
        <w:t>.</w:t>
      </w:r>
    </w:p>
    <w:p w14:paraId="11153EF3" w14:textId="77777777" w:rsidR="00EF1F5D" w:rsidRPr="00D35637" w:rsidRDefault="00EF1F5D" w:rsidP="00EF1F5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Consider, d</w:t>
      </w:r>
      <w:r w:rsidRPr="00D35637">
        <w:rPr>
          <w:rFonts w:ascii="Arial" w:hAnsi="Arial" w:cs="Arial"/>
          <w:sz w:val="24"/>
          <w:szCs w:val="24"/>
        </w:rPr>
        <w:t xml:space="preserve">o they still meet the BDCT RED referral criteria? If yes – </w:t>
      </w:r>
      <w:r>
        <w:rPr>
          <w:rFonts w:ascii="Arial" w:hAnsi="Arial" w:cs="Arial"/>
          <w:sz w:val="24"/>
          <w:szCs w:val="24"/>
        </w:rPr>
        <w:t xml:space="preserve">consider the impact of the SLCN. If the impact is moderate - severe </w:t>
      </w:r>
      <w:r w:rsidRPr="00D35637">
        <w:rPr>
          <w:rFonts w:ascii="Arial" w:hAnsi="Arial" w:cs="Arial"/>
          <w:sz w:val="24"/>
          <w:szCs w:val="24"/>
        </w:rPr>
        <w:t xml:space="preserve">make </w:t>
      </w:r>
      <w:r>
        <w:rPr>
          <w:rFonts w:ascii="Arial" w:hAnsi="Arial" w:cs="Arial"/>
          <w:sz w:val="24"/>
          <w:szCs w:val="24"/>
        </w:rPr>
        <w:t xml:space="preserve">a </w:t>
      </w:r>
      <w:r w:rsidRPr="00D35637">
        <w:rPr>
          <w:rFonts w:ascii="Arial" w:hAnsi="Arial" w:cs="Arial"/>
          <w:sz w:val="24"/>
          <w:szCs w:val="24"/>
        </w:rPr>
        <w:t>referral to SALT team. Include details of your screening results and targeted interventions</w:t>
      </w:r>
      <w:r>
        <w:rPr>
          <w:rFonts w:ascii="Arial" w:hAnsi="Arial" w:cs="Arial"/>
          <w:sz w:val="24"/>
          <w:szCs w:val="24"/>
        </w:rPr>
        <w:t xml:space="preserve"> with your referral</w:t>
      </w:r>
      <w:r w:rsidRPr="00D35637">
        <w:rPr>
          <w:rFonts w:ascii="Arial" w:hAnsi="Arial" w:cs="Arial"/>
          <w:sz w:val="24"/>
          <w:szCs w:val="24"/>
        </w:rPr>
        <w:t>.</w:t>
      </w:r>
    </w:p>
    <w:p w14:paraId="1EEE45C9" w14:textId="57285E73" w:rsidR="00B61F7E" w:rsidRPr="008475AE" w:rsidRDefault="00B61F7E" w:rsidP="00B61F7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DD05797" w14:textId="7E551857" w:rsidR="00B61F7E" w:rsidRPr="008475AE" w:rsidRDefault="00B61F7E" w:rsidP="00B61F7E">
      <w:pPr>
        <w:rPr>
          <w:rFonts w:ascii="Arial" w:eastAsia="Arial" w:hAnsi="Arial" w:cs="Arial"/>
          <w:color w:val="000000"/>
          <w:sz w:val="24"/>
          <w:szCs w:val="24"/>
        </w:rPr>
      </w:pPr>
      <w:r w:rsidRPr="008475AE"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 w:rsidR="00AB61B7" w:rsidRPr="008475AE">
        <w:rPr>
          <w:rFonts w:ascii="Arial" w:eastAsia="Arial" w:hAnsi="Arial" w:cs="Arial"/>
          <w:b/>
          <w:bCs/>
          <w:color w:val="000000"/>
          <w:sz w:val="24"/>
          <w:szCs w:val="24"/>
        </w:rPr>
        <w:t>mber</w:t>
      </w:r>
      <w:r w:rsidRPr="008475AE">
        <w:rPr>
          <w:rFonts w:ascii="Arial" w:eastAsia="Arial" w:hAnsi="Arial" w:cs="Arial"/>
          <w:color w:val="000000"/>
          <w:sz w:val="24"/>
          <w:szCs w:val="24"/>
        </w:rPr>
        <w:t xml:space="preserve">: If there are no </w:t>
      </w:r>
      <w:proofErr w:type="gramStart"/>
      <w:r w:rsidRPr="008475AE">
        <w:rPr>
          <w:rFonts w:ascii="Arial" w:eastAsia="Arial" w:hAnsi="Arial" w:cs="Arial"/>
          <w:color w:val="000000"/>
          <w:sz w:val="24"/>
          <w:szCs w:val="24"/>
        </w:rPr>
        <w:t>R</w:t>
      </w:r>
      <w:r w:rsidR="00AB61B7" w:rsidRPr="008475AE">
        <w:rPr>
          <w:rFonts w:ascii="Arial" w:eastAsia="Arial" w:hAnsi="Arial" w:cs="Arial"/>
          <w:color w:val="000000"/>
          <w:sz w:val="24"/>
          <w:szCs w:val="24"/>
        </w:rPr>
        <w:t>ed</w:t>
      </w:r>
      <w:proofErr w:type="gramEnd"/>
      <w:r w:rsidR="00AB61B7" w:rsidRPr="008475A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8475AE">
        <w:rPr>
          <w:rFonts w:ascii="Arial" w:eastAsia="Arial" w:hAnsi="Arial" w:cs="Arial"/>
          <w:color w:val="000000"/>
          <w:sz w:val="24"/>
          <w:szCs w:val="24"/>
        </w:rPr>
        <w:t>areas, and more than one area scored A</w:t>
      </w:r>
      <w:r w:rsidR="00AB61B7" w:rsidRPr="008475AE">
        <w:rPr>
          <w:rFonts w:ascii="Arial" w:eastAsia="Arial" w:hAnsi="Arial" w:cs="Arial"/>
          <w:color w:val="000000"/>
          <w:sz w:val="24"/>
          <w:szCs w:val="24"/>
        </w:rPr>
        <w:t>mber</w:t>
      </w:r>
      <w:r w:rsidRPr="008475AE">
        <w:rPr>
          <w:rFonts w:ascii="Arial" w:eastAsia="Arial" w:hAnsi="Arial" w:cs="Arial"/>
          <w:color w:val="000000"/>
          <w:sz w:val="24"/>
          <w:szCs w:val="24"/>
        </w:rPr>
        <w:t xml:space="preserve">, use the </w:t>
      </w:r>
      <w:r w:rsidRPr="008475A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Total Impact Score </w:t>
      </w:r>
      <w:r w:rsidRPr="008475AE">
        <w:rPr>
          <w:rFonts w:ascii="Arial" w:eastAsia="Arial" w:hAnsi="Arial" w:cs="Arial"/>
          <w:color w:val="000000"/>
          <w:sz w:val="24"/>
          <w:szCs w:val="24"/>
        </w:rPr>
        <w:t>to guide the primary focus of targeted intervention i.e. whichever A</w:t>
      </w:r>
      <w:r w:rsidR="00AB61B7" w:rsidRPr="008475AE">
        <w:rPr>
          <w:rFonts w:ascii="Arial" w:eastAsia="Arial" w:hAnsi="Arial" w:cs="Arial"/>
          <w:color w:val="000000"/>
          <w:sz w:val="24"/>
          <w:szCs w:val="24"/>
        </w:rPr>
        <w:t>mber</w:t>
      </w:r>
      <w:r w:rsidRPr="008475AE">
        <w:rPr>
          <w:rFonts w:ascii="Arial" w:eastAsia="Arial" w:hAnsi="Arial" w:cs="Arial"/>
          <w:color w:val="000000"/>
          <w:sz w:val="24"/>
          <w:szCs w:val="24"/>
        </w:rPr>
        <w:t xml:space="preserve"> SLCN area has the highest impact score</w:t>
      </w:r>
      <w:r w:rsidR="00B60485" w:rsidRPr="008475AE">
        <w:rPr>
          <w:rFonts w:ascii="Arial" w:eastAsia="Arial" w:hAnsi="Arial" w:cs="Arial"/>
          <w:color w:val="000000"/>
          <w:sz w:val="24"/>
          <w:szCs w:val="24"/>
        </w:rPr>
        <w:t>, provide</w:t>
      </w:r>
      <w:r w:rsidRPr="008475AE">
        <w:rPr>
          <w:rFonts w:ascii="Arial" w:eastAsia="Arial" w:hAnsi="Arial" w:cs="Arial"/>
          <w:color w:val="000000"/>
          <w:sz w:val="24"/>
          <w:szCs w:val="24"/>
        </w:rPr>
        <w:t xml:space="preserve"> targeted intervention </w:t>
      </w:r>
      <w:r w:rsidR="00B60485" w:rsidRPr="008475AE">
        <w:rPr>
          <w:rFonts w:ascii="Arial" w:eastAsia="Arial" w:hAnsi="Arial" w:cs="Arial"/>
          <w:color w:val="000000"/>
          <w:sz w:val="24"/>
          <w:szCs w:val="24"/>
        </w:rPr>
        <w:t>for this</w:t>
      </w:r>
      <w:r w:rsidRPr="008475AE">
        <w:rPr>
          <w:rFonts w:ascii="Arial" w:eastAsia="Arial" w:hAnsi="Arial" w:cs="Arial"/>
          <w:color w:val="000000"/>
          <w:sz w:val="24"/>
          <w:szCs w:val="24"/>
        </w:rPr>
        <w:t xml:space="preserve">. Follow the same steps as detailed above, however, referral to the SALT service is not indicated. </w:t>
      </w:r>
    </w:p>
    <w:p w14:paraId="5017205B" w14:textId="12AB06AD" w:rsidR="00B04D80" w:rsidRPr="008475AE" w:rsidRDefault="00B04D80" w:rsidP="00B04D8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475AE"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 w:rsidR="00AB61B7" w:rsidRPr="008475AE">
        <w:rPr>
          <w:rFonts w:ascii="Arial" w:eastAsia="Arial" w:hAnsi="Arial" w:cs="Arial"/>
          <w:b/>
          <w:bCs/>
          <w:color w:val="000000"/>
          <w:sz w:val="24"/>
          <w:szCs w:val="24"/>
        </w:rPr>
        <w:t>reen</w:t>
      </w:r>
      <w:r w:rsidR="00B61F7E" w:rsidRPr="008475AE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Pr="008475A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05694" w:rsidRPr="008475AE">
        <w:rPr>
          <w:rFonts w:ascii="Arial" w:eastAsia="Arial" w:hAnsi="Arial" w:cs="Arial"/>
          <w:color w:val="000000"/>
          <w:sz w:val="24"/>
          <w:szCs w:val="24"/>
        </w:rPr>
        <w:t>N</w:t>
      </w:r>
      <w:r w:rsidRPr="008475AE">
        <w:rPr>
          <w:rFonts w:ascii="Arial" w:eastAsia="Arial" w:hAnsi="Arial" w:cs="Arial"/>
          <w:color w:val="000000"/>
          <w:sz w:val="24"/>
          <w:szCs w:val="24"/>
        </w:rPr>
        <w:t>o intervention is required</w:t>
      </w:r>
      <w:r w:rsidR="002877A7" w:rsidRPr="008475AE">
        <w:rPr>
          <w:rFonts w:ascii="Arial" w:eastAsia="Arial" w:hAnsi="Arial" w:cs="Arial"/>
          <w:color w:val="000000"/>
          <w:sz w:val="24"/>
          <w:szCs w:val="24"/>
        </w:rPr>
        <w:t xml:space="preserve">. Continue with quality first teaching strategies. </w:t>
      </w:r>
    </w:p>
    <w:p w14:paraId="78FF8E94" w14:textId="6A8BC6DC" w:rsidR="00F0492A" w:rsidRPr="008475AE" w:rsidRDefault="00F0492A" w:rsidP="00F0492A">
      <w:pPr>
        <w:rPr>
          <w:sz w:val="24"/>
          <w:szCs w:val="24"/>
        </w:rPr>
      </w:pPr>
    </w:p>
    <w:p w14:paraId="4EF2C987" w14:textId="247E8833" w:rsidR="00F0492A" w:rsidRPr="008475AE" w:rsidRDefault="00F0492A" w:rsidP="00F0492A">
      <w:pPr>
        <w:rPr>
          <w:sz w:val="24"/>
          <w:szCs w:val="24"/>
        </w:rPr>
      </w:pPr>
    </w:p>
    <w:p w14:paraId="13B3A7CF" w14:textId="77777777" w:rsidR="00F0492A" w:rsidRPr="008475AE" w:rsidRDefault="00F0492A" w:rsidP="00F0492A">
      <w:pPr>
        <w:rPr>
          <w:sz w:val="24"/>
          <w:szCs w:val="24"/>
        </w:rPr>
      </w:pPr>
    </w:p>
    <w:p w14:paraId="2A447A6F" w14:textId="5AF34C86" w:rsidR="00F0492A" w:rsidRPr="008475AE" w:rsidRDefault="00F0492A" w:rsidP="00F0492A">
      <w:pPr>
        <w:rPr>
          <w:sz w:val="24"/>
          <w:szCs w:val="24"/>
        </w:rPr>
      </w:pPr>
    </w:p>
    <w:p w14:paraId="1D1EC568" w14:textId="77777777" w:rsidR="001B5B8B" w:rsidRPr="008475AE" w:rsidRDefault="001B5B8B">
      <w:pPr>
        <w:rPr>
          <w:sz w:val="24"/>
          <w:szCs w:val="24"/>
        </w:rPr>
        <w:sectPr w:rsidR="001B5B8B" w:rsidRPr="008475AE" w:rsidSect="00086BD0">
          <w:headerReference w:type="default" r:id="rId33"/>
          <w:footerReference w:type="default" r:id="rId34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CA1AAD0" w14:textId="77777777" w:rsidR="003C2C65" w:rsidRDefault="003C2C65" w:rsidP="001B5B8B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48777F3" w14:textId="12EEC253" w:rsidR="001B5B8B" w:rsidRPr="008475AE" w:rsidRDefault="001B5B8B" w:rsidP="001B5B8B">
      <w:pPr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8475AE">
        <w:rPr>
          <w:rFonts w:ascii="Arial" w:eastAsia="Calibri" w:hAnsi="Arial" w:cs="Arial"/>
          <w:b/>
          <w:bCs/>
          <w:sz w:val="24"/>
          <w:szCs w:val="24"/>
        </w:rPr>
        <w:t>ext Steps</w:t>
      </w:r>
      <w:r w:rsidR="00B60485" w:rsidRPr="008475AE">
        <w:rPr>
          <w:rFonts w:ascii="Arial" w:eastAsia="Calibri" w:hAnsi="Arial" w:cs="Arial"/>
          <w:b/>
          <w:bCs/>
          <w:sz w:val="24"/>
          <w:szCs w:val="24"/>
        </w:rPr>
        <w:t xml:space="preserve"> flow chart</w:t>
      </w:r>
      <w:r w:rsidRPr="008475AE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3C118DE1" w14:textId="77777777" w:rsidR="001B5B8B" w:rsidRPr="008475AE" w:rsidRDefault="001B5B8B" w:rsidP="001B5B8B">
      <w:pPr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C0325F" wp14:editId="279E61DD">
                <wp:simplePos x="0" y="0"/>
                <wp:positionH relativeFrom="page">
                  <wp:posOffset>6293725</wp:posOffset>
                </wp:positionH>
                <wp:positionV relativeFrom="paragraph">
                  <wp:posOffset>159231</wp:posOffset>
                </wp:positionV>
                <wp:extent cx="784991" cy="6375181"/>
                <wp:effectExtent l="19050" t="57150" r="358140" b="26035"/>
                <wp:wrapNone/>
                <wp:docPr id="19" name="Connector: Curve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4991" cy="6375181"/>
                        </a:xfrm>
                        <a:prstGeom prst="curvedConnector3">
                          <a:avLst>
                            <a:gd name="adj1" fmla="val -4236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BCAD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19" o:spid="_x0000_s1026" type="#_x0000_t38" style="position:absolute;margin-left:495.55pt;margin-top:12.55pt;width:61.8pt;height:502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qKi+QEAAEAEAAAOAAAAZHJzL2Uyb0RvYy54bWysU8uOEzEQvCPxD5bvm8mLbDLKZA9ZHgcE&#10;Eexy99rtjJFfsr2Z5O9peyYDAoQE4mK13V3VXWV7e3c2mpwgROVsQ2eTKSVguRPKHhv6+PDmZk1J&#10;TMwKpp2Fhl4g0rvdyxfbztcwd63TAgJBEhvrzje0TcnXVRV5C4bFifNgMSldMCzhNhwrEViH7EZX&#10;8+l0VXUuCB8chxjx9L5P0l3hlxJ4+ihlhER0Q3G2VNZQ1qe8Vrstq4+B+VbxYQz2D1MYpiw2Hanu&#10;WWLkOahfqIziwUUn04Q7UzkpFYeiAdXMpj+p+dwyD0ULmhP9aFP8f7T8w+kQiBJ4dxtKLDN4R3tn&#10;LRrnQk32z+EEgmAOjep8rLF+bw9h2EV/CFn1WQZDpFb+HfLQEn3JUc6hRnIuhl9Gw+GcCMfD2/Vy&#10;s0EAx9Rqcftqtp7lRlXPmNE+xPQWnCE5aCgv84wDLkoHdnofUzFfDAqY+JrHMBrv8sQ0uVnOF6vl&#10;QD2UY5MrecZqm9fElH5tBUkXj0akoJg9ahiAuaTKJvSyS5QuGnr4J5DoI4rqZZcXDHsdCA7QUMY5&#10;2HRVpy1WZ5hUWo/AaVHzR+BQn6FQXvffgEdE6exsGsFGWRd+1z2dryPLvv7qQK87W/DkxKU8iGIN&#10;PtNyf8OXyv/gx32Bf//4u28AAAD//wMAUEsDBBQABgAIAAAAIQBSRexd3gAAAAwBAAAPAAAAZHJz&#10;L2Rvd25yZXYueG1sTI/BTsMwDIbvSLxDZCRuLEnHBi1NJzSJ45Do9gBpY9pC4lRNtpa3JzvBybb8&#10;6ffncrc4yy44hcGTArkSwJBabwbqFJyObw/PwELUZLT1hAp+MMCuur0pdWH8TB94qWPHUgiFQivo&#10;YxwLzkPbo9Nh5UektPv0k9MxjVPHzaTnFO4sz4TYcqcHShd6PeK+x/a7PjsF9mCi2ObDetNkh3lf&#10;n97X8QuVur9bXl+ARVziHwxX/aQOVXJq/JlMYFZBnkuZUAXZJtUrIOXjE7AmdSLLJfCq5P+fqH4B&#10;AAD//wMAUEsBAi0AFAAGAAgAAAAhALaDOJL+AAAA4QEAABMAAAAAAAAAAAAAAAAAAAAAAFtDb250&#10;ZW50X1R5cGVzXS54bWxQSwECLQAUAAYACAAAACEAOP0h/9YAAACUAQAACwAAAAAAAAAAAAAAAAAv&#10;AQAAX3JlbHMvLnJlbHNQSwECLQAUAAYACAAAACEAfOKiovkBAABABAAADgAAAAAAAAAAAAAAAAAu&#10;AgAAZHJzL2Uyb0RvYy54bWxQSwECLQAUAAYACAAAACEAUkXsXd4AAAAMAQAADwAAAAAAAAAAAAAA&#10;AABTBAAAZHJzL2Rvd25yZXYueG1sUEsFBgAAAAAEAAQA8wAAAF4FAAAAAA==&#10;" adj="-9151" strokecolor="#4472c4 [3204]" strokeweight=".5pt">
                <v:stroke endarrow="block" joinstyle="miter"/>
                <w10:wrap anchorx="page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36E9A4" wp14:editId="021D2A57">
                <wp:simplePos x="0" y="0"/>
                <wp:positionH relativeFrom="margin">
                  <wp:posOffset>752475</wp:posOffset>
                </wp:positionH>
                <wp:positionV relativeFrom="paragraph">
                  <wp:posOffset>11430</wp:posOffset>
                </wp:positionV>
                <wp:extent cx="5038725" cy="3143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3D610" w14:textId="77777777" w:rsidR="001B5B8B" w:rsidRDefault="001B5B8B" w:rsidP="001B5B8B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SLCN Screen completed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6E9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9.25pt;margin-top:.9pt;width:396.75pt;height:24.7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aQNwIAAHw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NpOr67HU0p4egbDydjtBEmudw21vmvAmoSjJxabEtk&#10;ix3Wznehp5DwmANVFatKqbgJUhBLZcmBYROVjzki+JsopUmT05vxNI3Ab3wB+nx/qxj/0ad3FYV4&#10;SmPOl9qD5dtt2xOyheKIPFnoJOQMX1WIu2bOPzOLmkFqcA78Ey5SASYDvUVJCfbX385DPLYSvZQ0&#10;qMGcup97ZgUl6pvGJn8eTiZBtHEzmd6OcGOvPdtrj97XS0CGhjhxhkczxHt1MqWF+hXHZRFeRRfT&#10;HN/OqT+ZS99NBo4bF4tFDEKZGubXemN4gA4dCXy+tK/Mmr6fHpXwCCe1suxdW7vYcFPDYu9BVrHn&#10;geCO1Z53lHhUTT+OYYau9zHq8tOY/wYAAP//AwBQSwMEFAAGAAgAAAAhAP0de6nbAAAACAEAAA8A&#10;AABkcnMvZG93bnJldi54bWxMj8FOwzAQRO9I/IO1lbhRJ0VFaYhTASpcOFEQ5228taPGdmS7afh7&#10;lhPcdjSj2XnNdnaDmCimPngF5bIAQb4LuvdGwefHy20FImX0GofgScE3Jdi211cN1jpc/DtN+2wE&#10;l/hUowKb81hLmTpLDtMyjOTZO4boMLOMRuqIFy53g1wVxb102Hv+YHGkZ0vdaX92CnZPZmO6CqPd&#10;Vbrvp/nr+GZelbpZzI8PIDLN+S8Mv/N5OrS86RDOXicxsC6rNUf5YAL2N+WK2Q4K1uUdyLaR/wHa&#10;HwAAAP//AwBQSwECLQAUAAYACAAAACEAtoM4kv4AAADhAQAAEwAAAAAAAAAAAAAAAAAAAAAAW0Nv&#10;bnRlbnRfVHlwZXNdLnhtbFBLAQItABQABgAIAAAAIQA4/SH/1gAAAJQBAAALAAAAAAAAAAAAAAAA&#10;AC8BAABfcmVscy8ucmVsc1BLAQItABQABgAIAAAAIQCn7laQNwIAAHwEAAAOAAAAAAAAAAAAAAAA&#10;AC4CAABkcnMvZTJvRG9jLnhtbFBLAQItABQABgAIAAAAIQD9HXup2wAAAAgBAAAPAAAAAAAAAAAA&#10;AAAAAJEEAABkcnMvZG93bnJldi54bWxQSwUGAAAAAAQABADzAAAAmQUAAAAA&#10;" fillcolor="white [3201]" strokeweight=".5pt">
                <v:textbox>
                  <w:txbxContent>
                    <w:p w14:paraId="3853D610" w14:textId="77777777" w:rsidR="001B5B8B" w:rsidRDefault="001B5B8B" w:rsidP="001B5B8B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SLCN Screen completed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CBA19" w14:textId="77777777" w:rsidR="001B5B8B" w:rsidRPr="008475AE" w:rsidRDefault="001B5B8B" w:rsidP="001B5B8B">
      <w:pPr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8C6F1" wp14:editId="33EDF0EC">
                <wp:simplePos x="0" y="0"/>
                <wp:positionH relativeFrom="margin">
                  <wp:posOffset>1057274</wp:posOffset>
                </wp:positionH>
                <wp:positionV relativeFrom="paragraph">
                  <wp:posOffset>73024</wp:posOffset>
                </wp:positionV>
                <wp:extent cx="426085" cy="295275"/>
                <wp:effectExtent l="38100" t="0" r="31115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08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D9F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83.25pt;margin-top:5.75pt;width:33.55pt;height:23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Hk3wEAABAEAAAOAAAAZHJzL2Uyb0RvYy54bWysU9uO0zAQfUfiHyy/06QRXZaq6Qp1uTwg&#10;qFj4AK8zTiz5prFp2r9n7KQBAUIC8TLyZc6ZOcfj3d3ZGnYCjNq7lq9XNWfgpO+061v+5fObZ7ec&#10;xSRcJ4x30PILRH63f/pkN4YtNH7wpgNkROLidgwtH1IK26qKcgAr4soHcHSpPFqRaIt91aEYid2a&#10;qqnrm2r02AX0EmKk0/vpku8Lv1Ig00elIiRmWk69pRKxxMccq/1ObHsUYdBybkP8QxdWaEdFF6p7&#10;kQT7ivoXKqsl+uhVWklvK6+UllA0kJp1/ZOah0EEKFrInBgWm+L/o5UfTkdkumt503DmhKU3ekgo&#10;dD8k9grRj+zgnSMfPTJKIb/GELcEO7gjzrsYjpjFnxVapowO72gUih0kkJ2L25fFbTgnJunweXNT&#10;3244k3TVvNw0LzaZvZpoMl3AmN6CtywvWh7ntpZ+phLi9D6mCXgFZLBxOSahzWvXsXQJJCyhFq43&#10;MNfJKVVWM/VfVuliYIJ/AkW+UJ9TmTKRcDDIToJmSUgJLq0XJsrOMKWNWYB1seCPwDk/Q6FM69+A&#10;F0Sp7F1awFY7j7+rns7XltWUf3Vg0p0tePTdpbxssYbGrrzJ/EXyXP+4L/DvH3n/DQAA//8DAFBL&#10;AwQUAAYACAAAACEAd8Dib+AAAAAJAQAADwAAAGRycy9kb3ducmV2LnhtbEyPzW7CMBCE75X6DtZW&#10;6q04gIhCGgf1hxzKAQlaVT068TYJxOsoNpC+fbenctodzWj222w12k6ccfCtIwXTSQQCqXKmpVrB&#10;x3vxkIDwQZPRnSNU8IMeVvntTaZT4y60w/M+1IJLyKdaQRNCn0rpqwat9hPXI7H37QarA8uhlmbQ&#10;Fy63nZxFUSytbokvNLrHlwar4/5kueWteF6uD9uvZPO6sZ9lYev10ip1fzc+PYIIOIb/MPzhMzrk&#10;zFS6ExkvOtZxvOAoL1OeHJjN5zGIUsEiiUDmmbz+IP8FAAD//wMAUEsBAi0AFAAGAAgAAAAhALaD&#10;OJL+AAAA4QEAABMAAAAAAAAAAAAAAAAAAAAAAFtDb250ZW50X1R5cGVzXS54bWxQSwECLQAUAAYA&#10;CAAAACEAOP0h/9YAAACUAQAACwAAAAAAAAAAAAAAAAAvAQAAX3JlbHMvLnJlbHNQSwECLQAUAAYA&#10;CAAAACEANR6h5N8BAAAQBAAADgAAAAAAAAAAAAAAAAAuAgAAZHJzL2Uyb0RvYy54bWxQSwECLQAU&#10;AAYACAAAACEAd8Dib+AAAAAJAQAADwAAAAAAAAAAAAAAAAA5BAAAZHJzL2Rvd25yZXYueG1sUEsF&#10;BgAAAAAEAAQA8wAAAEY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DCD9D4" wp14:editId="4A4052BF">
                <wp:simplePos x="0" y="0"/>
                <wp:positionH relativeFrom="margin">
                  <wp:posOffset>2992756</wp:posOffset>
                </wp:positionH>
                <wp:positionV relativeFrom="paragraph">
                  <wp:posOffset>82551</wp:posOffset>
                </wp:positionV>
                <wp:extent cx="45719" cy="285750"/>
                <wp:effectExtent l="57150" t="0" r="5016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EF06A" id="Straight Arrow Connector 21" o:spid="_x0000_s1026" type="#_x0000_t32" style="position:absolute;margin-left:235.65pt;margin-top:6.5pt;width:3.6pt;height:22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JU4gEAAA8EAAAOAAAAZHJzL2Uyb0RvYy54bWysU8uOEzEQvCPxD5bvZJKIsEuUyQpleRwQ&#10;RCx8gNfTzljyS+0mk/w9bU8yIEBIIC7W2O6qrir3bO5O3okjYLYxtHIxm0sBQcfOhkMrv3x+8+xW&#10;ikwqdMrFAK08Q5Z326dPNkNawzL20XWAgklCXg+plT1RWjdN1j14lWcxQeBLE9Er4i0emg7VwOze&#10;Ncv5/EUzROwSRg058+n9eCm3ld8Y0PTRmAwkXCtZG9UV6/pY1ma7UesDqtRbfZGh/kGFVzZw04nq&#10;XpESX9H+QuWtxpijoZmOvonGWA3VA7tZzH9y89CrBNULh5PTFFP+f7T6w3GPwnatXC6kCMrzGz0Q&#10;KnvoSbxCjIPYxRA4x4iCSzivIeU1w3Zhj5ddTnss5k8GvTDOpnc8CjUONihONe3zlDacSGg+fL66&#10;WbyUQvPN8nZ1s6qP0YwshS1hprcQvSgfrcwXVZOcsYM6vs/EOhh4BRSwC2UlZd3r0Ak6J/ZFaFU4&#10;OCgmuLyUNMXMKL9+0dnBCP8EhmNhmWObOpCwcyiOikdJaQ2BahyViasLzFjnJuC8JvBH4KW+QKEO&#10;69+AJ0TtHANNYG9DxN91p9NVshnrrwmMvksEj7E714et0fDU1awuf0gZ6x/3Ff79P95+AwAA//8D&#10;AFBLAwQUAAYACAAAACEA7nFPMuEAAAAJAQAADwAAAGRycy9kb3ducmV2LnhtbEyPTU/CQBCG7yb8&#10;h82YeJMtAlJKt8QPeoCDiWgMx213bIvd2aa7QP33jic9Tt43zzxvuh5sK87Y+8aRgsk4AoFUOtNQ&#10;peD9Lb+NQfigyejWESr4Rg/rbHSV6sS4C73ieR8qwRDyiVZQh9AlUvqyRqv92HVInH263urAZ19J&#10;0+sLw20r76LoXlrdEH+odYdPNZZf+5NlyjZ/XG6OL4d497yzH0Vuq83SKnVzPTysQAQcwl8ZfvVZ&#10;HTJ2KtyJjBetgtliMuUqB1PexIXZIp6DKBTM4whklsr/C7IfAAAA//8DAFBLAQItABQABgAIAAAA&#10;IQC2gziS/gAAAOEBAAATAAAAAAAAAAAAAAAAAAAAAABbQ29udGVudF9UeXBlc10ueG1sUEsBAi0A&#10;FAAGAAgAAAAhADj9If/WAAAAlAEAAAsAAAAAAAAAAAAAAAAALwEAAF9yZWxzLy5yZWxzUEsBAi0A&#10;FAAGAAgAAAAhAIfW4lTiAQAADwQAAA4AAAAAAAAAAAAAAAAALgIAAGRycy9lMm9Eb2MueG1sUEsB&#10;Ai0AFAAGAAgAAAAhAO5xTzLhAAAACQEAAA8AAAAAAAAAAAAAAAAAPAQAAGRycy9kb3ducmV2Lnht&#10;bFBLBQYAAAAABAAEAPMAAABK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C87AFD" wp14:editId="20B33F08">
                <wp:simplePos x="0" y="0"/>
                <wp:positionH relativeFrom="column">
                  <wp:posOffset>4371975</wp:posOffset>
                </wp:positionH>
                <wp:positionV relativeFrom="paragraph">
                  <wp:posOffset>73025</wp:posOffset>
                </wp:positionV>
                <wp:extent cx="495300" cy="295275"/>
                <wp:effectExtent l="0" t="0" r="76200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4B64D" id="Straight Arrow Connector 20" o:spid="_x0000_s1026" type="#_x0000_t32" style="position:absolute;margin-left:344.25pt;margin-top:5.75pt;width:39pt;height:23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xM2AEAAAYEAAAOAAAAZHJzL2Uyb0RvYy54bWysU9uO0zAQfUfiHyy/06SFAhs1XaEu8IKg&#10;YuEDvI7dWPJN46FJ/56xk2YRICQQL5PYnjNzzvF4dzs6y84Kkgm+5etVzZnyMnTGn1r+9cu7Z685&#10;Syh8J2zwquUXlfjt/umT3RAbtQl9sJ0CRkV8aobY8h4xNlWVZK+cSKsQladDHcAJpCWcqg7EQNWd&#10;rTZ1/bIaAnQRglQp0e7ddMj3pb7WSuInrZNCZltO3LBEKPEhx2q/E80JROyNnGmIf2DhhPHUdCl1&#10;J1Cwb2B+KeWMhJCCxpUMrgpaG6mKBlKzrn9Sc9+LqIoWMifFxab0/8rKj+cjMNO1fEP2eOHoju4R&#10;hDn1yN4AhIEdgvfkYwBGKeTXEFNDsIM/wrxK8QhZ/KjB5S/JYmPx+LJ4rEZkkjZf3Gyf19RK0tHm&#10;Zrt5tc01q0dwhITvVXAs/7Q8zWQWFuviszh/SDgBr4Dc2focURj71ncML5HkIBjhT1bNfXJKlTVM&#10;rMsfXqya4J+VJjeI59SmzKE6WGBnQRMkpFQe10slys4wbaxdgHXh90fgnJ+hqszo34AXROkcPC5g&#10;Z3yA33XH8UpZT/lXBybd2YKH0F3KfRZraNjKncwPI0/zj+sCf3y+++8AAAD//wMAUEsDBBQABgAI&#10;AAAAIQBp7Hnk3QAAAAkBAAAPAAAAZHJzL2Rvd25yZXYueG1sTI9BT8MwDIXvSPyHyEjcWLpJK13X&#10;dEJI7AhicIBb1nhJtcapmqwt/HrMCU629Z6ev1ftZt+JEYfYBlKwXGQgkJpgWrIK3t+e7goQMWky&#10;uguECr4wwq6+vqp0acJErzgekhUcQrHUClxKfSllbBx6HRehR2LtFAavE5+DlWbQE4f7Tq6yLJde&#10;t8QfnO7x0WFzPly8ghf7MfoV7Vt52nx+7+2zObspKXV7Mz9sQSSc058ZfvEZHWpmOoYLmSg6BXlR&#10;rNnKwpInG+7znJejgnWRgawr+b9B/QMAAP//AwBQSwECLQAUAAYACAAAACEAtoM4kv4AAADhAQAA&#10;EwAAAAAAAAAAAAAAAAAAAAAAW0NvbnRlbnRfVHlwZXNdLnhtbFBLAQItABQABgAIAAAAIQA4/SH/&#10;1gAAAJQBAAALAAAAAAAAAAAAAAAAAC8BAABfcmVscy8ucmVsc1BLAQItABQABgAIAAAAIQD8vbxM&#10;2AEAAAYEAAAOAAAAAAAAAAAAAAAAAC4CAABkcnMvZTJvRG9jLnhtbFBLAQItABQABgAIAAAAIQBp&#10;7Hnk3QAAAAk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</w:p>
    <w:p w14:paraId="33FBFDE4" w14:textId="77777777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E4AB2C9" wp14:editId="1785E0FD">
                <wp:simplePos x="0" y="0"/>
                <wp:positionH relativeFrom="margin">
                  <wp:posOffset>4191000</wp:posOffset>
                </wp:positionH>
                <wp:positionV relativeFrom="paragraph">
                  <wp:posOffset>85090</wp:posOffset>
                </wp:positionV>
                <wp:extent cx="2057400" cy="3143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14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8AA76" w14:textId="7D6E63AF" w:rsidR="001B5B8B" w:rsidRPr="004E58A1" w:rsidRDefault="001B5B8B" w:rsidP="001B5B8B">
                            <w:pPr>
                              <w:jc w:val="center"/>
                            </w:pPr>
                            <w:r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SLCN area scored </w:t>
                            </w:r>
                            <w:r w:rsidR="00AB61B7"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AB2C9" id="Text Box 7" o:spid="_x0000_s1027" type="#_x0000_t202" style="position:absolute;margin-left:330pt;margin-top:6.7pt;width:162pt;height:24.7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nNOQIAAIQEAAAOAAAAZHJzL2Uyb0RvYy54bWysVE1v2zAMvQ/YfxB0X+x8tZsRp8hSZBgQ&#10;tAXSoWdFlmNhsqhJSuzs14+SnY+2Ow3zQab06CfykfTsrq0VOQjrJOicDgcpJUJzKKTe5fTH8+rT&#10;Z0qcZ7pgCrTI6VE4ejf/+GHWmEyMoAJVCEuQRLusMTmtvDdZkjheiZq5ARihESzB1szj1u6SwrIG&#10;2WuVjNL0JmnAFsYCF87h6X0H0nnkL0vB/WNZOuGJyinG5uNq47oNazKfsWxnmakk78Ng/xBFzaTG&#10;S89U98wzsrfyHVUtuQUHpR9wqBMoS8lFzAGzGaZvstlUzIiYC4rjzFkm9/9o+cNhY54s8e1XaLGA&#10;QZDGuMzhYcinLW0d3hgpQRwlPJ5lE60nHA9H6fR2kiLEERsPJ+PRNNAkl6+Ndf6bgJoEI6cWyxLV&#10;Yoe1853rySVc5kDJYiWVihu72y6VJQeGJVytUnx69lduSpMmpzfjaRqZX2GB+0yxVYz/fM+A0SqN&#10;QV+SD5Zvty2RxZUwWyiOqJeFrpWc4SuJ9Gvm/BOz2DuoA86Df8SlVIAxQW9RUoH9/bfz4I8lRZSS&#10;Bnsxp+7XnllBifqusdhfhpNJaN64mUxvR7ix18j2GtH7egmo1RAnz/BoBn+vTmZpoX7BsVmEWxFi&#10;muPdOfUnc+m7CcGx42KxiE7Yrob5td4YHqhDZYKsz+0Ls6avq8eOeIBT17LsTXk73/ClhsXeQylj&#10;7YPOnaq9/NjqsXv6sQyzdL2PXpefx/wPAAAA//8DAFBLAwQUAAYACAAAACEAPdqmtN4AAAAJAQAA&#10;DwAAAGRycy9kb3ducmV2LnhtbEyPwU7DMBBE70j8g7WVuFG7pYqSNE6FEBzgREsRHN14m0SN11Hs&#10;puHvWU70uPNGszPFZnKdGHEIrScNi7kCgVR521KtYf/xcp+CCNGQNZ0n1PCDATbl7U1hcusvtMVx&#10;F2vBIRRyo6GJsc+lDFWDzoS575GYHf3gTORzqKUdzIXDXSeXSiXSmZb4Q2N6fGqwOu3OTsPz23h8&#10;H7/tftvHNH39zFT8Wpy0vptNj2sQEaf4b4a/+lwdSu508GeyQXQakkTxlsjgYQWCDVm6YuHAZJmB&#10;LAt5vaD8BQAA//8DAFBLAQItABQABgAIAAAAIQC2gziS/gAAAOEBAAATAAAAAAAAAAAAAAAAAAAA&#10;AABbQ29udGVudF9UeXBlc10ueG1sUEsBAi0AFAAGAAgAAAAhADj9If/WAAAAlAEAAAsAAAAAAAAA&#10;AAAAAAAALwEAAF9yZWxzLy5yZWxzUEsBAi0AFAAGAAgAAAAhALsOWc05AgAAhAQAAA4AAAAAAAAA&#10;AAAAAAAALgIAAGRycy9lMm9Eb2MueG1sUEsBAi0AFAAGAAgAAAAhAD3aprTeAAAACQEAAA8AAAAA&#10;AAAAAAAAAAAAkwQAAGRycy9kb3ducmV2LnhtbFBLBQYAAAAABAAEAPMAAACeBQAAAAA=&#10;" fillcolor="red" strokeweight=".5pt">
                <v:textbox>
                  <w:txbxContent>
                    <w:p w14:paraId="7848AA76" w14:textId="7D6E63AF" w:rsidR="001B5B8B" w:rsidRPr="004E58A1" w:rsidRDefault="001B5B8B" w:rsidP="001B5B8B">
                      <w:pPr>
                        <w:jc w:val="center"/>
                      </w:pPr>
                      <w:r w:rsidRPr="004E58A1">
                        <w:rPr>
                          <w:rFonts w:ascii="Arial" w:eastAsia="Arial" w:hAnsi="Arial" w:cs="Arial"/>
                          <w:color w:val="000000"/>
                        </w:rPr>
                        <w:t xml:space="preserve">SLCN area scored </w:t>
                      </w:r>
                      <w:r w:rsidR="00AB61B7" w:rsidRPr="004E58A1">
                        <w:rPr>
                          <w:rFonts w:ascii="Arial" w:eastAsia="Arial" w:hAnsi="Arial" w:cs="Arial"/>
                          <w:color w:val="000000"/>
                        </w:rPr>
                        <w:t>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AD9D35A" wp14:editId="0614FD8A">
                <wp:simplePos x="0" y="0"/>
                <wp:positionH relativeFrom="margin">
                  <wp:posOffset>1936115</wp:posOffset>
                </wp:positionH>
                <wp:positionV relativeFrom="paragraph">
                  <wp:posOffset>94615</wp:posOffset>
                </wp:positionV>
                <wp:extent cx="2057400" cy="3143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91E62" w14:textId="3497865A" w:rsidR="001B5B8B" w:rsidRDefault="001B5B8B" w:rsidP="001B5B8B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SLCN area scored </w:t>
                            </w:r>
                            <w:r w:rsidR="00AB61B7"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9D35A" id="Text Box 8" o:spid="_x0000_s1028" type="#_x0000_t202" style="position:absolute;margin-left:152.45pt;margin-top:7.45pt;width:162pt;height:24.7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jGWOgIAAIQEAAAOAAAAZHJzL2Uyb0RvYy54bWysVEtv2zAMvg/YfxB0X+y82s2IU2QpMgwI&#10;2gLp0LMsS7ExWdQkJXb260fJebXdadhFJkXqI/mR9OyuaxTZC+tq0DkdDlJKhOZQ1nqb0x/Pq0+f&#10;KXGe6ZIp0CKnB+Ho3fzjh1lrMjGCClQpLEEQ7bLW5LTy3mRJ4nglGuYGYIRGowTbMI+q3SalZS2i&#10;NyoZpelN0oItjQUunMPb+95I5xFfSsH9o5ROeKJyirn5eNp4FuFM5jOWbS0zVc2PabB/yKJhtcag&#10;Z6h75hnZ2fodVFNzCw6kH3BoEpCy5iLWgNUM0zfVbCpmRKwFyXHmTJP7f7D8Yb8xT5b47it02MBA&#10;SGtc5vAy1NNJ24QvZkrQjhQezrSJzhOOl6N0ejtJ0cTRNh5OxqNpgEkur411/puAhgQhpxbbEtli&#10;+7XzvevJJQRzoOpyVSsVFbstlsqSPcMWrlbLFCP1T165KU3anN6Mp2lEfmUL2GeIQjH+8z0CZqs0&#10;Jn0pPki+KzpSl1jjiZgCygPyZaEfJWf4qkb4NXP+iVmcHeQB98E/4iEVYE5wlCipwP7+233wx5ai&#10;lZIWZzGn7teOWUGJ+q6x2V+Gk0kY3qhMprcjVOy1pbi26F2zBORqiJtneBSDv1cnUVpoXnBtFiEq&#10;mpjmGDun/iQufb8huHZcLBbRCcfVML/WG8MDdOhMoPW5e2HWHPvqcSIe4DS1LHvT3t43vNSw2HmQ&#10;dex94Lln9Ug/jnqcnuNahl261qPX5ecx/wMAAP//AwBQSwMEFAAGAAgAAAAhACvj4SrdAAAACQEA&#10;AA8AAABkcnMvZG93bnJldi54bWxMj0FPwzAMhe9I/IfISNxYuq2qRmk6IQS7wIUNCY5eY9pqjVOa&#10;dCv/Hu80Tn7We3r+XKwn16kjDaH1bGA+S0ARV962XBv42L3crUCFiGyx80wGfinAury+KjC3/sTv&#10;dNzGWkkJhxwNNDH2udahashhmPmeWLxvPziMsg61tgOepNx1epEkmXbYslxosKenhqrDdnQGvuaf&#10;u81PfBvTwxTqzfOUveISjbm9mR4fQEWa4iUMZ3xBh1KY9n5kG1RnYJmk9xIV4zwlkC1WIvYi0hR0&#10;Wej/H5R/AAAA//8DAFBLAQItABQABgAIAAAAIQC2gziS/gAAAOEBAAATAAAAAAAAAAAAAAAAAAAA&#10;AABbQ29udGVudF9UeXBlc10ueG1sUEsBAi0AFAAGAAgAAAAhADj9If/WAAAAlAEAAAsAAAAAAAAA&#10;AAAAAAAALwEAAF9yZWxzLy5yZWxzUEsBAi0AFAAGAAgAAAAhAAnWMZY6AgAAhAQAAA4AAAAAAAAA&#10;AAAAAAAALgIAAGRycy9lMm9Eb2MueG1sUEsBAi0AFAAGAAgAAAAhACvj4SrdAAAACQEAAA8AAAAA&#10;AAAAAAAAAAAAlAQAAGRycy9kb3ducmV2LnhtbFBLBQYAAAAABAAEAPMAAACeBQAAAAA=&#10;" fillcolor="#ffc000" strokeweight=".5pt">
                <v:textbox>
                  <w:txbxContent>
                    <w:p w14:paraId="70991E62" w14:textId="3497865A" w:rsidR="001B5B8B" w:rsidRDefault="001B5B8B" w:rsidP="001B5B8B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SLCN area scored </w:t>
                      </w:r>
                      <w:r w:rsidR="00AB61B7" w:rsidRPr="004E58A1">
                        <w:rPr>
                          <w:rFonts w:ascii="Arial" w:eastAsia="Arial" w:hAnsi="Arial" w:cs="Arial"/>
                          <w:color w:val="000000"/>
                        </w:rPr>
                        <w:t>amber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48E25AF" wp14:editId="6E4F5060">
                <wp:simplePos x="0" y="0"/>
                <wp:positionH relativeFrom="margin">
                  <wp:posOffset>-323850</wp:posOffset>
                </wp:positionH>
                <wp:positionV relativeFrom="paragraph">
                  <wp:posOffset>85090</wp:posOffset>
                </wp:positionV>
                <wp:extent cx="205740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04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44CCB" w14:textId="7D887059" w:rsidR="001B5B8B" w:rsidRPr="004E58A1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SLCN area scored </w:t>
                            </w:r>
                            <w:r w:rsidR="00AB61B7" w:rsidRPr="004E58A1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green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E25AF" id="Text Box 9" o:spid="_x0000_s1029" type="#_x0000_t202" style="position:absolute;margin-left:-25.5pt;margin-top:6.7pt;width:162pt;height:24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YfOQIAAIQEAAAOAAAAZHJzL2Uyb0RvYy54bWysVE1v2zAMvQ/YfxB0X+ykST+MOEWaIsOA&#10;oC2QDj3Lshwbk0VNUmJnv36UbCdZu9Owi0Lq0U/kI5n5fVtLchDGVqBSOh7FlAjFIa/ULqXfX9df&#10;bimxjqmcSVAipUdh6f3i86d5oxMxgRJkLgxBEmWTRqe0dE4nUWR5KWpmR6CFQrAAUzOHrtlFuWEN&#10;stcymsTxddSAybUBLqzF28cOpIvAXxSCu+eisMIRmVLMzYXThDPzZ7SYs2RnmC4r3qfB/iGLmlUK&#10;Hz1RPTLHyN5UH6jqihuwULgRhzqCoqi4CDVgNeP4XTXbkmkRakFxrD7JZP8fLX86bPWLIa59gBYb&#10;6AVptE0sXvp62sLU/hczJYijhMeTbKJ1hOPlJJ7dTGOEOGJX8fQWbaSJzl9rY91XATXxRkoNtiWo&#10;xQ4b67rQIcQ/ZkFW+bqSMjhml62kIQfmWxg/xLOB/Y8wqUiT0usrRD9QeO4TRSYZ/9Hnd8GA2UqF&#10;SZ+L95Zrs5ZUOZY1CJNBfkS9DHSjZDVfV0i/Yda9MIOzgzrgPrhnPAoJmBP0FiUlmF9/u/fx2FJE&#10;KWlwFlNqf+6ZEZTIbwqbfTeeTv3wBmc6u5mgYy6R7BJR+3oFqNUYN0/zYPp4JwezMFC/4dos/asI&#10;McXx7ZS6wVy5bkNw7bhYLkMQjqtmbqO2mntqr7GX9bV9Y0b3fXU4EU8wTC1L3rW3i/VfKljuHRRV&#10;6L3XuVO1lx9HPUxPv5Z+ly79EHX+81j8BgAA//8DAFBLAwQUAAYACAAAACEARXpxcOAAAAAJAQAA&#10;DwAAAGRycy9kb3ducmV2LnhtbEyPQU/CQBCF7yb+h82YeDGwLSCQ2i0xBmM8YCIQz0N3bCvd2aa7&#10;QP33jic9znsvb76XrwbXqjP1ofFsIB0noIhLbxuuDOx3z6MlqBCRLbaeycA3BVgV11c5ZtZf+J3O&#10;21gpKeGQoYE6xi7TOpQ1OQxj3xGL9+l7h1HOvtK2x4uUu1ZPkmSuHTYsH2rs6Kmm8rg9OQPDiwtf&#10;x51vXtebxd3y423fBb025vZmeHwAFWmIf2H4xRd0KITp4E9sg2oNjO5T2RLFmM5ASWCymIpwMDBP&#10;Z6CLXP9fUPwAAAD//wMAUEsBAi0AFAAGAAgAAAAhALaDOJL+AAAA4QEAABMAAAAAAAAAAAAAAAAA&#10;AAAAAFtDb250ZW50X1R5cGVzXS54bWxQSwECLQAUAAYACAAAACEAOP0h/9YAAACUAQAACwAAAAAA&#10;AAAAAAAAAAAvAQAAX3JlbHMvLnJlbHNQSwECLQAUAAYACAAAACEAKngWHzkCAACEBAAADgAAAAAA&#10;AAAAAAAAAAAuAgAAZHJzL2Uyb0RvYy54bWxQSwECLQAUAAYACAAAACEARXpxcOAAAAAJAQAADwAA&#10;AAAAAAAAAAAAAACTBAAAZHJzL2Rvd25yZXYueG1sUEsFBgAAAAAEAAQA8wAAAKAFAAAAAA==&#10;" fillcolor="#00b050" strokeweight=".5pt">
                <v:textbox>
                  <w:txbxContent>
                    <w:p w14:paraId="63344CCB" w14:textId="7D887059" w:rsidR="001B5B8B" w:rsidRPr="004E58A1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E58A1">
                        <w:rPr>
                          <w:rFonts w:ascii="Arial" w:eastAsia="Arial" w:hAnsi="Arial" w:cs="Arial"/>
                          <w:color w:val="000000"/>
                        </w:rPr>
                        <w:t xml:space="preserve">SLCN area scored </w:t>
                      </w:r>
                      <w:r w:rsidR="00AB61B7" w:rsidRPr="004E58A1">
                        <w:rPr>
                          <w:rFonts w:ascii="Arial" w:eastAsia="Arial" w:hAnsi="Arial" w:cs="Arial"/>
                          <w:color w:val="000000"/>
                        </w:rPr>
                        <w:t>green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47DF21" w14:textId="77777777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59A8F" wp14:editId="73CB6A62">
                <wp:simplePos x="0" y="0"/>
                <wp:positionH relativeFrom="column">
                  <wp:posOffset>5345430</wp:posOffset>
                </wp:positionH>
                <wp:positionV relativeFrom="paragraph">
                  <wp:posOffset>112395</wp:posOffset>
                </wp:positionV>
                <wp:extent cx="45719" cy="209550"/>
                <wp:effectExtent l="38100" t="0" r="69215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5FD52" id="Straight Arrow Connector 27" o:spid="_x0000_s1026" type="#_x0000_t32" style="position:absolute;margin-left:420.9pt;margin-top:8.85pt;width:3.6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Kg2gEAAAUEAAAOAAAAZHJzL2Uyb0RvYy54bWysU9uO0zAQfUfiHyy/0yQVZdmo6Qp1gRcE&#10;FQsf4HXGiSXfNDZN+/eMnTaLACGBeJnE9pyZc47H27uTNewIGLV3HW9WNWfgpO+1Gzr+9cu7F685&#10;i0m4XhjvoONniPxu9/zZdgotrP3oTQ/IqIiL7RQ6PqYU2qqKcgQr4soHcHSoPFqRaIlD1aOYqLo1&#10;1bquX1WTxz6glxAj7d7Ph3xX6isFMn1SKkJipuPELZWIJT7mWO22oh1QhFHLCw3xDyys0I6aLqXu&#10;RRLsG+pfSlkt0Uev0kp6W3mltISigdQ09U9qHkYRoGghc2JYbIr/r6z8eDwg033H1zecOWHpjh4S&#10;Cj2Mib1B9BPbe+fIR4+MUsivKcSWYHt3wMsqhgNm8SeFNn9JFjsVj8+Lx3BKTNLmy81Nc8uZpJN1&#10;fbvZlCuonrABY3oP3rL80/F44bKQaIrN4vghJupOwCsgNzYuxyS0eet6ls6B1CTUwg0GMnVKzylV&#10;ljCTLn/pbGCGfwZFZhDNuU0ZQ9gbZEdBAySkBJeapRJlZ5jSxizAuvD7I/CSn6FQRvRvwAuidPYu&#10;LWCrncffdU+nK2U1518dmHVnCx59fy7XWayhWSteXd5FHuYf1wX+9Hp33wEAAP//AwBQSwMEFAAG&#10;AAgAAAAhAAe5grHeAAAACQEAAA8AAABkcnMvZG93bnJldi54bWxMj8FOwzAQRO9I/IO1SNyo06qQ&#10;NMSpEBI9gigc4ObGWztqvI5iNwl8PcsJjqMZzbyptrPvxIhDbAMpWC4yEEhNMC1ZBe9vTzcFiJg0&#10;Gd0FQgVfGGFbX15UujRholcc98kKLqFYagUupb6UMjYOvY6L0COxdwyD14nlYKUZ9MTlvpOrLLuT&#10;XrfEC073+OiwOe3PXsGL/Rj9inatPG4+v3f22ZzclJS6vpof7kEknNNfGH7xGR1qZjqEM5koOgXF&#10;esnoiY08B8GBYr3hcwcFt1kOsq7k/wf1DwAAAP//AwBQSwECLQAUAAYACAAAACEAtoM4kv4AAADh&#10;AQAAEwAAAAAAAAAAAAAAAAAAAAAAW0NvbnRlbnRfVHlwZXNdLnhtbFBLAQItABQABgAIAAAAIQA4&#10;/SH/1gAAAJQBAAALAAAAAAAAAAAAAAAAAC8BAABfcmVscy8ucmVsc1BLAQItABQABgAIAAAAIQBl&#10;R/Kg2gEAAAUEAAAOAAAAAAAAAAAAAAAAAC4CAABkcnMvZTJvRG9jLnhtbFBLAQItABQABgAIAAAA&#10;IQAHuYKx3gAAAAk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51082" wp14:editId="5DBD2703">
                <wp:simplePos x="0" y="0"/>
                <wp:positionH relativeFrom="margin">
                  <wp:posOffset>2876549</wp:posOffset>
                </wp:positionH>
                <wp:positionV relativeFrom="paragraph">
                  <wp:posOffset>140970</wp:posOffset>
                </wp:positionV>
                <wp:extent cx="45719" cy="247650"/>
                <wp:effectExtent l="57150" t="0" r="5016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0365B" id="Straight Arrow Connector 23" o:spid="_x0000_s1026" type="#_x0000_t32" style="position:absolute;margin-left:226.5pt;margin-top:11.1pt;width:3.6pt;height:1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Sk4QEAAA8EAAAOAAAAZHJzL2Uyb0RvYy54bWysU8uOEzEQvCPxD5bvZJKwD4gyWaEsjwOC&#10;iIUP8HraGUt+qd1kkr+n7UkGBAgJxMUa213VVeWe9d3RO3EAzDaGVi5mcykg6NjZsG/ll89vnr2Q&#10;IpMKnXIxQCtPkOXd5umT9ZBWsIx9dB2gYJKQV0NqZU+UVk2TdQ9e5VlMEPjSRPSKeIv7pkM1MLt3&#10;zXI+v2mGiF3CqCFnPr0fL+Wm8hsDmj4ak4GEayVro7piXR/L2mzWarVHlXqrzzLUP6jwygZuOlHd&#10;K1LiK9pfqLzVGHM0NNPRN9EYq6F6YDeL+U9uHnqVoHrhcHKaYsr/j1Z/OOxQ2K6Vy+dSBOX5jR4I&#10;ld33JF4hxkFsYwicY0TBJZzXkPKKYduww/Mupx0W80eDXhhn0zsehRoHGxTHmvZpShuOJDQfXl3f&#10;Ll5KoflmeXV7c10foxlZClvCTG8helE+WpnPqiY5Ywd1eJ+JdTDwAihgF8pKyrrXoRN0SuyL0Kqw&#10;d1BMcHkpaYqZUX79opODEf4JDMfCMsc2dSBh61AcFI+S0hoCLSYmri4wY52bgPOawB+B5/oChTqs&#10;fwOeELVzDDSBvQ0Rf9edjhfJZqy/JDD6LhE8xu5UH7ZGw1NXszr/IWWsf9xX+Pf/ePMNAAD//wMA&#10;UEsDBBQABgAIAAAAIQAI/hpY4QAAAAkBAAAPAAAAZHJzL2Rvd25yZXYueG1sTI9NT8MwDIbvSPyH&#10;yEjcWLowqq00nfhYD+yAxECIY9qYttA4VZNt5d/PnOBmy68eP2++nlwvDjiGzpOG+SwBgVR721Gj&#10;4e21vFqCCNGQNb0n1PCDAdbF+VluMuuP9IKHXWwEQyhkRkMb45BJGeoWnQkzPyDx7dOPzkRex0ba&#10;0RwZ7nqpkiSVznTEH1oz4EOL9fdu75jyVN6vNl/PH8vt49a9V6VrNiun9eXFdHcLIuIU/8Lwq8/q&#10;ULBT5fdkg+g1LG6uuUvUoJQCwYFFmvBQaUjnCmSRy/8NihMAAAD//wMAUEsBAi0AFAAGAAgAAAAh&#10;ALaDOJL+AAAA4QEAABMAAAAAAAAAAAAAAAAAAAAAAFtDb250ZW50X1R5cGVzXS54bWxQSwECLQAU&#10;AAYACAAAACEAOP0h/9YAAACUAQAACwAAAAAAAAAAAAAAAAAvAQAAX3JlbHMvLnJlbHNQSwECLQAU&#10;AAYACAAAACEAeK7UpOEBAAAPBAAADgAAAAAAAAAAAAAAAAAuAgAAZHJzL2Uyb0RvYy54bWxQSwEC&#10;LQAUAAYACAAAACEACP4aWOEAAAAJAQAADwAAAAAAAAAAAAAAAAA7BAAAZHJzL2Rvd25yZXYueG1s&#10;UEsFBgAAAAAEAAQA8wAAAEk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147E3E3" w14:textId="77777777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153E7BC" wp14:editId="3C8E9035">
                <wp:simplePos x="0" y="0"/>
                <wp:positionH relativeFrom="margin">
                  <wp:posOffset>4381391</wp:posOffset>
                </wp:positionH>
                <wp:positionV relativeFrom="paragraph">
                  <wp:posOffset>46990</wp:posOffset>
                </wp:positionV>
                <wp:extent cx="2152650" cy="7334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7FDD8" w14:textId="0DA639D3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Which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61B7"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red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area has highest 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Total Impact Score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This is the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area to focus your targeted intervention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E7BC" id="Text Box 10" o:spid="_x0000_s1030" type="#_x0000_t202" style="position:absolute;margin-left:345pt;margin-top:3.7pt;width:169.5pt;height:57.7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lpOgIAAIMEAAAOAAAAZHJzL2Uyb0RvYy54bWysVE1v2zAMvQ/YfxB0X5w4H+2MOEWWIsOA&#10;oi2QDj0rshwLk0VNUmJnv36U7Hys3WnYRaZE6ol8fPT8rq0VOQjrJOicjgZDSoTmUEi9y+n3l/Wn&#10;W0qcZ7pgCrTI6VE4erf4+GHemEykUIEqhCUIol3WmJxW3pssSRyvRM3cAIzQ6CzB1szj1u6SwrIG&#10;0WuVpMPhLGnAFsYCF87h6X3npIuIX5aC+6eydMITlVPMzcfVxnUb1mQxZ9nOMlNJ3qfB/iGLmkmN&#10;j56h7plnZG/lO6hacgsOSj/gUCdQlpKLWANWMxq+qWZTMSNiLUiOM2ea3P+D5Y+HjXm2xLdfoMUG&#10;BkIa4zKHh6GetrR1+GKmBP1I4fFMm2g94XiYjqbpbIoujr6b8XiSTgNMcrltrPNfBdQkGDm12JbI&#10;Fjs8ON+FnkLCYw6ULNZSqbgJUhArZcmBYROVjzki+B9RSpMmp7MxpvEOIUCf728V4z/69K4QEE9p&#10;zPlSe7B8u22JLHI6OfGyheKIdFnolOQMX0uEf2DOPzOL0kEacBz8Ey6lAswJeouSCuyvv52HeOwo&#10;eilpUIo5dT/3zApK1DeNvf48mkyCduNmMr1JcWOvPdtrj97XK0CiRjh4hkczxHt1MksL9StOzTK8&#10;ii6mOb6dU38yV74bEJw6LpbLGIRqNcw/6I3hATpwHGh9aV+ZNX1bPQriEU6iZdmb7nax4aaG5d5D&#10;KWPrA88dqz39qPQonn4qwyhd72PU5d+x+A0AAP//AwBQSwMEFAAGAAgAAAAhACmPqFncAAAACgEA&#10;AA8AAABkcnMvZG93bnJldi54bWxMj8FOwzAQRO9I/IO1SNyoTYRKEuJUgAoXThTE2Y23tkW8jmw3&#10;DX+Pe4Lb7s5o9k23WfzIZozJBZJwuxLAkIagHRkJnx8vNzWwlBVpNQZCCT+YYNNfXnSq1eFE7zjv&#10;smElhFKrJNicp5bzNFj0Kq3ChFS0Q4he5bJGw3VUpxLuR14JseZeOSofrJrw2eLwvTt6Cdsn05ih&#10;VtFua+3cvHwd3syrlNdXy+MDsIxL/jPDGb+gQ1+Y9uFIOrFRwroRpUuWcH8H7KyLqimHfZmqqgHe&#10;d/x/hf4XAAD//wMAUEsBAi0AFAAGAAgAAAAhALaDOJL+AAAA4QEAABMAAAAAAAAAAAAAAAAAAAAA&#10;AFtDb250ZW50X1R5cGVzXS54bWxQSwECLQAUAAYACAAAACEAOP0h/9YAAACUAQAACwAAAAAAAAAA&#10;AAAAAAAvAQAAX3JlbHMvLnJlbHNQSwECLQAUAAYACAAAACEARziZaToCAACDBAAADgAAAAAAAAAA&#10;AAAAAAAuAgAAZHJzL2Uyb0RvYy54bWxQSwECLQAUAAYACAAAACEAKY+oWdwAAAAKAQAADwAAAAAA&#10;AAAAAAAAAACUBAAAZHJzL2Rvd25yZXYueG1sUEsFBgAAAAAEAAQA8wAAAJ0FAAAAAA==&#10;" fillcolor="white [3201]" strokeweight=".5pt">
                <v:textbox>
                  <w:txbxContent>
                    <w:p w14:paraId="1E07FDD8" w14:textId="0DA639D3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Which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B61B7"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red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area has highest 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Total Impact Score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?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This is the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area to focus your targeted intervention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E7816" wp14:editId="443F0D3B">
                <wp:simplePos x="0" y="0"/>
                <wp:positionH relativeFrom="margin">
                  <wp:posOffset>3695700</wp:posOffset>
                </wp:positionH>
                <wp:positionV relativeFrom="paragraph">
                  <wp:posOffset>184785</wp:posOffset>
                </wp:positionV>
                <wp:extent cx="419100" cy="2381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7C774" w14:textId="77777777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E7816" id="Text Box 16" o:spid="_x0000_s1031" type="#_x0000_t202" style="position:absolute;margin-left:291pt;margin-top:14.55pt;width:33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zqOQIAAIIEAAAOAAAAZHJzL2Uyb0RvYy54bWysVEtv2zAMvg/YfxB0X2ynSdcGcYosRYYB&#10;RVsgHXpWZCkWJouapMTOfv0oxXm022nYReZLn8iPpKd3XaPJTjivwJS0GOSUCMOhUmZT0u8vy083&#10;lPjATMU0GFHSvfD0bvbxw7S1EzGEGnQlHEEQ4yetLWkdgp1kmee1aJgfgBUGnRJcwwKqbpNVjrWI&#10;3uhsmOfXWQuusg648B6t9wcnnSV8KQUPT1J6EYguKeYW0unSuY5nNpuyycYxWyvep8H+IYuGKYOP&#10;nqDuWWBk69QfUI3iDjzIMODQZCCl4iLVgNUU+btqVjWzItWC5Hh7osn/P1j+uFvZZ0dC9wU6bGAk&#10;pLV+4tEY6+mka+IXMyXoRwr3J9pEFwhH46i4LXL0cHQNr26K4TiiZOfL1vnwVUBDolBSh11JZLHd&#10;gw+H0GNIfMuDVtVSaZ2UOAlioR3ZMeyhDilFBH8TpQ1pS3p9Nc4T8BtfhD7dX2vGf/TpXUQhnjaY&#10;87n0KIVu3RFVlTQVFC1rqPbIloPDIHnLlwrhH5gPz8zh5CANuA3hCQ+pAXOCXqKkBvfrb/YYjw1F&#10;LyUtTmJJ/c8tc4IS/c1gq2+L0SiOblJG489DVNylZ33pMdtmAUhUgXtneRJjfNBHUTpoXnFp5vFV&#10;dDHD8e2ShqO4CIf9wKXjYj5PQTisloUHs7I8QsfGRFpfulfmbN/WgPPwCMeZZZN33T3ExpsG5tsA&#10;UqXWn1nt6cdBT8PTL2XcpEs9RZ1/HbPfAAAA//8DAFBLAwQUAAYACAAAACEAsogs3dwAAAAJAQAA&#10;DwAAAGRycy9kb3ducmV2LnhtbEyPwU7DMBBE70j8g7VI3KjTCCI3xKkAFS6cKIjzNnZti9iObDcN&#10;f89ygtvuzmj2Tbdd/MhmnbKLQcJ6VQHTYYjKBSPh4/35RgDLBYPCMQYt4Vtn2PaXFx22Kp7Dm573&#10;xTAKCblFCbaUqeU8D1Z7zKs46UDaMSaPhdZkuEp4pnA/8rqqGu7RBfpgcdJPVg9f+5OXsHs0GzMI&#10;THYnlHPz8nl8NS9SXl8tD/fAil7Knxl+8QkdemI6xFNQmY0S7kRNXYqEerMGRobmVtDhQEPTAO87&#10;/r9B/wMAAP//AwBQSwECLQAUAAYACAAAACEAtoM4kv4AAADhAQAAEwAAAAAAAAAAAAAAAAAAAAAA&#10;W0NvbnRlbnRfVHlwZXNdLnhtbFBLAQItABQABgAIAAAAIQA4/SH/1gAAAJQBAAALAAAAAAAAAAAA&#10;AAAAAC8BAABfcmVscy8ucmVsc1BLAQItABQABgAIAAAAIQAv7UzqOQIAAIIEAAAOAAAAAAAAAAAA&#10;AAAAAC4CAABkcnMvZTJvRG9jLnhtbFBLAQItABQABgAIAAAAIQCyiCzd3AAAAAkBAAAPAAAAAAAA&#10;AAAAAAAAAJMEAABkcnMvZG93bnJldi54bWxQSwUGAAAAAAQABADzAAAAnAUAAAAA&#10;" fillcolor="white [3201]" strokeweight=".5pt">
                <v:textbox>
                  <w:txbxContent>
                    <w:p w14:paraId="6827C774" w14:textId="77777777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4B0178" wp14:editId="41EB7151">
                <wp:simplePos x="0" y="0"/>
                <wp:positionH relativeFrom="margin">
                  <wp:posOffset>2095500</wp:posOffset>
                </wp:positionH>
                <wp:positionV relativeFrom="paragraph">
                  <wp:posOffset>80010</wp:posOffset>
                </wp:positionV>
                <wp:extent cx="1333500" cy="4667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68288" w14:textId="1F8F777A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Did any other SLCN areas score </w:t>
                            </w:r>
                            <w:r w:rsidR="00AB61B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red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B0178" id="Text Box 15" o:spid="_x0000_s1032" type="#_x0000_t202" style="position:absolute;margin-left:165pt;margin-top:6.3pt;width:105pt;height:36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OzOQIAAIMEAAAOAAAAZHJzL2Uyb0RvYy54bWysVE1v2zAMvQ/YfxB0X5zvdkacIkuRYUDR&#10;FkiHnhVZSoTJoiYpsbNfP0p2PtrtNOwiUyL1RD4+enbXVJochPMKTEEHvT4lwnAoldkW9PvL6tMt&#10;JT4wUzINRhT0KDy9m3/8MKttLoawA10KRxDE+Ly2Bd2FYPMs83wnKuZ7YIVBpwRXsYBbt81Kx2pE&#10;r3Q27PenWQ2utA648B5P71snnSd8KQUPT1J6EYguKOYW0urSuolrNp+xfOuY3SnepcH+IYuKKYOP&#10;nqHuWWBk79QfUJXiDjzI0ONQZSCl4iLVgNUM+u+qWe+YFakWJMfbM03+/8Hyx8PaPjsSmi/QYAMj&#10;IbX1ucfDWE8jXRW/mClBP1J4PNMmmkB4vDQajSZ9dHH0jafTm+EkwmSX29b58FVARaJRUIdtSWyx&#10;w4MPbegpJD7mQatypbROmygFsdSOHBg2UYeUI4K/idKG1AWdYh4J+I0vQp/vbzTjP7r0rqIQTxvM&#10;+VJ7tEKzaYgqEfjEywbKI9LloFWSt3ylEP6B+fDMHEoHacBxCE+4SA2YE3QWJTtwv/52HuOxo+il&#10;pEYpFtT/3DMnKNHfDPb682A8jtpNm/HkZogbd+3ZXHvMvloCEjXAwbM8mTE+6JMpHVSvODWL+Cq6&#10;mOH4dkHDyVyGdkBw6rhYLFIQqtWy8GDWlkfo2JhI60vzypzt2hpQEI9wEi3L33W3jY03DSz2AaRK&#10;rY88t6x29KPSk3i6qYyjdL1PUZd/x/w3AAAA//8DAFBLAwQUAAYACAAAACEAwGSCYtwAAAAJAQAA&#10;DwAAAGRycy9kb3ducmV2LnhtbEyPwU7DMBBE70j8g7VI3KjTFqIQ4lSAChdOFMR5G28di3gd2W4a&#10;/h73BMedGc2+aTazG8REIVrPCpaLAgRx57Vlo+Dz4+WmAhETssbBMyn4oQib9vKiwVr7E7/TtEtG&#10;5BKONSroUxprKWPXk8O48CNx9g4+OEz5DEbqgKdc7ga5KopSOrScP/Q40nNP3ffu6BRsn8y96SoM&#10;/bbS1k7z1+HNvCp1fTU/PoBINKe/MJzxMzq0mWnvj6yjGBSs10XekrKxKkHkwN3tWdgrqMolyLaR&#10;/xe0vwAAAP//AwBQSwECLQAUAAYACAAAACEAtoM4kv4AAADhAQAAEwAAAAAAAAAAAAAAAAAAAAAA&#10;W0NvbnRlbnRfVHlwZXNdLnhtbFBLAQItABQABgAIAAAAIQA4/SH/1gAAAJQBAAALAAAAAAAAAAAA&#10;AAAAAC8BAABfcmVscy8ucmVsc1BLAQItABQABgAIAAAAIQDTd+OzOQIAAIMEAAAOAAAAAAAAAAAA&#10;AAAAAC4CAABkcnMvZTJvRG9jLnhtbFBLAQItABQABgAIAAAAIQDAZIJi3AAAAAkBAAAPAAAAAAAA&#10;AAAAAAAAAJMEAABkcnMvZG93bnJldi54bWxQSwUGAAAAAAQABADzAAAAnAUAAAAA&#10;" fillcolor="white [3201]" strokeweight=".5pt">
                <v:textbox>
                  <w:txbxContent>
                    <w:p w14:paraId="15268288" w14:textId="1F8F777A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Did any other SLCN areas score </w:t>
                      </w:r>
                      <w:r w:rsidR="00AB61B7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red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30EDC5" wp14:editId="006704F3">
                <wp:simplePos x="0" y="0"/>
                <wp:positionH relativeFrom="margin">
                  <wp:posOffset>-238125</wp:posOffset>
                </wp:positionH>
                <wp:positionV relativeFrom="paragraph">
                  <wp:posOffset>146685</wp:posOffset>
                </wp:positionV>
                <wp:extent cx="1724025" cy="7810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D41F3" w14:textId="77777777" w:rsidR="001B5B8B" w:rsidRPr="00643C60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643C60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 intervention is required. Continue with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universal level support and </w:t>
                            </w:r>
                            <w:r w:rsidRPr="00643C60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quality first teaching strategies.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0EDC5" id="Text Box 18" o:spid="_x0000_s1033" type="#_x0000_t202" style="position:absolute;margin-left:-18.75pt;margin-top:11.55pt;width:135.75pt;height:61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uJOQIAAIMEAAAOAAAAZHJzL2Uyb0RvYy54bWysVE1v2zAMvQ/YfxB0X+xkSdMZ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fD4aDwY5oMRJRxt49t+Pkq8ZpfX1vnwTUBDolBSh21JbLHd&#10;0geMiK4nlxjMg1bVQmmdlDgKYq4d2TFsog4pR3zxyksb0pb05jOGfocQoc/v15rxn7HK1wioaYOX&#10;l9qjFLp1R1SFVZ14WUO1R7ocHCbJW75QCL9kPjwxh6ODDOE6hEc8pAbMCY4SJTW433+7j/7YUbRS&#10;0uIoltT/2jInKNHfDfb6S384jLOblOFoPEDFXVvW1xazbeaARPVx8SxPYvQP+iRKB80Lbs0sRkUT&#10;MxxjlzScxHk4LAhuHRezWXLCabUsLM3K8ggdOY60PncvzNljWwMOxAOchpYVb7p78I0vDcy2AaRK&#10;rY88H1g90o+Tnrpz3Mq4Std68rr8O6Z/AAAA//8DAFBLAwQUAAYACAAAACEAFIJ8bd4AAAAKAQAA&#10;DwAAAGRycy9kb3ducmV2LnhtbEyPy07DMBBF90j8gzVI7FrnUUoIcSpAhQ0rStX1NHZti9iOYjcN&#10;f8+wguVoju49t9nMrmeTGqMNXkC+zIAp3wVpvRaw/3xdVMBiQi+xD14J+FYRNu31VYO1DBf/oaZd&#10;0oxCfKxRgElpqDmPnVEO4zIMytPvFEaHic5RcznihcJdz4ssW3OH1lODwUG9GNV97c5OwPZZP+iu&#10;wtFsK2ntNB9O7/pNiNub+ekRWFJz+oPhV5/UoSWnYzh7GVkvYFHe3xEqoChzYAQU5YrGHYlcrXPg&#10;bcP/T2h/AAAA//8DAFBLAQItABQABgAIAAAAIQC2gziS/gAAAOEBAAATAAAAAAAAAAAAAAAAAAAA&#10;AABbQ29udGVudF9UeXBlc10ueG1sUEsBAi0AFAAGAAgAAAAhADj9If/WAAAAlAEAAAsAAAAAAAAA&#10;AAAAAAAALwEAAF9yZWxzLy5yZWxzUEsBAi0AFAAGAAgAAAAhAPDgi4k5AgAAgwQAAA4AAAAAAAAA&#10;AAAAAAAALgIAAGRycy9lMm9Eb2MueG1sUEsBAi0AFAAGAAgAAAAhABSCfG3eAAAACgEAAA8AAAAA&#10;AAAAAAAAAAAAkwQAAGRycy9kb3ducmV2LnhtbFBLBQYAAAAABAAEAPMAAACeBQAAAAA=&#10;" fillcolor="white [3201]" strokeweight=".5pt">
                <v:textbox>
                  <w:txbxContent>
                    <w:p w14:paraId="697D41F3" w14:textId="77777777" w:rsidR="001B5B8B" w:rsidRPr="00643C60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N</w:t>
                      </w:r>
                      <w:r w:rsidRPr="00643C60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o intervention is required. Continue with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universal level support and </w:t>
                      </w:r>
                      <w:r w:rsidRPr="00643C60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quality first teaching strategies.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E285A" w14:textId="77777777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7B71C" wp14:editId="0B358D90">
                <wp:simplePos x="0" y="0"/>
                <wp:positionH relativeFrom="margin">
                  <wp:posOffset>2752725</wp:posOffset>
                </wp:positionH>
                <wp:positionV relativeFrom="paragraph">
                  <wp:posOffset>236219</wp:posOffset>
                </wp:positionV>
                <wp:extent cx="66675" cy="726440"/>
                <wp:effectExtent l="38100" t="0" r="28575" b="5461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726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23774" id="Straight Arrow Connector 25" o:spid="_x0000_s1026" type="#_x0000_t32" style="position:absolute;margin-left:216.75pt;margin-top:18.6pt;width:5.25pt;height:57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ke4QEAAA8EAAAOAAAAZHJzL2Uyb0RvYy54bWysU8uOEzEQvCPxD5bvZJJoyaIokxXK8jgg&#10;iHbhA7yedsaSX2o3meTvaXuSAQFCAnGxxnZXdVW5Z3N38k4cAbONoZWL2VwKCDp2Nhxa+eXz2xev&#10;pMikQqdcDNDKM2R5t33+bDOkNSxjH10HKJgk5PWQWtkTpXXTZN2DV3kWEwS+NBG9It7ioelQDczu&#10;XbOcz1fNELFLGDXkzKf346XcVn5jQNMnYzKQcK1kbVRXrOtTWZvtRq0PqFJv9UWG+gcVXtnATSeq&#10;e0VKfEX7C5W3GmOOhmY6+iYaYzVUD+xmMf/JzWOvElQvHE5OU0z5/9Hqj8c9Ctu1cvlSiqA8v9Ej&#10;obKHnsRrxDiIXQyBc4wouITzGlJeM2wX9njZ5bTHYv5k0AvjbHrPo1DjYIPiVNM+T2nDiYTmw9Vq&#10;dcs9Nd/cLlc3N/UxmpGlsCXM9A6iF+WjlfmiapIzdlDHD5lYBwOvgAJ2oaykrHsTOkHnxL4IrQoH&#10;B8UEl5eSppgZ5dcvOjsY4Q9gOBaWObapAwk7h+KoeJSU1hBoMTFxdYEZ69wEnNcE/gi81Bco1GH9&#10;G/CEqJ1joAnsbYj4u+50uko2Y/01gdF3ieApduf6sDUanrqa1eUPKWP9477Cv//H228AAAD//wMA&#10;UEsDBBQABgAIAAAAIQA398YL4QAAAAoBAAAPAAAAZHJzL2Rvd25yZXYueG1sTI/LTsMwEEX3SPyD&#10;NUjsqNMmfYU4FY9mQRdItAixdOIhCcTjKHbb8PcMK1iO5ujce7PNaDtxwsG3jhRMJxEIpMqZlmoF&#10;r4fiZgXCB01Gd45QwTd62OSXF5lOjTvTC572oRYsIZ9qBU0IfSqlrxq02k9cj8S/DzdYHfgcamkG&#10;fWa57eQsihbS6pY4odE9PjRYfe2Pli1Pxf16+/n8vto97uxbWdh6u7ZKXV+Nd7cgAo7hD4bf+lwd&#10;cu5UuiMZLzoFSRzPGVUQL2cgGEiShMeVTM6nC5B5Jv9PyH8AAAD//wMAUEsBAi0AFAAGAAgAAAAh&#10;ALaDOJL+AAAA4QEAABMAAAAAAAAAAAAAAAAAAAAAAFtDb250ZW50X1R5cGVzXS54bWxQSwECLQAU&#10;AAYACAAAACEAOP0h/9YAAACUAQAACwAAAAAAAAAAAAAAAAAvAQAAX3JlbHMvLnJlbHNQSwECLQAU&#10;AAYACAAAACEAPrfpHuEBAAAPBAAADgAAAAAAAAAAAAAAAAAuAgAAZHJzL2Uyb0RvYy54bWxQSwEC&#10;LQAUAAYACAAAACEAN/fGC+EAAAAKAQAADwAAAAAAAAAAAAAAAAA7BAAAZHJzL2Rvd25yZXYueG1s&#10;UEsFBgAAAAAEAAQA8wAAAEk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4B113" wp14:editId="20847208">
                <wp:simplePos x="0" y="0"/>
                <wp:positionH relativeFrom="margin">
                  <wp:posOffset>3429000</wp:posOffset>
                </wp:positionH>
                <wp:positionV relativeFrom="paragraph">
                  <wp:posOffset>29209</wp:posOffset>
                </wp:positionV>
                <wp:extent cx="904875" cy="45719"/>
                <wp:effectExtent l="0" t="57150" r="28575" b="501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D6099" id="Straight Arrow Connector 24" o:spid="_x0000_s1026" type="#_x0000_t32" style="position:absolute;margin-left:270pt;margin-top:2.3pt;width:71.2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EV3wEAAA8EAAAOAAAAZHJzL2Uyb0RvYy54bWysU02P0zAQvSPxHyzfadKqy+5WTVeoC1wQ&#10;VCzL3euME0v+0tg07b9n7KQBwQoJxGXkj3lv5j2Pt3cna9gRMGrvGr5c1JyBk77Vrmv445d3r244&#10;i0m4VhjvoOFniPxu9/LFdggbWPnemxaQEYmLmyE0vE8pbKoqyh6siAsfwNGl8mhFoi12VYtiIHZr&#10;qlVdv64Gj21ALyFGOr0fL/mu8CsFMn1SKkJipuHUWyoRS3zKsdptxaZDEXotpzbEP3RhhXZUdKa6&#10;F0mwb6h/o7Jaoo9epYX0tvJKaQlFA6lZ1r+oeehFgKKFzIlhtin+P1r58XhAptuGr9acOWHpjR4S&#10;Ct31ib1B9APbe+fIR4+MUsivIcQNwfbugNMuhgNm8SeFlimjw1cahWIHCWSn4vZ5dhtOiUk6vK3X&#10;N9dXnEm6Wl9dL28zeTWyZLaAMb0Hb1leNDxOXc3tjBXE8UNMI/ACyGDjckxCm7euZekcSFdCLVxn&#10;YKqTU6osZmy/rNLZwAj/DIpsoTbHMmUgYW+QHQWNkpASXFrOTJSdYUobMwPr4sAfgVN+hkIZ1r8B&#10;z4hS2bs0g612Hp+rnk6XltWYf3Fg1J0tePLtuTxssYamrrzJ9EPyWP+8L/Af/3j3HQAA//8DAFBL&#10;AwQUAAYACAAAACEAvjVW8eAAAAAIAQAADwAAAGRycy9kb3ducmV2LnhtbEyPy27CMBBF95X6D9ZU&#10;6q44IIhCGgf1QRZlgQStqi6deJoE4nEUG0j/vtNVWY7u1Zlzs9VoO3HGwbeOFEwnEQikypmWagUf&#10;78VDAsIHTUZ3jlDBD3pY5bc3mU6Nu9AOz/tQC4aQT7WCJoQ+ldJXDVrtJ65H4uzbDVYHPodamkFf&#10;GG47OYuiWFrdEn9odI8vDVbH/cky5a14Xq4P269k87qxn2Vh6/XSKnV/Nz49ggg4hv8y/OmzOuTs&#10;VLoTGS86BYt5xFuCgnkMgvM4mS1AlFycJiDzTF4PyH8BAAD//wMAUEsBAi0AFAAGAAgAAAAhALaD&#10;OJL+AAAA4QEAABMAAAAAAAAAAAAAAAAAAAAAAFtDb250ZW50X1R5cGVzXS54bWxQSwECLQAUAAYA&#10;CAAAACEAOP0h/9YAAACUAQAACwAAAAAAAAAAAAAAAAAvAQAAX3JlbHMvLnJlbHNQSwECLQAUAAYA&#10;CAAAACEAhDwxFd8BAAAPBAAADgAAAAAAAAAAAAAAAAAuAgAAZHJzL2Uyb0RvYy54bWxQSwECLQAU&#10;AAYACAAAACEAvjVW8eAAAAAIAQAADwAAAAAAAAAAAAAAAAA5BAAAZHJzL2Rvd25yZXYueG1sUEsF&#10;BgAAAAAEAAQA8wAAAEY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A5EB09A" w14:textId="18F71EC5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010043" wp14:editId="4246C5AE">
                <wp:simplePos x="0" y="0"/>
                <wp:positionH relativeFrom="column">
                  <wp:posOffset>5481955</wp:posOffset>
                </wp:positionH>
                <wp:positionV relativeFrom="paragraph">
                  <wp:posOffset>208171</wp:posOffset>
                </wp:positionV>
                <wp:extent cx="45085" cy="209550"/>
                <wp:effectExtent l="38100" t="0" r="69215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0E905" id="Straight Arrow Connector 29" o:spid="_x0000_s1026" type="#_x0000_t32" style="position:absolute;margin-left:431.65pt;margin-top:16.4pt;width:3.5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EV2gEAAAUEAAAOAAAAZHJzL2Uyb0RvYy54bWysU9uO0zAQfUfiHyy/06QVRbtR0xXqAi8I&#10;KhY+wOvYiSXfNB6a5u8ZO20WLQgJxMsktufMnHM83t2dnWUnBckE3/L1quZMeRk64/uWf/v6/tUN&#10;ZwmF74QNXrV8Uonf7V++2I2xUZswBNspYFTEp2aMLR8QY1NVSQ7KibQKUXk61AGcQFpCX3UgRqru&#10;bLWp6zfVGKCLEKRKiXbv50O+L/W1VhI/a50UMtty4oYlQomPOVb7nWh6EHEw8kJD/AMLJ4ynpkup&#10;e4GCfQfzSylnJIQUNK5kcFXQ2khVNJCadf1MzcMgoipayJwUF5vS/ysrP52OwEzX8s0tZ144uqMH&#10;BGH6AdlbgDCyQ/CefAzAKIX8GmNqCHbwR7isUjxCFn/W4PKXZLFz8XhaPFZnZJI2X2/rmy1nkk42&#10;9e12W66gesJGSPhBBcfyT8vThctCYl1sFqePCak7Aa+A3Nj6HFEY+853DKdIahCM8L1VmTql55Qq&#10;S5hJlz+crJrhX5QmM4jm3KaMoTpYYCdBAySkVB7XSyXKzjBtrF2AdeH3R+AlP0NVGdG/AS+I0jl4&#10;XMDO+AC/647nK2U9518dmHVnCx5DN5XrLNbQrBWvLu8iD/PP6wJ/er37HwAAAP//AwBQSwMEFAAG&#10;AAgAAAAhAIOqj//eAAAACQEAAA8AAABkcnMvZG93bnJldi54bWxMj0FPhDAQhe8m/odmTLy5RVBE&#10;ZNgYE/eo2dWD3rq0W8jSKaFdQH+940mPk/ny3veq9eJ6MZkxdJ4QrlcJCEON1x1ZhPe356sCRIiK&#10;tOo9GYQvE2Bdn59VqtR+pq2ZdtEKDqFQKoQ2xqGUMjStcSqs/GCIfwc/OhX5HK3Uo5o53PUyTZJc&#10;OtURN7RqME+taY67k0N4tR+TS2nTycP95/fGvuhjO0fEy4vl8QFENEv8g+FXn9WhZqe9P5EOokco&#10;8ixjFCFLeQIDxV1yA2KPkN8WIOtK/l9Q/wAAAP//AwBQSwECLQAUAAYACAAAACEAtoM4kv4AAADh&#10;AQAAEwAAAAAAAAAAAAAAAAAAAAAAW0NvbnRlbnRfVHlwZXNdLnhtbFBLAQItABQABgAIAAAAIQA4&#10;/SH/1gAAAJQBAAALAAAAAAAAAAAAAAAAAC8BAABfcmVscy8ucmVsc1BLAQItABQABgAIAAAAIQDa&#10;PkEV2gEAAAUEAAAOAAAAAAAAAAAAAAAAAC4CAABkcnMvZTJvRG9jLnhtbFBLAQItABQABgAIAAAA&#10;IQCDqo//3gAAAAk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72B08" wp14:editId="5FA0DC35">
                <wp:simplePos x="0" y="0"/>
                <wp:positionH relativeFrom="margin">
                  <wp:posOffset>2543175</wp:posOffset>
                </wp:positionH>
                <wp:positionV relativeFrom="paragraph">
                  <wp:posOffset>168275</wp:posOffset>
                </wp:positionV>
                <wp:extent cx="495300" cy="2381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A29A6" w14:textId="77777777" w:rsidR="001B5B8B" w:rsidRPr="007328D8" w:rsidRDefault="001B5B8B" w:rsidP="001B5B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72B08" id="Text Box 17" o:spid="_x0000_s1034" type="#_x0000_t202" style="position:absolute;margin-left:200.25pt;margin-top:13.25pt;width:39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piOwIAAIIEAAAOAAAAZHJzL2Uyb0RvYy54bWysVE1v2zAMvQ/YfxB0X+x8da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4+HkdjpO0cPRNRrPhqNpQEkul411/quAmgQjpxa7Esli&#10;hwfnu9BTSHjLgaqKdaVU3AQliJWy5MCwh8rHFBH8TZTSpMnpzXiaRuA3vgB9vr9VjP/o07uKQjyl&#10;MedL6cHy7bYlVZHT2YmWLRRHZMtCJyRn+LpC+Afm/DOzqBykAafBP+EiFWBO0FuUlGB//e08xGND&#10;0UtJg0rMqfu5Z1ZQor5pbPXtcDIJ0o2byfTzCDf22rO99uh9vQIkaohzZ3g0Q7xXJ1NaqF9xaJbh&#10;VXQxzfHtnPqTufLdfODQcbFcxiAUq2H+QW8MD9ChMYHWl/aVWdO31aMeHuGkWZa9624XG25qWO49&#10;yCq2PvDcsdrTj0KP4umHMkzS9T5GXX4di98AAAD//wMAUEsDBBQABgAIAAAAIQAv4Py33AAAAAkB&#10;AAAPAAAAZHJzL2Rvd25yZXYueG1sTI/BTsMwDIbvSLxDZCRuLGEqpZSmE6DBhRMDcc4aL4lokirJ&#10;uvL2mBOcbMuffn/uNosf2YwpuxgkXK8EMAxD1C4YCR/vz1cNsFxU0GqMASV8Y4ZNf37WqVbHU3jD&#10;eVcMo5CQWyXBljK1nOfBold5FScMtDvE5FWhMRmukzpRuB/5Woiae+UCXbBqwieLw9fu6CVsH82d&#10;GRqV7LbRzs3L5+HVvEh5ebE83AMruJQ/GH71SR16ctrHY9CZjRIqIW4IlbCuqRJQ3TbU7CXUlQDe&#10;d/z/B/0PAAAA//8DAFBLAQItABQABgAIAAAAIQC2gziS/gAAAOEBAAATAAAAAAAAAAAAAAAAAAAA&#10;AABbQ29udGVudF9UeXBlc10ueG1sUEsBAi0AFAAGAAgAAAAhADj9If/WAAAAlAEAAAsAAAAAAAAA&#10;AAAAAAAALwEAAF9yZWxzLy5yZWxzUEsBAi0AFAAGAAgAAAAhANlaGmI7AgAAggQAAA4AAAAAAAAA&#10;AAAAAAAALgIAAGRycy9lMm9Eb2MueG1sUEsBAi0AFAAGAAgAAAAhAC/g/LfcAAAACQEAAA8AAAAA&#10;AAAAAAAAAAAAlQQAAGRycy9kb3ducmV2LnhtbFBLBQYAAAAABAAEAPMAAACeBQAAAAA=&#10;" fillcolor="white [3201]" strokeweight=".5pt">
                <v:textbox>
                  <w:txbxContent>
                    <w:p w14:paraId="18BA29A6" w14:textId="77777777" w:rsidR="001B5B8B" w:rsidRPr="007328D8" w:rsidRDefault="001B5B8B" w:rsidP="001B5B8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9EEB8" w14:textId="77777777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210F7B" wp14:editId="392CD15B">
                <wp:simplePos x="0" y="0"/>
                <wp:positionH relativeFrom="margin">
                  <wp:posOffset>4274288</wp:posOffset>
                </wp:positionH>
                <wp:positionV relativeFrom="paragraph">
                  <wp:posOffset>230003</wp:posOffset>
                </wp:positionV>
                <wp:extent cx="2381693" cy="7620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693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CA295" w14:textId="789F052F" w:rsidR="001B5B8B" w:rsidRPr="007328D8" w:rsidRDefault="001B5B8B" w:rsidP="001B5B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 this area - </w:t>
                            </w:r>
                            <w:r w:rsidR="00AB6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omplete baseline measure for targeted intervention being delivered (</w:t>
                            </w:r>
                            <w:r w:rsidR="00AB6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ee user guide for intervention)</w:t>
                            </w:r>
                            <w:r w:rsidR="00AB6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C6361F" w14:textId="77777777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0F7B" id="Text Box 11" o:spid="_x0000_s1035" type="#_x0000_t202" style="position:absolute;margin-left:336.55pt;margin-top:18.1pt;width:187.55pt;height:60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+knOwIAAIMEAAAOAAAAZHJzL2Uyb0RvYy54bWysVEtv2zAMvg/YfxB0X5xX08aIU2QpMgwo&#10;2gJp0bMiS7EwWdQkJXb260cp726nYReZFKmP5EfSk/u21mQrnFdgCtrrdCkRhkOpzLqgb6+LL3eU&#10;+MBMyTQYUdCd8PR++vnTpLG56EMFuhSOIIjxeWMLWoVg8yzzvBI18x2wwqBRgqtZQNWts9KxBtFr&#10;nfW73VHWgCutAy68x9uHvZFOE76UgodnKb0IRBcUcwvpdOlcxTObTli+dsxWih/SYP+QRc2UwaAn&#10;qAcWGNk49QdUrbgDDzJ0ONQZSKm4SDVgNb3uh2qWFbMi1YLkeHuiyf8/WP60XdoXR0L7FVpsYCSk&#10;sT73eBnraaWr4xczJWhHCncn2kQbCMfL/uCuNxoPKOFoux1hWxKv2fm1dT58E1CTKBTUYVsSW2z7&#10;6ANGRNejSwzmQatyobROShwFMdeObBk2UYeUI7648tKGNAUdDW66CfjKFqFP71ea8R+xymsE1LTB&#10;y3PtUQrtqiWqLOj4yMsKyh3S5WA/Sd7yhUL4R+bDC3M4OsgQrkN4xkNqwJzgIFFSgfv1t/vojx1F&#10;KyUNjmJB/c8Nc4IS/d1gr8e94TDOblKGN7d9VNylZXVpMZt6DkhUDxfP8iRG/6CPonRQv+PWzGJU&#10;NDHDMXZBw1Gch/2C4NZxMZslJ5xWy8KjWVoeoWNjIq2v7Ttz9tDWgAPxBMehZfmH7u5940sDs00A&#10;qVLrI897Vg/046Sn7hy2Mq7SpZ68zv+O6W8AAAD//wMAUEsDBBQABgAIAAAAIQCSL4+83gAAAAsB&#10;AAAPAAAAZHJzL2Rvd25yZXYueG1sTI/BTsMwEETvSPyDtUjcqNMWQhriVIAKl54oqGc3dm2LeB3Z&#10;bhr+nu0JbrM7o9m3zXryPRt1TC6ggPmsAKaxC8qhEfD1+XZXAUtZopJ9QC3gRydYt9dXjaxVOOOH&#10;HnfZMCrBVEsBNueh5jx1VnuZZmHQSN4xRC8zjdFwFeWZyn3PF0VRci8d0gUrB/1qdfe9O3kBmxez&#10;Ml0lo91Uyrlx2h+35l2I25vp+QlY1lP+C8MFn9ChJaZDOKFKrBdQPi7nFBWwLBfALoHiviJ1IPVA&#10;K942/P8P7S8AAAD//wMAUEsBAi0AFAAGAAgAAAAhALaDOJL+AAAA4QEAABMAAAAAAAAAAAAAAAAA&#10;AAAAAFtDb250ZW50X1R5cGVzXS54bWxQSwECLQAUAAYACAAAACEAOP0h/9YAAACUAQAACwAAAAAA&#10;AAAAAAAAAAAvAQAAX3JlbHMvLnJlbHNQSwECLQAUAAYACAAAACEAwUvpJzsCAACDBAAADgAAAAAA&#10;AAAAAAAAAAAuAgAAZHJzL2Uyb0RvYy54bWxQSwECLQAUAAYACAAAACEAki+PvN4AAAALAQAADwAA&#10;AAAAAAAAAAAAAACVBAAAZHJzL2Rvd25yZXYueG1sUEsFBgAAAAAEAAQA8wAAAKAFAAAAAA==&#10;" fillcolor="white [3201]" strokeweight=".5pt">
                <v:textbox>
                  <w:txbxContent>
                    <w:p w14:paraId="7D0CA295" w14:textId="789F052F" w:rsidR="001B5B8B" w:rsidRPr="007328D8" w:rsidRDefault="001B5B8B" w:rsidP="001B5B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 this area - </w:t>
                      </w:r>
                      <w:r w:rsidR="00AB61B7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omplete baseline measure for targeted intervention being delivered (</w:t>
                      </w:r>
                      <w:r w:rsidR="00AB61B7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ee user guide for intervention)</w:t>
                      </w:r>
                      <w:r w:rsidR="00AB61B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8C6361F" w14:textId="77777777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37DC78" w14:textId="11288D43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CAD36" wp14:editId="71A29C9C">
                <wp:simplePos x="0" y="0"/>
                <wp:positionH relativeFrom="margin">
                  <wp:posOffset>3876674</wp:posOffset>
                </wp:positionH>
                <wp:positionV relativeFrom="paragraph">
                  <wp:posOffset>113665</wp:posOffset>
                </wp:positionV>
                <wp:extent cx="352425" cy="180975"/>
                <wp:effectExtent l="0" t="38100" r="47625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AAB2" id="Straight Arrow Connector 26" o:spid="_x0000_s1026" type="#_x0000_t32" style="position:absolute;margin-left:305.25pt;margin-top:8.95pt;width:27.75pt;height:14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xl4AEAABAEAAAOAAAAZHJzL2Uyb0RvYy54bWysU02P0zAQvSPxHyzfadJAl92q6Qp1gQuC&#10;anfh7nXsxpK/NB6a9t8zdtKAACGBuIz8Me/NvOfx5vbkLDsqSCb4li8XNWfKy9AZf2j558d3L645&#10;Syh8J2zwquVnlfjt9vmzzRDXqgl9sJ0CRiQ+rYfY8h4xrqsqyV45kRYhKk+XOoATSFs4VB2Igdid&#10;rZq6vqqGAF2EIFVKdHo3XvJt4ddaSfykdVLIbMupNywRSnzKsdpuxPoAIvZGTm2If+jCCeOp6Ex1&#10;J1Cwr2B+oXJGQkhB40IGVwWtjVRFA6lZ1j+peehFVEULmZPibFP6f7Ty43EPzHQtb64488LRGz0g&#10;CHPokb0BCAPbBe/JxwCMUsivIaY1wXZ+D9MuxT1k8ScNjmlr4hcahWIHCWSn4vZ5dludkEk6fLlq&#10;XjUrziRdLa/rm9erzF6NNJkuQsL3KjiWFy1PU1tzP2MJcfyQcAReABlsfY4ojH3rO4bnSMIQjPAH&#10;q6Y6OaXKasb+ywrPVo3we6XJF+pzLFMmUu0ssKOgWRJSKo/LmYmyM0wba2dgXSz4I3DKz1BVpvVv&#10;wDOiVA4eZ7AzPsDvquPp0rIe8y8OjLqzBU+hO5eXLdbQ2JU3mb5Inusf9wX+/SNvvwEAAP//AwBQ&#10;SwMEFAAGAAgAAAAhAIb+zpzgAAAACQEAAA8AAABkcnMvZG93bnJldi54bWxMj8tOwzAQRfdI/IM1&#10;SOyoU1RME+JUPJoFXSBRqoqlEw9JIB5HsduGv2dYwXJ0r86cm68m14sjjqHzpGE+S0Ag1d521GjY&#10;vZVXSxAhGrKm94QavjHAqjg/y01m/Yle8biNjWAIhcxoaGMcMilD3aIzYeYHJM4+/OhM5HNspB3N&#10;ieGul9dJoqQzHfGH1gz42GL9tT04pjyXD+n68+V9uXnauH1VumadOq0vL6b7OxARp/hXhl99VoeC&#10;nSp/IBtEr0HNkxuucnCbguCCUorHVRoWagGyyOX/BcUPAAAA//8DAFBLAQItABQABgAIAAAAIQC2&#10;gziS/gAAAOEBAAATAAAAAAAAAAAAAAAAAAAAAABbQ29udGVudF9UeXBlc10ueG1sUEsBAi0AFAAG&#10;AAgAAAAhADj9If/WAAAAlAEAAAsAAAAAAAAAAAAAAAAALwEAAF9yZWxzLy5yZWxzUEsBAi0AFAAG&#10;AAgAAAAhACO+7GXgAQAAEAQAAA4AAAAAAAAAAAAAAAAALgIAAGRycy9lMm9Eb2MueG1sUEsBAi0A&#10;FAAGAAgAAAAhAIb+zpzgAAAACQEAAA8AAAAAAAAAAAAAAAAAOgQAAGRycy9kb3ducmV2LnhtbFBL&#10;BQYAAAAABAAEAPMAAABH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1A8A59" wp14:editId="4B6B9176">
                <wp:simplePos x="0" y="0"/>
                <wp:positionH relativeFrom="margin">
                  <wp:posOffset>1876425</wp:posOffset>
                </wp:positionH>
                <wp:positionV relativeFrom="paragraph">
                  <wp:posOffset>123190</wp:posOffset>
                </wp:positionV>
                <wp:extent cx="1981200" cy="7239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C931C" w14:textId="3140A716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Which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61B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amber</w:t>
                            </w:r>
                            <w:r w:rsidR="00AB61B7"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area has highest 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Total Impact Score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This is the</w:t>
                            </w:r>
                            <w:r w:rsidRPr="007328D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8D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area to focus your targeted intervention</w:t>
                            </w:r>
                            <w:r w:rsidR="00AB61B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948A3E" w14:textId="77777777" w:rsidR="001B5B8B" w:rsidRPr="007328D8" w:rsidRDefault="001B5B8B" w:rsidP="001B5B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A8A59" id="Text Box 28" o:spid="_x0000_s1036" type="#_x0000_t202" style="position:absolute;margin-left:147.75pt;margin-top:9.7pt;width:156pt;height:57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ijoOgIAAIQEAAAOAAAAZHJzL2Uyb0RvYy54bWysVE1v2zAMvQ/YfxB0X5yk6UeMOEWWIsOA&#10;oC2QFj0rshQLk0VNUmJnv36U4ny022nYRaZE6ol8fPTkvq012QnnFZiCDnp9SoThUCqzKejry+LL&#10;HSU+MFMyDUYUdC88vZ9+/jRpbC6GUIEuhSMIYnze2IJWIdg8yzyvRM18D6ww6JTgahZw6zZZ6ViD&#10;6LXOhv3+TdaAK60DLrzH04eDk04TvpSChycpvQhEFxRzC2l1aV3HNZtOWL5xzFaKd2mwf8iiZsrg&#10;oyeoBxYY2Tr1B1StuAMPMvQ41BlIqbhINWA1g/6HalYVsyLVguR4e6LJ/z9Y/rhb2WdHQvsVWmxg&#10;JKSxPvd4GOtppavjFzMl6EcK9yfaRBsIj5fGdwPsBSUcfbfDqzHaCJOdb1vnwzcBNYlGQR22JbHF&#10;dksfDqHHkPiYB63KhdI6baIUxFw7smPYRB1Sjgj+Lkob0hT05uq6n4Df+SL06f5aM/6jS+8iCvG0&#10;wZzPtUcrtOuWqBJLTBXFozWUe+TLwUFK3vKFQvwl8+GZOdQO8oDzEJ5wkRowKegsSipwv/52HuOx&#10;peilpEEtFtT/3DInKNHfDTZ7PBiNonjTZnR9O8SNu/SsLz1mW88BmRrg5FmezBgf9NGUDuo3HJtZ&#10;fBVdzHB8u6DhaM7DYUJw7LiYzVIQytWysDQryyN07Ezk9aV9Y852fQ2oiEc4qpblH9p7iI03Dcy2&#10;AaRKvT+z2vGPUk/q6cYyztLlPkWdfx7T3wAAAP//AwBQSwMEFAAGAAgAAAAhAEm2qr3dAAAACgEA&#10;AA8AAABkcnMvZG93bnJldi54bWxMj81OwzAQhO9IvIO1SNyoQ/9IQpwKUOHCiVL17MZb2yK2I9tN&#10;w9uznOC4M59mZ5rN5Ho2Ykw2eAH3swIY+i4o67WA/efrXQksZemV7INHAd+YYNNeXzWyVuHiP3Dc&#10;Zc0oxKdaCjA5DzXnqTPoZJqFAT15pxCdzHRGzVWUFwp3PZ8XxZo7aT19MHLAF4Pd1+7sBGyfdaW7&#10;UkazLZW143Q4ves3IW5vpqdHYBmn/AfDb32qDi11OoazV4n1AubVakUoGdUSGAHr4oGEIwmLxRJ4&#10;2/D/E9ofAAAA//8DAFBLAQItABQABgAIAAAAIQC2gziS/gAAAOEBAAATAAAAAAAAAAAAAAAAAAAA&#10;AABbQ29udGVudF9UeXBlc10ueG1sUEsBAi0AFAAGAAgAAAAhADj9If/WAAAAlAEAAAsAAAAAAAAA&#10;AAAAAAAALwEAAF9yZWxzLy5yZWxzUEsBAi0AFAAGAAgAAAAhAOj2KOg6AgAAhAQAAA4AAAAAAAAA&#10;AAAAAAAALgIAAGRycy9lMm9Eb2MueG1sUEsBAi0AFAAGAAgAAAAhAEm2qr3dAAAACgEAAA8AAAAA&#10;AAAAAAAAAAAAlAQAAGRycy9kb3ducmV2LnhtbFBLBQYAAAAABAAEAPMAAACeBQAAAAA=&#10;" fillcolor="white [3201]" strokeweight=".5pt">
                <v:textbox>
                  <w:txbxContent>
                    <w:p w14:paraId="70AC931C" w14:textId="3140A716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Which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B61B7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amber</w:t>
                      </w:r>
                      <w:r w:rsidR="00AB61B7"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 xml:space="preserve">area has highest 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Total Impact Score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?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This is the</w:t>
                      </w:r>
                      <w:r w:rsidRPr="007328D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328D8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area to focus your targeted intervention</w:t>
                      </w:r>
                      <w:r w:rsidR="00AB61B7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7948A3E" w14:textId="77777777" w:rsidR="001B5B8B" w:rsidRPr="007328D8" w:rsidRDefault="001B5B8B" w:rsidP="001B5B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18FFA" w14:textId="652C0606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1CD665A" w14:textId="09743222" w:rsidR="001B5B8B" w:rsidRPr="008475AE" w:rsidRDefault="000F1ADF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B005AC" wp14:editId="3AE6F053">
                <wp:simplePos x="0" y="0"/>
                <wp:positionH relativeFrom="column">
                  <wp:posOffset>5528021</wp:posOffset>
                </wp:positionH>
                <wp:positionV relativeFrom="paragraph">
                  <wp:posOffset>160366</wp:posOffset>
                </wp:positionV>
                <wp:extent cx="71195" cy="173924"/>
                <wp:effectExtent l="38100" t="0" r="24130" b="5524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95" cy="1739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2710" id="Straight Arrow Connector 2" o:spid="_x0000_s1026" type="#_x0000_t32" style="position:absolute;margin-left:435.3pt;margin-top:12.65pt;width:5.6pt;height:13.7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Xc43gEAAA0EAAAOAAAAZHJzL2Uyb0RvYy54bWysU9uO0zAQfUfiHyy/0yTlsmzVdIW6XB4Q&#10;VOzyAV5n3FjyTWPTNH/P2EkDYhESiJeRL3POzDkeb2/O1rATYNTetbxZ1ZyBk77T7tjyr/fvnr3m&#10;LCbhOmG8g5aPEPnN7umT7RA2sPa9Nx0gIxIXN0NoeZ9S2FRVlD1YEVc+gKNL5dGKRFs8Vh2Kgdit&#10;qdZ1/aoaPHYBvYQY6fR2uuS7wq8UyPRZqQiJmZZTb6lELPEhx2q3FZsjitBrObch/qELK7SjogvV&#10;rUiCfUP9iMpqiT56lVbS28orpSUUDaSmqX9Rc9eLAEULmRPDYlP8f7Ty0+mATHctX3PmhKUnukso&#10;9LFP7A2iH9jeO0c2emTr7NYQ4oZAe3fAeRfDAbP0s0LLlNHhAw1CMYPksXPxely8hnNikg6vmub6&#10;JWeSbpqr59frF5m8mlgyW8CY3oO3LC9aHuemlm6mCuL0MaYJeAFksHE5JqHNW9exNAaSlVALdzQw&#10;18kpVRYztV9WaTQwwb+AIlOozalMGUfYG2QnQYMkpASXmoWJsjNMaWMWYF0c+CNwzs9QKKP6N+AF&#10;USp7lxaw1c7j76qn86VlNeVfHJh0ZwsefDeWhy3W0MyVN5n/Rx7qn/cF/uMX774DAAD//wMAUEsD&#10;BBQABgAIAAAAIQBePxVE4QAAAAkBAAAPAAAAZHJzL2Rvd25yZXYueG1sTI/LTsMwEEX3SPyDNUjs&#10;qNOgtm6IU/FoFnSBREGIpRMPSSAeR7Hbhr9nWMFyNEfn3ptvJteLI46h86RhPktAINXedtRoeH0p&#10;rxSIEA1Z03tCDd8YYFOcn+Ums/5Ez3jcx0awhEJmNLQxDpmUoW7RmTDzAxL/PvzoTORzbKQdzYnl&#10;rpdpkiylMx1xQmsGvG+x/tofHFsey7v19vPpXe0edu6tKl2zXTutLy+m2xsQEaf4B8Nvfa4OBXeq&#10;/IFsEL0GtUqWjGpIF9cgGFBqzlsqDYt0BbLI5f8FxQ8AAAD//wMAUEsBAi0AFAAGAAgAAAAhALaD&#10;OJL+AAAA4QEAABMAAAAAAAAAAAAAAAAAAAAAAFtDb250ZW50X1R5cGVzXS54bWxQSwECLQAUAAYA&#10;CAAAACEAOP0h/9YAAACUAQAACwAAAAAAAAAAAAAAAAAvAQAAX3JlbHMvLnJlbHNQSwECLQAUAAYA&#10;CAAAACEAadF3ON4BAAANBAAADgAAAAAAAAAAAAAAAAAuAgAAZHJzL2Uyb0RvYy54bWxQSwECLQAU&#10;AAYACAAAACEAXj8VROEAAAAJ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</w:p>
    <w:p w14:paraId="2FDC6057" w14:textId="508C409A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A0BF7E" wp14:editId="223C567A">
                <wp:simplePos x="0" y="0"/>
                <wp:positionH relativeFrom="margin">
                  <wp:align>right</wp:align>
                </wp:positionH>
                <wp:positionV relativeFrom="paragraph">
                  <wp:posOffset>120990</wp:posOffset>
                </wp:positionV>
                <wp:extent cx="2524125" cy="57150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02B34" w14:textId="15124136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Deliver appropriate targeted intervention for at least </w:t>
                            </w:r>
                            <w:r w:rsidR="00AB6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one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term</w:t>
                            </w:r>
                            <w:r w:rsidR="00C965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0BF7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7" type="#_x0000_t202" style="position:absolute;margin-left:147.55pt;margin-top:9.55pt;width:198.75pt;height:45pt;z-index: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kHOgIAAIQEAAAOAAAAZHJzL2Uyb0RvYy54bWysVEtv2zAMvg/YfxB0X/xY3G5GnCJLkWFA&#10;0RZIh54VWYqNyaImKbGzXz9KeXc7DbvIpEh9JD+SntwNnSJbYV0LuqLZKKVEaA51q9cV/f6y+PCJ&#10;EueZrpkCLSq6E47eTd+/m/SmFDk0oGphCYJoV/amoo33pkwSxxvRMTcCIzQaJdiOeVTtOqkt6xG9&#10;U0mepjdJD7Y2FrhwDm/v90Y6jfhSCu6fpHTCE1VRzM3H08ZzFc5kOmHl2jLTtPyQBvuHLDrWagx6&#10;grpnnpGNbf+A6lpuwYH0Iw5dAlK2XMQasJosfVPNsmFGxFqQHGdONLn/B8sft0vzbIkfvsCADQyE&#10;9MaVDi9DPYO0XfhipgTtSOHuRJsYPOF4mRf5OMsLSjjaitusSCOvyfm1sc5/FdCRIFTUYlsiW2z7&#10;4DxGRNejSwjmQLX1olUqKmEUxFxZsmXYROVjjvjiyktp0lf05mORRuArW4A+vV8pxn+EKq8RUFMa&#10;L8+1B8kPq4G0NfJyImYF9Q75srAfJWf4okX8B+b8M7M4O0gR7oN/wkMqwKTgIFHSgP31t/vgjy1F&#10;KyU9zmJF3c8Ns4IS9U1jsz9n43EY3qiMi9scFXtpWV1a9KabAzKV4eYZHsXg79VRlBa6V1ybWYiK&#10;JqY5xq6oP4pzv98QXDsuZrPohONqmH/QS8MDdOhM4PVleGXWHPrqcSIe4Ti1rHzT3r1veKlhtvEg&#10;29j7QPSe1QP/OOqxPYe1DLt0qUev889j+hsAAP//AwBQSwMEFAAGAAgAAAAhAFN28LHZAAAABwEA&#10;AA8AAABkcnMvZG93bnJldi54bWxMj8FOwzAMhu9IvENkJG4sHQhou6YToMGF0wbi7DVeGq1JqiTr&#10;yttjTnD091u/Pzfr2Q1iophs8AqWiwIE+S5o642Cz4/XmxJEyug1DsGTgm9KsG4vLxqsdTj7LU27&#10;bASX+FSjgj7nsZYydT05TIswkufsEKLDzGM0Ukc8c7kb5G1RPEiH1vOFHkd66ak77k5OwebZVKYr&#10;MfabUls7zV+Hd/Om1PXV/LQCkWnOf8vwq8/q0LLTPpy8TmJQwI9kptUSBKd31eM9iD2DgolsG/nf&#10;v/0BAAD//wMAUEsBAi0AFAAGAAgAAAAhALaDOJL+AAAA4QEAABMAAAAAAAAAAAAAAAAAAAAAAFtD&#10;b250ZW50X1R5cGVzXS54bWxQSwECLQAUAAYACAAAACEAOP0h/9YAAACUAQAACwAAAAAAAAAAAAAA&#10;AAAvAQAAX3JlbHMvLnJlbHNQSwECLQAUAAYACAAAACEAyoEJBzoCAACEBAAADgAAAAAAAAAAAAAA&#10;AAAuAgAAZHJzL2Uyb0RvYy54bWxQSwECLQAUAAYACAAAACEAU3bwsdkAAAAHAQAADwAAAAAAAAAA&#10;AAAAAACUBAAAZHJzL2Rvd25yZXYueG1sUEsFBgAAAAAEAAQA8wAAAJoFAAAAAA==&#10;" fillcolor="white [3201]" strokeweight=".5pt">
                <v:textbox>
                  <w:txbxContent>
                    <w:p w14:paraId="69D02B34" w14:textId="15124136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Deliver appropriate targeted intervention for at least </w:t>
                      </w:r>
                      <w:r w:rsidR="00AB61B7">
                        <w:rPr>
                          <w:rFonts w:ascii="Arial" w:hAnsi="Arial" w:cs="Arial"/>
                          <w:sz w:val="20"/>
                          <w:szCs w:val="20"/>
                        </w:rPr>
                        <w:t>one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term</w:t>
                      </w:r>
                      <w:r w:rsidR="00C965E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68B4AF" w14:textId="493B0EE1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FE87790" w14:textId="723C1300" w:rsidR="001B5B8B" w:rsidRPr="008475AE" w:rsidRDefault="000F1ADF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085374" wp14:editId="45211984">
                <wp:simplePos x="0" y="0"/>
                <wp:positionH relativeFrom="column">
                  <wp:posOffset>5399809</wp:posOffset>
                </wp:positionH>
                <wp:positionV relativeFrom="paragraph">
                  <wp:posOffset>254858</wp:posOffset>
                </wp:positionV>
                <wp:extent cx="71120" cy="225631"/>
                <wp:effectExtent l="57150" t="0" r="24130" b="603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" cy="2256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1F2D9" id="Straight Arrow Connector 5" o:spid="_x0000_s1026" type="#_x0000_t32" style="position:absolute;margin-left:425.2pt;margin-top:20.05pt;width:5.6pt;height:17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Pl3QEAAA0EAAAOAAAAZHJzL2Uyb0RvYy54bWysU8uOEzEQvCPxD5bvZJKgLCjKZIWyPA4I&#10;Vix8gNfTzljyS+0mk/w9bc9kQICQQFwsv6q6qtze3Z69EyfAbGNo5WqxlAKCjp0Nx1Z++fzm2Usp&#10;MqnQKRcDtPICWd7unz7ZDWkL69hH1wEKJgl5O6RW9kRp2zRZ9+BVXsQEgQ9NRK+Il3hsOlQDs3vX&#10;rJfLm2aI2CWMGnLm3bvxUO4rvzGg6aMxGUi4VrI2qiPW8bGMzX6ntkdUqbd6kqH+QYVXNnDRmepO&#10;kRJf0f5C5a3GmKOhhY6+icZYDdUDu1ktf3Lz0KsE1QuHk9McU/5/tPrD6R6F7Vq5kSIoz0/0QKjs&#10;sSfxCjEO4hBD4Bgjik1Ja0h5y6BDuMdpldM9Futng14YZ9M7boQaBtsT55r1Zc4aziQ0b75Yrdb8&#10;IJpP1uvNzfNVIW9GlsKWMNNbiF6USSvzJGpWM1ZQp/eZRuAVUMAulJGUda9DJ+iS2BahVeHoYKpT&#10;rjTFzCi/zujiYIR/AsOhsMyxTG1HODgUJ8WNpLSGQFfFLvDtAjPWuRm4rAn8ETjdL1Corfo34BlR&#10;K8dAM9jbEPF31el8lWzG+9cERt8lgsfYXerD1mi45+qbTP+jNPWP6wr//ov33wAAAP//AwBQSwME&#10;FAAGAAgAAAAhAHkvMfjgAAAACQEAAA8AAABkcnMvZG93bnJldi54bWxMj01PwzAMQO9I/IfISNxY&#10;UrSVrjSd+FgP7IDENiGOaWvaQuNUTbaVfz9zgqPlp+fnbDXZXhxx9J0jDdFMgUCqXN1Ro2G/K24S&#10;ED4Yqk3vCDX8oIdVfnmRmbR2J3rD4zY0giXkU6OhDWFIpfRVi9b4mRuQePfpRmsCj2Mj69GcWG57&#10;eatULK3piC+0ZsCnFqvv7cGy5aV4XK6/Xj+SzfPGvpeFbdZLq/X11fRwDyLgFP5g+M3ndMi5qXQH&#10;qr3oNSQLNWdUw1xFIBhI4igGUWq4W8Qg80z+/yA/AwAA//8DAFBLAQItABQABgAIAAAAIQC2gziS&#10;/gAAAOEBAAATAAAAAAAAAAAAAAAAAAAAAABbQ29udGVudF9UeXBlc10ueG1sUEsBAi0AFAAGAAgA&#10;AAAhADj9If/WAAAAlAEAAAsAAAAAAAAAAAAAAAAALwEAAF9yZWxzLy5yZWxzUEsBAi0AFAAGAAgA&#10;AAAhAARGU+XdAQAADQQAAA4AAAAAAAAAAAAAAAAALgIAAGRycy9lMm9Eb2MueG1sUEsBAi0AFAAG&#10;AAgAAAAhAHkvMfjgAAAACQ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</w:p>
    <w:p w14:paraId="043FAEED" w14:textId="487B130D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A2664E2" w14:textId="05651F64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6B901E0" wp14:editId="15545C52">
                <wp:simplePos x="0" y="0"/>
                <wp:positionH relativeFrom="margin">
                  <wp:posOffset>3868878</wp:posOffset>
                </wp:positionH>
                <wp:positionV relativeFrom="paragraph">
                  <wp:posOffset>12862</wp:posOffset>
                </wp:positionV>
                <wp:extent cx="2514600" cy="58102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D85BD" w14:textId="06BE41F5" w:rsidR="001B5B8B" w:rsidRPr="007328D8" w:rsidRDefault="001B5B8B" w:rsidP="001B5B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Re-do baseline </w:t>
                            </w:r>
                            <w:r w:rsidRPr="007328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measure after a terms input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monitor change / response to intervention</w:t>
                            </w:r>
                            <w:r w:rsidR="00AB6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C07F4D" w14:textId="77777777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E06612" w14:textId="77777777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901E0" id="Text Box 31" o:spid="_x0000_s1038" type="#_x0000_t202" style="position:absolute;margin-left:304.65pt;margin-top:1pt;width:198pt;height:45.7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nDPAIAAIQEAAAOAAAAZHJzL2Uyb0RvYy54bWysVE1v2zAMvQ/YfxB0X/yxJOuCOEWWIsOA&#10;oi2QDj0rshQbk0VNUmJnv36U7Hy022nYRaZE6ol8fPT8tmsUOQjratAFzUYpJUJzKGu9K+j35/WH&#10;G0qcZ7pkCrQo6FE4ert4/27empnIoQJVCksQRLtZawpaeW9mSeJ4JRrmRmCERqcE2zCPW7tLSsta&#10;RG9UkqfpNGnBlsYCF87h6V3vpIuIL6Xg/lFKJzxRBcXcfFxtXLdhTRZzNttZZqqaD2mwf8iiYbXG&#10;R89Qd8wzsrf1H1BNzS04kH7EoUlAypqLWANWk6VvqtlUzIhYC5LjzJkm9/9g+cNhY54s8d0X6LCB&#10;gZDWuJnDw1BPJ20TvpgpQT9SeDzTJjpPOB7mk2w8TdHF0Te5ydJ8EmCSy21jnf8qoCHBKKjFtkS2&#10;2OHe+T70FBIec6Dqcl0rFTdBCmKlLDkwbKLyMUcEfxWlNGkLOv04SSPwK1+APt/fKsZ/DOldRSGe&#10;0pjzpfZg+W7bkbpEXvITMVsoj8iXhV5KzvB1jfj3zPknZlE7yAPOg3/ERSrApGCwKKnA/vrbeYjH&#10;lqKXkha1WFD3c8+soER909jsz9l4HMQbN+PJpxw39tqzvfbofbMCZCrDyTM8miHeq5MpLTQvODbL&#10;8Cq6mOb4dkH9yVz5fkJw7LhYLmMQytUwf683hgfo0JnA63P3wqwZ+upREQ9wUi2bvWlvHxtualju&#10;Pcg69j4Q3bM68I9Sj+oZxjLM0vU+Rl1+HovfAAAA//8DAFBLAwQUAAYACAAAACEA+MVIMdwAAAAJ&#10;AQAADwAAAGRycy9kb3ducmV2LnhtbEyPwU7DMBBE70j8g7VI3KhNq1ZJiFMBKlw4URDnbezaFrEd&#10;2W4a/p7tCY47M5p9025nP7BJp+xikHC/EMB06KNywUj4/Hi5q4DlgkHhEIOW8KMzbLvrqxYbFc/h&#10;XU/7YhiVhNygBFvK2HCee6s95kUcdSDvGJPHQmcyXCU8U7kf+FKIDffoAn2wOOpnq/vv/clL2D2Z&#10;2vQVJrurlHPT/HV8M69S3t7Mjw/Aip7LXxgu+IQOHTEd4imozAYJG1GvKCphSZMuvhBrEg4S6tUa&#10;eNfy/wu6XwAAAP//AwBQSwECLQAUAAYACAAAACEAtoM4kv4AAADhAQAAEwAAAAAAAAAAAAAAAAAA&#10;AAAAW0NvbnRlbnRfVHlwZXNdLnhtbFBLAQItABQABgAIAAAAIQA4/SH/1gAAAJQBAAALAAAAAAAA&#10;AAAAAAAAAC8BAABfcmVscy8ucmVsc1BLAQItABQABgAIAAAAIQC+UnnDPAIAAIQEAAAOAAAAAAAA&#10;AAAAAAAAAC4CAABkcnMvZTJvRG9jLnhtbFBLAQItABQABgAIAAAAIQD4xUgx3AAAAAkBAAAPAAAA&#10;AAAAAAAAAAAAAJYEAABkcnMvZG93bnJldi54bWxQSwUGAAAAAAQABADzAAAAnwUAAAAA&#10;" fillcolor="white [3201]" strokeweight=".5pt">
                <v:textbox>
                  <w:txbxContent>
                    <w:p w14:paraId="5EBD85BD" w14:textId="06BE41F5" w:rsidR="001B5B8B" w:rsidRPr="007328D8" w:rsidRDefault="001B5B8B" w:rsidP="001B5B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Re-do baseline </w:t>
                      </w:r>
                      <w:r w:rsidRPr="007328D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measure after a terms input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monitor change / response to intervention</w:t>
                      </w:r>
                      <w:r w:rsidR="00AB61B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7C07F4D" w14:textId="77777777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E06612" w14:textId="77777777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90113" w14:textId="1B2D4D5D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4AB20F9" w14:textId="6FFC43CD" w:rsidR="001B5B8B" w:rsidRPr="008475AE" w:rsidRDefault="000F1ADF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214D6C" wp14:editId="101A75AB">
                <wp:simplePos x="0" y="0"/>
                <wp:positionH relativeFrom="column">
                  <wp:posOffset>5274310</wp:posOffset>
                </wp:positionH>
                <wp:positionV relativeFrom="paragraph">
                  <wp:posOffset>6350</wp:posOffset>
                </wp:positionV>
                <wp:extent cx="71120" cy="173355"/>
                <wp:effectExtent l="38100" t="0" r="24130" b="5524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57E27" id="Straight Arrow Connector 45" o:spid="_x0000_s1026" type="#_x0000_t32" style="position:absolute;margin-left:415.3pt;margin-top:.5pt;width:5.6pt;height:13.6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3k4QEAAA8EAAAOAAAAZHJzL2Uyb0RvYy54bWysU9uO0zAQfUfiHyy/s2m6LIuqpivU5fKA&#10;oGLhA7zOuLHkm8ZD0/49Y6cNCBASiBcrtuecOed4sr47eicOgNnG0Mn2aiEFBB17G/ad/PL5zbOX&#10;UmRSoVcuBujkCbK82zx9sh7TCpZxiK4HFEwS8mpMnRyI0qppsh7Aq3wVEwS+NBG9It7ivulRjczu&#10;XbNcLF40Y8Q+YdSQM5/eT5dyU/mNAU0fjclAwnWStVFdsa6PZW02a7Xao0qD1WcZ6h9UeGUDN52p&#10;7hUp8RXtL1Teaow5GrrS0TfRGKuhemA37eInNw+DSlC9cDg5zTHl/0erPxx2KGzfyec3UgTl+Y0e&#10;CJXdDyReIcZRbGMInGNEwSWc15jyimHbsMPzLqcdFvNHg14YZ9M7HoUaBxsUx5r2aU4bjiQ0H962&#10;7ZKfRPNNe3t9fVPJm4mlsCXM9BaiF+Wjk/msapYzdVCH95lYBwMvgAJ2oaykrHsdekGnxL4IrQp7&#10;B8UEl5eSppiZ5NcvOjmY4J/AcCwsc2pTBxK2DsVB8SgprSFQOzNxdYEZ69wMXNQE/gg81xco1GH9&#10;G/CMqJ1joBnsbYj4u+50vEg2U/0lgcl3ieAx9qf6sDUanrqa1fkPKWP9477Cv//Hm28AAAD//wMA&#10;UEsDBBQABgAIAAAAIQCL417+3wAAAAgBAAAPAAAAZHJzL2Rvd25yZXYueG1sTI/LTsMwEEX3SP0H&#10;a5DYUactqtwQp+LRLOgCiYIQSycekpR4HMVuG/6+w6osR+fqzrnZenSdOOIQWk8aZtMEBFLlbUu1&#10;ho/34laBCNGQNZ0n1PCLAdb55CozqfUnesPjLtaCSyikRkMTY59KGaoGnQlT3yMx+/aDM5HPoZZ2&#10;MCcud52cJ8lSOtMSf2hMj08NVj+7g+OWl+Jxtdm/fqnt89Z9loWrNyun9c31+HAPIuIYL2H402d1&#10;yNmp9AeyQXQa1CJZcpQBT2Ku7mY8pdQwVwuQeSb/D8jPAAAA//8DAFBLAQItABQABgAIAAAAIQC2&#10;gziS/gAAAOEBAAATAAAAAAAAAAAAAAAAAAAAAABbQ29udGVudF9UeXBlc10ueG1sUEsBAi0AFAAG&#10;AAgAAAAhADj9If/WAAAAlAEAAAsAAAAAAAAAAAAAAAAALwEAAF9yZWxzLy5yZWxzUEsBAi0AFAAG&#10;AAgAAAAhAOWwTeThAQAADwQAAA4AAAAAAAAAAAAAAAAALgIAAGRycy9lMm9Eb2MueG1sUEsBAi0A&#10;FAAGAAgAAAAhAIvjXv7fAAAACA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1B5B8B"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5BC923E" wp14:editId="49394552">
                <wp:simplePos x="0" y="0"/>
                <wp:positionH relativeFrom="margin">
                  <wp:posOffset>3851473</wp:posOffset>
                </wp:positionH>
                <wp:positionV relativeFrom="paragraph">
                  <wp:posOffset>282575</wp:posOffset>
                </wp:positionV>
                <wp:extent cx="2533650" cy="52387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333F8" w14:textId="58026674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 they meet the BDCT </w:t>
                            </w:r>
                            <w:r w:rsidR="00AB61B7"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referral criteria?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C923E" id="Text Box 32" o:spid="_x0000_s1039" type="#_x0000_t202" style="position:absolute;margin-left:303.25pt;margin-top:22.25pt;width:199.5pt;height:41.2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R7OgIAAIQEAAAOAAAAZHJzL2Uyb0RvYy54bWysVE1v2zAMvQ/YfxB0X5zvdkacIkuRYUDR&#10;FkiHnhVZSoTJoiYpsbNfP0p2PtbuNOwiUyL1RD4+enbXVJochPMKTEEHvT4lwnAoldkW9PvL6tMt&#10;JT4wUzINRhT0KDy9m3/8MKttLoawA10KRxDE+Ly2Bd2FYPMs83wnKuZ7YIVBpwRXsYBbt81Kx2pE&#10;r3Q27PenWQ2utA648B5P71snnSd8KQUPT1J6EYguKOYW0urSuolrNp+xfOuY3SnepcH+IYuKKYOP&#10;nqHuWWBk79Q7qEpxBx5k6HGoMpBScZFqwGoG/TfVrHfMilQLkuPtmSb//2D542Ftnx0JzRdosIGR&#10;kNr63ONhrKeRropfzJSgHyk8nmkTTSAcD4eT0Wg6QRdH32Q4ur2ZRJjscts6H74KqEg0CuqwLYkt&#10;dnjwoQ09hcTHPGhVrpTWaROlIJbakQPDJuqQckTwP6K0IXVBpyNM4x1ChD7f32jGf3TpXSEgnjaY&#10;86X2aIVm0xBVIi+jEzEbKI/Il4NWSt7ylUL8B+bDM3OoHeQB5yE84SI1YFLQWZTswP3623mMx5ai&#10;l5IatVhQ/3PPnKBEfzPY7M+D8TiKN23Gk5shbty1Z3PtMftqCcjUACfP8mTG+KBPpnRQveLYLOKr&#10;6GKG49sFDSdzGdoJwbHjYrFIQShXy8KDWVseoSPJkdeX5pU52/U1oCIe4aRalr9pbxsbbxpY7ANI&#10;lXofiW5Z7fhHqSf1dGMZZ+l6n6IuP4/5bwAAAP//AwBQSwMEFAAGAAgAAAAhANlCXVndAAAACwEA&#10;AA8AAABkcnMvZG93bnJldi54bWxMj8FOwzAQRO9I/IO1SNyoTdWGEOJUgAoXThTEeRu7tkVsR7ab&#10;hr9ne4LTzmpHs2/azewHNumUXQwSbhcCmA59VC4YCZ8fLzc1sFwwKBxi0BJ+dIZNd3nRYqPiKbzr&#10;aVcMo5CQG5RgSxkbznNvtce8iKMOdDvE5LHQmgxXCU8U7ge+FKLiHl2gDxZH/Wx1/707egnbJ3Nv&#10;+hqT3dbKuWn+OryZVymvr+bHB2BFz+XPDGd8QoeOmPbxGFRmg4RKVGuySlitaJ4NQqxJ7Ukt7wTw&#10;ruX/O3S/AAAA//8DAFBLAQItABQABgAIAAAAIQC2gziS/gAAAOEBAAATAAAAAAAAAAAAAAAAAAAA&#10;AABbQ29udGVudF9UeXBlc10ueG1sUEsBAi0AFAAGAAgAAAAhADj9If/WAAAAlAEAAAsAAAAAAAAA&#10;AAAAAAAALwEAAF9yZWxzLy5yZWxzUEsBAi0AFAAGAAgAAAAhAHtsJHs6AgAAhAQAAA4AAAAAAAAA&#10;AAAAAAAALgIAAGRycy9lMm9Eb2MueG1sUEsBAi0AFAAGAAgAAAAhANlCXVndAAAACwEAAA8AAAAA&#10;AAAAAAAAAAAAlAQAAGRycy9kb3ducmV2LnhtbFBLBQYAAAAABAAEAPMAAACeBQAAAAA=&#10;" fillcolor="white [3201]" strokeweight=".5pt">
                <v:textbox>
                  <w:txbxContent>
                    <w:p w14:paraId="3EA333F8" w14:textId="58026674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 they meet the BDCT </w:t>
                      </w:r>
                      <w:r w:rsidR="00AB61B7"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red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referral criteria?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CDFF4" w14:textId="30CA1E78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2C851E8" w14:textId="7ECEA8B4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430D2" wp14:editId="627E6F3D">
                <wp:simplePos x="0" y="0"/>
                <wp:positionH relativeFrom="column">
                  <wp:posOffset>5060730</wp:posOffset>
                </wp:positionH>
                <wp:positionV relativeFrom="paragraph">
                  <wp:posOffset>68338</wp:posOffset>
                </wp:positionV>
                <wp:extent cx="1781503" cy="2772519"/>
                <wp:effectExtent l="0" t="38100" r="104775" b="27940"/>
                <wp:wrapNone/>
                <wp:docPr id="33" name="Connector: Curve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503" cy="2772519"/>
                        </a:xfrm>
                        <a:prstGeom prst="curvedConnector3">
                          <a:avLst>
                            <a:gd name="adj1" fmla="val 10308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C734F" id="Connector: Curved 33" o:spid="_x0000_s1026" type="#_x0000_t38" style="position:absolute;margin-left:398.5pt;margin-top:5.4pt;width:140.3pt;height:218.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x18wEAADcEAAAOAAAAZHJzL2Uyb0RvYy54bWysU02P0zAUvCPxHyzfaZJWS0vUdA9d4IKg&#10;YmHvXvu5MfKXbG+b/nuenTQgWAmBuFix/WbezPhlezsYTU4QonK2o82ipgQsd0LZY0e/fnn3akNJ&#10;TMwKpp2Fjl4g0tvdyxfbs29h6XqnBQSCJDa2Z9/RPiXfVlXkPRgWF86DxUvpgmEJt+FYicDOyG50&#10;tazr19XZBeGD4xAjnt6Nl3RX+KUEnj5JGSER3VHUlsoayvqY12q3Ze0xMN8rPslg/6DCMGWx6Ux1&#10;xxIjT0H9RmUUDy46mRbcmcpJqTgUD+imqX9xc98zD8ULhhP9HFP8f7T84+kQiBIdXa0osczgG+2d&#10;tRicCy3ZP4UTCIJ3GNTZxxbr9/YQpl30h5BdDzIYIrXyDzgDJQd0RoYS82WOGYZEOB42601zU2M7&#10;jnfL9Xp507zJ/NVIlAl9iOk9OEPyR0d5kTHrWpUW7PQhppK5mIQz8a2hRBqNT3himjT1qt5sJuqp&#10;HJtcyTNW27wmpvRbK0i6ePSfgmL2qGEC5pIqex/dlq900TDCP4PE+LKrIqoMLux1ICigo4xzsKmZ&#10;mbA6w6TSegbWfwZO9RkKZaj/BjwjSmdn0ww2yrrwXPc0XCXLsf6awOg7R/DoxKXMQYkGp7O83/Qn&#10;5fH/eV/gP/733XcAAAD//wMAUEsDBBQABgAIAAAAIQDXDOBM3wAAAAsBAAAPAAAAZHJzL2Rvd25y&#10;ZXYueG1sTI8xT8MwEIV3JP6DdUhs1CmKYghxqhYVBsRQSgdGNz6SiPgcxW5r/j3XiY6n9/Td96pF&#10;coM44hR6TxrmswwEUuNtT62G3efL3QOIEA1ZM3hCDb8YYFFfX1WmtP5EH3jcxlYwhEJpNHQxjqWU&#10;oenQmTDzIxJn335yJvI5tdJO5sRwN8j7LCukMz3xh86M+Nxh87M9OA35Rr3P3WpdvI5fG5ve0nq1&#10;xJ3Wtzdp+QQiYor/ZTjrszrU7LT3B7JBDBrUo+ItkYOMJ5wLmVIFiD3jc5WDrCt5uaH+AwAA//8D&#10;AFBLAQItABQABgAIAAAAIQC2gziS/gAAAOEBAAATAAAAAAAAAAAAAAAAAAAAAABbQ29udGVudF9U&#10;eXBlc10ueG1sUEsBAi0AFAAGAAgAAAAhADj9If/WAAAAlAEAAAsAAAAAAAAAAAAAAAAALwEAAF9y&#10;ZWxzLy5yZWxzUEsBAi0AFAAGAAgAAAAhAHOkTHXzAQAANwQAAA4AAAAAAAAAAAAAAAAALgIAAGRy&#10;cy9lMm9Eb2MueG1sUEsBAi0AFAAGAAgAAAAhANcM4EzfAAAACwEAAA8AAAAAAAAAAAAAAAAATQQA&#10;AGRycy9kb3ducmV2LnhtbFBLBQYAAAAABAAEAPMAAABZBQAAAAA=&#10;" adj="22267" strokecolor="#4472c4 [3204]" strokeweight=".5pt">
                <v:stroke endarrow="block" joinstyle="miter"/>
              </v:shape>
            </w:pict>
          </mc:Fallback>
        </mc:AlternateContent>
      </w:r>
    </w:p>
    <w:p w14:paraId="49FB08F2" w14:textId="73C1DEF3" w:rsidR="001B5B8B" w:rsidRPr="008475AE" w:rsidRDefault="000F1ADF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93181F" wp14:editId="6FC02E45">
                <wp:simplePos x="0" y="0"/>
                <wp:positionH relativeFrom="column">
                  <wp:posOffset>5792808</wp:posOffset>
                </wp:positionH>
                <wp:positionV relativeFrom="paragraph">
                  <wp:posOffset>11142</wp:posOffset>
                </wp:positionV>
                <wp:extent cx="105765" cy="197106"/>
                <wp:effectExtent l="0" t="0" r="66040" b="5080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65" cy="1971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5C70E" id="Straight Arrow Connector 47" o:spid="_x0000_s1026" type="#_x0000_t32" style="position:absolute;margin-left:456.15pt;margin-top:.9pt;width:8.35pt;height:1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eW1wEAAAYEAAAOAAAAZHJzL2Uyb0RvYy54bWysU9uO0zAQfUfiHyy/0yQrtoWq6Qp1gRcE&#10;FQsf4HXGiSXfNDZN+/eMnTSLAAmBeJnE9pwzc47Hu7uzNewEGLV3LW9WNWfgpO+061v+9cu7F684&#10;i0m4ThjvoOUXiPxu//zZbgxbuPGDNx0gIxIXt2No+ZBS2FZVlANYEVc+gKND5dGKREvsqw7FSOzW&#10;VDd1va5Gj11ALyFG2r2fDvm+8CsFMn1SKkJipuXUWyoRS3zMsdrvxLZHEQYt5zbEP3RhhXZUdKG6&#10;F0mwb6h/obJaoo9epZX0tvJKaQlFA6lp6p/UPAwiQNFC5sSw2BT/H638eDoi013LX244c8LSHT0k&#10;FLofEnuD6Ed28M6Rjx4ZpZBfY4hbgh3cEedVDEfM4s8Kbf6SLHYuHl8Wj+GcmKTNpr7drG85k3TU&#10;vN409TpzVk/ggDG9B29Z/ml5nJtZumiKz+L0IaYJeAXkysblmIQ2b13H0iWQnIRauN7AXCenVFnD&#10;1HX5SxcDE/wzKHIj91nKlDmEg0F2EjRBQkpwqVmYKDvDlDZmAdZ/Bs75GQplRv8GvCBKZe/SArba&#10;efxd9XS+tqym/KsDk+5swaPvLuU+izU0bOVO5oeRp/nHdYE/Pd/9dwAAAP//AwBQSwMEFAAGAAgA&#10;AAAhABCWu+PcAAAACAEAAA8AAABkcnMvZG93bnJldi54bWxMj8FOwzAQRO9I/QdrK3GjTlMJNSFO&#10;hZDoEUTpAW5uvLWjxusodpPA17Oc4Lia0ex71W72nRhxiG0gBetVBgKpCaYlq+D4/ny3BRGTJqO7&#10;QKjgCyPs6sVNpUsTJnrD8ZCs4BGKpVbgUupLKWPj0Ou4Cj0SZ+cweJ34HKw0g5543Hcyz7J76XVL&#10;/MHpHp8cNpfD1St4tR+jz2nfynPx+b23L+bipqTU7XJ+fACRcE5/ZfjFZ3SomekUrmSi6BQU63zD&#10;VQ7YgPMiL9jtpGCTb0HWlfwvUP8AAAD//wMAUEsBAi0AFAAGAAgAAAAhALaDOJL+AAAA4QEAABMA&#10;AAAAAAAAAAAAAAAAAAAAAFtDb250ZW50X1R5cGVzXS54bWxQSwECLQAUAAYACAAAACEAOP0h/9YA&#10;AACUAQAACwAAAAAAAAAAAAAAAAAvAQAAX3JlbHMvLnJlbHNQSwECLQAUAAYACAAAACEAFXyHltcB&#10;AAAGBAAADgAAAAAAAAAAAAAAAAAuAgAAZHJzL2Uyb0RvYy54bWxQSwECLQAUAAYACAAAACEAEJa7&#10;49wAAAAIAQAADwAAAAAAAAAAAAAAAAAx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D1A467" wp14:editId="1E796BE0">
                <wp:simplePos x="0" y="0"/>
                <wp:positionH relativeFrom="column">
                  <wp:posOffset>4678111</wp:posOffset>
                </wp:positionH>
                <wp:positionV relativeFrom="paragraph">
                  <wp:posOffset>14663</wp:posOffset>
                </wp:positionV>
                <wp:extent cx="71120" cy="173355"/>
                <wp:effectExtent l="38100" t="0" r="24130" b="5524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157E8" id="Straight Arrow Connector 46" o:spid="_x0000_s1026" type="#_x0000_t32" style="position:absolute;margin-left:368.35pt;margin-top:1.15pt;width:5.6pt;height:13.6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fG3wEAAA8EAAAOAAAAZHJzL2Uyb0RvYy54bWysU9uO0zAQfUfiHyy/0zRddhdFTVeoy+UB&#10;QbULH+B17MSSbxoPTfv3jJ00IEBIIF4sX+acmXNmvL07OcuOCpIJvuX1as2Z8jJ0xvct//L57YtX&#10;nCUUvhM2eNXys0r8bvf82XaMjdqEIdhOASMSn5oxtnxAjE1VJTkoJ9IqROXpUQdwAukIfdWBGInd&#10;2WqzXt9UY4AuQpAqJbq9nx75rvBrrSR+0jopZLblVBuWFcr6lNdqtxVNDyIORs5liH+owgnjKelC&#10;dS9QsK9gfqFyRkJIQeNKBlcFrY1URQOpqdc/qXkcRFRFC5mT4mJT+n+08uPxAMx0LX95w5kXjnr0&#10;iCBMPyB7DRBGtg/ek48BGIWQX2NMDcH2/gDzKcUDZPEnDY5pa+J7GoViBwlkp+L2eXFbnZBJuryt&#10;6w21RNJLfXt1dX2dyauJJbNFSPhOBcfypuVprmopZ8ogjh8STsALIIOtzysKY9/4juE5ki4EI3xv&#10;1Zwnh1RZzFR+2eHZqgn+oDTZQmVOacpAqr0FdhQ0SkJK5bFemCg6w7SxdgGuiwN/BM7xGarKsP4N&#10;eEGUzMHjAnbGB/hddjxdStZT/MWBSXe24Cl059LYYg1NXenJ/EPyWP94LvDv/3j3DQAA//8DAFBL&#10;AwQUAAYACAAAACEAysAWKt8AAAAIAQAADwAAAGRycy9kb3ducmV2LnhtbEyPy07DMBBF90j8gzVI&#10;7KhDi5ImxKl4NAu6QKKtEEsnHpJAPI5itw1/32EFy6t7deZMvppsL444+s6RgttZBAKpdqajRsF+&#10;V94sQfigyejeESr4QQ+r4vIi15lxJ3rD4zY0giHkM62gDWHIpPR1i1b7mRuQuPt0o9WB49hIM+oT&#10;w20v51EUS6s74gutHvCpxfp7e7BMeSkf0/XX68dy87yx71Vpm3Vqlbq+mh7uQQScwt8YfvVZHQp2&#10;qtyBjBe9gmQRJzxVMF+A4D65S1IQFec0Blnk8v8DxRkAAP//AwBQSwECLQAUAAYACAAAACEAtoM4&#10;kv4AAADhAQAAEwAAAAAAAAAAAAAAAAAAAAAAW0NvbnRlbnRfVHlwZXNdLnhtbFBLAQItABQABgAI&#10;AAAAIQA4/SH/1gAAAJQBAAALAAAAAAAAAAAAAAAAAC8BAABfcmVscy8ucmVsc1BLAQItABQABgAI&#10;AAAAIQAsMlfG3wEAAA8EAAAOAAAAAAAAAAAAAAAAAC4CAABkcnMvZTJvRG9jLnhtbFBLAQItABQA&#10;BgAIAAAAIQDKwBYq3wAAAAg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14:paraId="3E9319AF" w14:textId="77777777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604F4E" wp14:editId="70CDE5BC">
                <wp:simplePos x="0" y="0"/>
                <wp:positionH relativeFrom="margin">
                  <wp:posOffset>5309695</wp:posOffset>
                </wp:positionH>
                <wp:positionV relativeFrom="paragraph">
                  <wp:posOffset>26867</wp:posOffset>
                </wp:positionV>
                <wp:extent cx="1285875" cy="92392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06A43" w14:textId="154B295A" w:rsidR="001B5B8B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="00964C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31094D74" w14:textId="77777777" w:rsidR="001B5B8B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Start cycle again.</w:t>
                            </w:r>
                          </w:p>
                          <w:p w14:paraId="4CED2F0F" w14:textId="77777777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 universal and targeted support</w:t>
                            </w:r>
                          </w:p>
                          <w:p w14:paraId="42333D13" w14:textId="77777777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4F4E" id="Text Box 34" o:spid="_x0000_s1040" type="#_x0000_t202" style="position:absolute;margin-left:418.1pt;margin-top:2.1pt;width:101.25pt;height:72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wJPQIAAIQEAAAOAAAAZHJzL2Uyb0RvYy54bWysVN9v2jAQfp+0/8Hy+wik0AIiVIyKaRJq&#10;K9Gqz8ZxiDXH59mGhP31OzvhR7s9TXtxzr7z57vvvsvsvqkUOQjrJOiMDnp9SoTmkEu9y+jry+rL&#10;mBLnmc6ZAi0yehSO3s8/f5rVZipSKEHlwhIE0W5am4yW3ptpkjheioq5Hhih0VmArZjHrd0luWU1&#10;olcqSfv926QGmxsLXDiHpw+tk84jflEI7p+KwglPVEYxNx9XG9dtWJP5jE13lplS8i4N9g9ZVExq&#10;fPQM9cA8I3sr/4CqJLfgoPA9DlUCRSG5iDVgNYP+h2o2JTMi1oLkOHOmyf0/WP542JhnS3zzFRps&#10;YCCkNm7q8DDU0xS2Cl/MlKAfKTyeaRONJzxcSsej8d2IEo6+SXozSUcBJrncNtb5bwIqEoyMWmxL&#10;ZIsd1s63oaeQ8JgDJfOVVCpughTEUllyYNhE5WOOCP4uSmlSZ/T2ZtSPwO98Afp8f6sY/9GldxWF&#10;eEpjzpfag+WbbUNkjiUOT8RsIT8iXxZaKTnDVxLx18z5Z2ZRO0gRzoN/wqVQgElBZ1FSgv31t/MQ&#10;jy1FLyU1ajGj7ueeWUGJ+q6x2ZPBcBjEGzfD0V2KG3vt2V579L5aAjI1wMkzPJoh3quTWVio3nBs&#10;FuFVdDHN8e2M+pO59O2E4NhxsVjEIJSrYX6tN4YH6NCZwOtL88as6frqURGPcFItm35obxsbbmpY&#10;7D0UMvY+EN2y2vGPUo/q6cYyzNL1PkZdfh7z3wAAAP//AwBQSwMEFAAGAAgAAAAhALCQpMndAAAA&#10;CgEAAA8AAABkcnMvZG93bnJldi54bWxMj8FOwzAQRO9I/IO1SNyoQ1u1bohTASpcOFEQZzfe2hbx&#10;OrLdNPw97glOu6sZzb5ptpPv2YgxuUAS7mcVMKQuaEdGwufHy50AlrIirfpAKOEHE2zb66tG1Tqc&#10;6R3HfTashFCqlQSb81BznjqLXqVZGJCKdgzRq1zOaLiO6lzCfc/nVbXiXjkqH6wa8Nli970/eQm7&#10;J7MxnVDR7oR2bpy+jm/mVcrbm+nxAVjGKf+Z4YJf0KEtTIdwIp1YL0EsVvNilbAs46JXC7EGdijb&#10;crMG3jb8f4X2FwAA//8DAFBLAQItABQABgAIAAAAIQC2gziS/gAAAOEBAAATAAAAAAAAAAAAAAAA&#10;AAAAAABbQ29udGVudF9UeXBlc10ueG1sUEsBAi0AFAAGAAgAAAAhADj9If/WAAAAlAEAAAsAAAAA&#10;AAAAAAAAAAAALwEAAF9yZWxzLy5yZWxzUEsBAi0AFAAGAAgAAAAhAE1sHAk9AgAAhAQAAA4AAAAA&#10;AAAAAAAAAAAALgIAAGRycy9lMm9Eb2MueG1sUEsBAi0AFAAGAAgAAAAhALCQpMndAAAACgEAAA8A&#10;AAAAAAAAAAAAAAAAlwQAAGRycy9kb3ducmV2LnhtbFBLBQYAAAAABAAEAPMAAAChBQAAAAA=&#10;" fillcolor="white [3201]" strokeweight=".5pt">
                <v:textbox>
                  <w:txbxContent>
                    <w:p w14:paraId="1D506A43" w14:textId="154B295A" w:rsidR="001B5B8B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="00964C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</w:p>
                    <w:p w14:paraId="31094D74" w14:textId="77777777" w:rsidR="001B5B8B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Start cycle again.</w:t>
                      </w:r>
                    </w:p>
                    <w:p w14:paraId="4CED2F0F" w14:textId="77777777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Continue universal and targeted support</w:t>
                      </w:r>
                    </w:p>
                    <w:p w14:paraId="42333D13" w14:textId="77777777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75AE">
        <w:rPr>
          <w:rFonts w:ascii="Arial" w:eastAsia="Calibr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C9ABC1" wp14:editId="25F34466">
                <wp:simplePos x="0" y="0"/>
                <wp:positionH relativeFrom="margin">
                  <wp:posOffset>2623820</wp:posOffset>
                </wp:positionH>
                <wp:positionV relativeFrom="paragraph">
                  <wp:posOffset>23495</wp:posOffset>
                </wp:positionV>
                <wp:extent cx="2409825" cy="235267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79C7D" w14:textId="2415DE1D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="00964C98" w:rsidRPr="007328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  <w:p w14:paraId="778B1676" w14:textId="77777777" w:rsidR="001B5B8B" w:rsidRPr="007328D8" w:rsidRDefault="001B5B8B" w:rsidP="001B5B8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Make referral to SALT team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I</w:t>
                            </w: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nclude copy of: </w:t>
                            </w:r>
                          </w:p>
                          <w:p w14:paraId="2DE9AFC5" w14:textId="3D805074" w:rsidR="001B5B8B" w:rsidRPr="007328D8" w:rsidRDefault="001B5B8B" w:rsidP="001B5B8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 about the targeted intervention delivered (what and how much/ how long) and progress evidenced</w:t>
                            </w:r>
                            <w:r w:rsidR="00964C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908D8A0" w14:textId="77777777" w:rsidR="001B5B8B" w:rsidRDefault="001B5B8B" w:rsidP="001B5B8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2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Most recent screening results (can be BDCFT’s screen or a published resource e.g. Progression Tools, Wellcomm, etc… ) </w:t>
                            </w:r>
                          </w:p>
                          <w:p w14:paraId="636B7DF0" w14:textId="75F6C7E3" w:rsidR="001B5B8B" w:rsidRDefault="001B5B8B" w:rsidP="001B5B8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 universal and targeted support whilst awaiting specialist support</w:t>
                            </w:r>
                            <w:r w:rsidR="00964C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CB5E4B" w14:textId="77777777" w:rsidR="001B5B8B" w:rsidRPr="007328D8" w:rsidRDefault="001B5B8B" w:rsidP="001B5B8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ED319E" w14:textId="77777777" w:rsidR="001B5B8B" w:rsidRPr="007328D8" w:rsidRDefault="001B5B8B" w:rsidP="001B5B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9ABC1" id="Text Box 35" o:spid="_x0000_s1041" type="#_x0000_t202" style="position:absolute;margin-left:206.6pt;margin-top:1.85pt;width:189.75pt;height:185.2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SrrPAIAAIUEAAAOAAAAZHJzL2Uyb0RvYy54bWysVEtv2zAMvg/YfxB0X+y4SdoacYosRYYB&#10;RVsgLXpWZDkWJouapMTOfv0oxXm022nYReZLn8iPpKd3XaPITlgnQRd0OEgpEZpDKfWmoK8vyy83&#10;lDjPdMkUaFHQvXD0bvb507Q1ucigBlUKSxBEu7w1Ba29N3mSOF6LhrkBGKHRWYFtmEfVbpLSshbR&#10;G5VkaTpJWrClscCFc2i9PzjpLOJXleD+qaqc8EQVFHPz8bTxXIczmU1ZvrHM1JL3abB/yKJhUuOj&#10;J6h75hnZWvkHVCO5BQeVH3BoEqgqyUWsAasZph+qWdXMiFgLkuPMiSb3/2D5425lni3x3VfosIGB&#10;kNa43KEx1NNVtglfzJSgHyncn2gTnSccjdkovb3JxpRw9GVX42xyPQ44yfm6sc5/E9CQIBTUYl8i&#10;XWz34Pwh9BgSXnOgZLmUSkUlzIJYKEt2DLuofEwSwd9FKU3agk6uxmkEfucL0Kf7a8X4jz69iyjE&#10;UxpzPhcfJN+tOyJLJCZWFExrKPdImIXDLDnDlxLxH5jzz8zi8CBHuBD+CY9KASYFvURJDfbX3+wh&#10;HnuKXkpaHMaCup9bZgUl6rvGbt8OR6MwvVEZja8zVOylZ33p0dtmAcjUEFfP8CiGeK+OYmWhecO9&#10;mYdX0cU0x7cL6o/iwh9WBPeOi/k8BuG8GuYf9MrwAB06E3h96d6YNX1fPY7EIxzHluUf2nuIDTc1&#10;zLceKhl7f2a15x9nPU5Pv5dhmS71GHX+e8x+AwAA//8DAFBLAwQUAAYACAAAACEArr47bdwAAAAJ&#10;AQAADwAAAGRycy9kb3ducmV2LnhtbEyPwU7DMBBE70j8g7VI3KjTtKJpGqcCVLhwoqCe3XhrW8R2&#10;ZLtp+Hu2J7jtaEazb5rt5Ho2Ykw2eAHzWQEMfReU9VrA1+frQwUsZemV7INHAT+YYNve3jSyVuHi&#10;P3DcZ82oxKdaCjA5DzXnqTPoZJqFAT15pxCdzCSj5irKC5W7npdF8cidtJ4+GDngi8Hue392AnbP&#10;eq27Skazq5S143Q4ves3Ie7vpqcNsIxT/gvDFZ/QoSWmYzh7lVgvYDlflBQVsFgBI3+1Luk4XvWy&#10;BN42/P+C9hcAAP//AwBQSwECLQAUAAYACAAAACEAtoM4kv4AAADhAQAAEwAAAAAAAAAAAAAAAAAA&#10;AAAAW0NvbnRlbnRfVHlwZXNdLnhtbFBLAQItABQABgAIAAAAIQA4/SH/1gAAAJQBAAALAAAAAAAA&#10;AAAAAAAAAC8BAABfcmVscy8ucmVsc1BLAQItABQABgAIAAAAIQD8CSrrPAIAAIUEAAAOAAAAAAAA&#10;AAAAAAAAAC4CAABkcnMvZTJvRG9jLnhtbFBLAQItABQABgAIAAAAIQCuvjtt3AAAAAkBAAAPAAAA&#10;AAAAAAAAAAAAAJYEAABkcnMvZG93bnJldi54bWxQSwUGAAAAAAQABADzAAAAnwUAAAAA&#10;" fillcolor="white [3201]" strokeweight=".5pt">
                <v:textbox>
                  <w:txbxContent>
                    <w:p w14:paraId="12879C7D" w14:textId="2415DE1D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="00964C98" w:rsidRPr="007328D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</w:p>
                    <w:p w14:paraId="778B1676" w14:textId="77777777" w:rsidR="001B5B8B" w:rsidRPr="007328D8" w:rsidRDefault="001B5B8B" w:rsidP="001B5B8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Make referral to SALT team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I</w:t>
                      </w: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nclude copy of: </w:t>
                      </w:r>
                    </w:p>
                    <w:p w14:paraId="2DE9AFC5" w14:textId="3D805074" w:rsidR="001B5B8B" w:rsidRPr="007328D8" w:rsidRDefault="001B5B8B" w:rsidP="001B5B8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>Information about the targeted intervention delivered (what and how much/ how long) and progress evidenced</w:t>
                      </w:r>
                      <w:r w:rsidR="00964C98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908D8A0" w14:textId="77777777" w:rsidR="001B5B8B" w:rsidRDefault="001B5B8B" w:rsidP="001B5B8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28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Most recent screening results (can be BDCFT’s screen or a published resource e.g. Progression Tools, Wellcomm, etc… ) </w:t>
                      </w:r>
                    </w:p>
                    <w:p w14:paraId="636B7DF0" w14:textId="75F6C7E3" w:rsidR="001B5B8B" w:rsidRDefault="001B5B8B" w:rsidP="001B5B8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Continue universal and targeted support whilst awaiting specialist support</w:t>
                      </w:r>
                      <w:r w:rsidR="00964C98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DCB5E4B" w14:textId="77777777" w:rsidR="001B5B8B" w:rsidRPr="007328D8" w:rsidRDefault="001B5B8B" w:rsidP="001B5B8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ED319E" w14:textId="77777777" w:rsidR="001B5B8B" w:rsidRPr="007328D8" w:rsidRDefault="001B5B8B" w:rsidP="001B5B8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4D2C63" w14:textId="77777777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7AC9554" w14:textId="77777777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2E9764F" w14:textId="77777777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16C706A" w14:textId="77777777" w:rsidR="001B5B8B" w:rsidRPr="008475AE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82189CB" w14:textId="77777777" w:rsidR="001B5B8B" w:rsidRPr="008475AE" w:rsidRDefault="001B5B8B" w:rsidP="001B5B8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9B0112D" w14:textId="77777777" w:rsidR="001B5B8B" w:rsidRPr="008475AE" w:rsidRDefault="001B5B8B" w:rsidP="001B5B8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28FE2C9" w14:textId="77777777" w:rsidR="001B5B8B" w:rsidRPr="008475AE" w:rsidRDefault="001B5B8B" w:rsidP="001B5B8B">
      <w:pPr>
        <w:rPr>
          <w:sz w:val="24"/>
          <w:szCs w:val="24"/>
        </w:rPr>
      </w:pPr>
    </w:p>
    <w:p w14:paraId="3B980506" w14:textId="54355586" w:rsidR="00F0492A" w:rsidRPr="008475AE" w:rsidRDefault="00F0492A">
      <w:pPr>
        <w:rPr>
          <w:sz w:val="24"/>
          <w:szCs w:val="24"/>
        </w:rPr>
      </w:pPr>
    </w:p>
    <w:sectPr w:rsidR="00F0492A" w:rsidRPr="008475AE" w:rsidSect="001B5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2E86" w14:textId="77777777" w:rsidR="00361338" w:rsidRDefault="00361338" w:rsidP="00BB7C27">
      <w:pPr>
        <w:spacing w:after="0" w:line="240" w:lineRule="auto"/>
      </w:pPr>
      <w:r>
        <w:separator/>
      </w:r>
    </w:p>
  </w:endnote>
  <w:endnote w:type="continuationSeparator" w:id="0">
    <w:p w14:paraId="789052F3" w14:textId="77777777" w:rsidR="00361338" w:rsidRDefault="00361338" w:rsidP="00BB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7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C4DF9F" w14:textId="4299903E" w:rsidR="00DC6816" w:rsidRDefault="00DC68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1B43F" w14:textId="01F054E5" w:rsidR="007E0406" w:rsidRDefault="009C73EA">
    <w:pPr>
      <w:pStyle w:val="Footer"/>
    </w:pPr>
    <w:r w:rsidRPr="009C73EA">
      <w:rPr>
        <w:noProof/>
      </w:rPr>
      <w:drawing>
        <wp:anchor distT="0" distB="0" distL="114300" distR="114300" simplePos="0" relativeHeight="251659264" behindDoc="0" locked="0" layoutInCell="1" allowOverlap="1" wp14:anchorId="7BF58E82" wp14:editId="16690FB6">
          <wp:simplePos x="0" y="0"/>
          <wp:positionH relativeFrom="column">
            <wp:posOffset>7162800</wp:posOffset>
          </wp:positionH>
          <wp:positionV relativeFrom="paragraph">
            <wp:posOffset>28575</wp:posOffset>
          </wp:positionV>
          <wp:extent cx="2785242" cy="314765"/>
          <wp:effectExtent l="0" t="0" r="0" b="0"/>
          <wp:wrapNone/>
          <wp:docPr id="3" name="Picture 3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78" t="8205"/>
                  <a:stretch/>
                </pic:blipFill>
                <pic:spPr bwMode="auto">
                  <a:xfrm>
                    <a:off x="0" y="0"/>
                    <a:ext cx="2785242" cy="314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3EA">
      <w:rPr>
        <w:noProof/>
      </w:rPr>
      <w:drawing>
        <wp:anchor distT="0" distB="0" distL="114300" distR="114300" simplePos="0" relativeHeight="251660288" behindDoc="0" locked="0" layoutInCell="1" allowOverlap="1" wp14:anchorId="578C74AF" wp14:editId="426546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10105" cy="286385"/>
          <wp:effectExtent l="0" t="0" r="0" b="0"/>
          <wp:wrapNone/>
          <wp:docPr id="48" name="Picture 48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10" r="70588"/>
                  <a:stretch/>
                </pic:blipFill>
                <pic:spPr bwMode="auto">
                  <a:xfrm>
                    <a:off x="0" y="0"/>
                    <a:ext cx="211010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B5B4" w14:textId="77777777" w:rsidR="00361338" w:rsidRDefault="00361338" w:rsidP="00BB7C27">
      <w:pPr>
        <w:spacing w:after="0" w:line="240" w:lineRule="auto"/>
      </w:pPr>
      <w:r>
        <w:separator/>
      </w:r>
    </w:p>
  </w:footnote>
  <w:footnote w:type="continuationSeparator" w:id="0">
    <w:p w14:paraId="109781BF" w14:textId="77777777" w:rsidR="00361338" w:rsidRDefault="00361338" w:rsidP="00BB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F219" w14:textId="6F3D2FE1" w:rsidR="00BB7C27" w:rsidRPr="00B01559" w:rsidRDefault="003360E3" w:rsidP="00BB7C27">
    <w:pPr>
      <w:spacing w:line="240" w:lineRule="auto"/>
      <w:rPr>
        <w:rFonts w:ascii="Arial" w:hAnsi="Arial" w:cs="Arial"/>
        <w:b/>
        <w:bCs/>
        <w:sz w:val="24"/>
        <w:szCs w:val="24"/>
      </w:rPr>
    </w:pPr>
    <w:r w:rsidRPr="00B01559">
      <w:rPr>
        <w:rFonts w:ascii="Arial" w:hAnsi="Arial" w:cs="Arial"/>
        <w:b/>
        <w:bCs/>
        <w:noProof/>
        <w:color w:val="FF0000"/>
        <w:sz w:val="24"/>
        <w:szCs w:val="24"/>
        <w:lang w:eastAsia="en-GB"/>
      </w:rPr>
      <w:drawing>
        <wp:anchor distT="0" distB="0" distL="114300" distR="114300" simplePos="0" relativeHeight="251641856" behindDoc="0" locked="0" layoutInCell="1" allowOverlap="1" wp14:anchorId="1EE8141E" wp14:editId="26B2BA65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2735689" cy="1229710"/>
          <wp:effectExtent l="0" t="0" r="7620" b="8890"/>
          <wp:wrapNone/>
          <wp:docPr id="4" name="Picture 4" descr="P:\Brand Guidelines\NEW brand guidelines 2016\Current BDCFT brand logo in colour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Brand Guidelines\NEW brand guidelines 2016\Current BDCFT brand logo in colour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689" cy="122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559" w:rsidRPr="00B01559">
      <w:rPr>
        <w:rFonts w:ascii="Arial" w:hAnsi="Arial" w:cs="Arial"/>
        <w:b/>
        <w:bCs/>
        <w:sz w:val="24"/>
        <w:szCs w:val="24"/>
      </w:rPr>
      <w:t xml:space="preserve">SLCN Screening </w:t>
    </w:r>
    <w:r w:rsidR="00161F59">
      <w:rPr>
        <w:rFonts w:ascii="Arial" w:hAnsi="Arial" w:cs="Arial"/>
        <w:b/>
        <w:bCs/>
        <w:sz w:val="24"/>
        <w:szCs w:val="24"/>
      </w:rPr>
      <w:t>t</w:t>
    </w:r>
    <w:r w:rsidR="00B01559" w:rsidRPr="00B01559">
      <w:rPr>
        <w:rFonts w:ascii="Arial" w:hAnsi="Arial" w:cs="Arial"/>
        <w:b/>
        <w:bCs/>
        <w:sz w:val="24"/>
        <w:szCs w:val="24"/>
      </w:rPr>
      <w:t xml:space="preserve">ool | </w:t>
    </w:r>
    <w:r w:rsidR="00BE194E">
      <w:rPr>
        <w:rFonts w:ascii="Arial" w:hAnsi="Arial" w:cs="Arial"/>
        <w:b/>
        <w:bCs/>
        <w:sz w:val="24"/>
        <w:szCs w:val="24"/>
      </w:rPr>
      <w:t>Key Stage 1</w:t>
    </w:r>
    <w:r w:rsidR="00B01559" w:rsidRPr="00B01559">
      <w:rPr>
        <w:rFonts w:ascii="Arial" w:hAnsi="Arial" w:cs="Arial"/>
        <w:b/>
        <w:bCs/>
        <w:sz w:val="24"/>
        <w:szCs w:val="24"/>
      </w:rPr>
      <w:t xml:space="preserve"> | </w:t>
    </w:r>
    <w:r w:rsidR="00BE194E">
      <w:rPr>
        <w:rFonts w:ascii="Arial" w:hAnsi="Arial" w:cs="Arial"/>
        <w:b/>
        <w:bCs/>
        <w:sz w:val="24"/>
        <w:szCs w:val="24"/>
      </w:rPr>
      <w:t>5</w:t>
    </w:r>
    <w:r w:rsidR="00161F59">
      <w:rPr>
        <w:rFonts w:ascii="Arial" w:hAnsi="Arial" w:cs="Arial"/>
        <w:b/>
        <w:bCs/>
        <w:sz w:val="24"/>
        <w:szCs w:val="24"/>
      </w:rPr>
      <w:t>:</w:t>
    </w:r>
    <w:r w:rsidR="00BE194E">
      <w:rPr>
        <w:rFonts w:ascii="Arial" w:hAnsi="Arial" w:cs="Arial"/>
        <w:b/>
        <w:bCs/>
        <w:sz w:val="24"/>
        <w:szCs w:val="24"/>
      </w:rPr>
      <w:t xml:space="preserve">0 – 6:11 </w:t>
    </w:r>
    <w:r w:rsidR="00B01559" w:rsidRPr="00B01559">
      <w:rPr>
        <w:rFonts w:ascii="Arial" w:hAnsi="Arial" w:cs="Arial"/>
        <w:b/>
        <w:bCs/>
        <w:sz w:val="24"/>
        <w:szCs w:val="24"/>
      </w:rPr>
      <w:t>years</w:t>
    </w:r>
    <w:r w:rsidR="00C5526A" w:rsidRPr="00B01559">
      <w:rPr>
        <w:rFonts w:ascii="Arial" w:hAnsi="Arial" w:cs="Arial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B51"/>
    <w:multiLevelType w:val="hybridMultilevel"/>
    <w:tmpl w:val="1E3AF0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31947"/>
    <w:multiLevelType w:val="hybridMultilevel"/>
    <w:tmpl w:val="C21434F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61565"/>
    <w:multiLevelType w:val="hybridMultilevel"/>
    <w:tmpl w:val="DEE23750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0782"/>
    <w:multiLevelType w:val="hybridMultilevel"/>
    <w:tmpl w:val="7D14EF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6712"/>
    <w:multiLevelType w:val="hybridMultilevel"/>
    <w:tmpl w:val="E2A45A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2FF0"/>
    <w:multiLevelType w:val="hybridMultilevel"/>
    <w:tmpl w:val="7F204BFA"/>
    <w:lvl w:ilvl="0" w:tplc="087E3EC0">
      <w:start w:val="1"/>
      <w:numFmt w:val="decimal"/>
      <w:lvlText w:val="%1."/>
      <w:lvlJc w:val="left"/>
      <w:pPr>
        <w:ind w:left="720" w:hanging="360"/>
      </w:pPr>
    </w:lvl>
    <w:lvl w:ilvl="1" w:tplc="D6E4632A">
      <w:start w:val="1"/>
      <w:numFmt w:val="lowerLetter"/>
      <w:lvlText w:val="%2."/>
      <w:lvlJc w:val="left"/>
      <w:pPr>
        <w:ind w:left="1440" w:hanging="360"/>
      </w:pPr>
    </w:lvl>
    <w:lvl w:ilvl="2" w:tplc="D7C66668">
      <w:start w:val="1"/>
      <w:numFmt w:val="lowerRoman"/>
      <w:lvlText w:val="%3."/>
      <w:lvlJc w:val="right"/>
      <w:pPr>
        <w:ind w:left="2160" w:hanging="180"/>
      </w:pPr>
    </w:lvl>
    <w:lvl w:ilvl="3" w:tplc="1FD0D996">
      <w:start w:val="1"/>
      <w:numFmt w:val="decimal"/>
      <w:lvlText w:val="%4."/>
      <w:lvlJc w:val="left"/>
      <w:pPr>
        <w:ind w:left="2880" w:hanging="360"/>
      </w:pPr>
    </w:lvl>
    <w:lvl w:ilvl="4" w:tplc="D53C0C1C">
      <w:start w:val="1"/>
      <w:numFmt w:val="lowerLetter"/>
      <w:lvlText w:val="%5."/>
      <w:lvlJc w:val="left"/>
      <w:pPr>
        <w:ind w:left="3600" w:hanging="360"/>
      </w:pPr>
    </w:lvl>
    <w:lvl w:ilvl="5" w:tplc="082E1F68">
      <w:start w:val="1"/>
      <w:numFmt w:val="lowerRoman"/>
      <w:lvlText w:val="%6."/>
      <w:lvlJc w:val="right"/>
      <w:pPr>
        <w:ind w:left="4320" w:hanging="180"/>
      </w:pPr>
    </w:lvl>
    <w:lvl w:ilvl="6" w:tplc="34BA2922">
      <w:start w:val="1"/>
      <w:numFmt w:val="decimal"/>
      <w:lvlText w:val="%7."/>
      <w:lvlJc w:val="left"/>
      <w:pPr>
        <w:ind w:left="5040" w:hanging="360"/>
      </w:pPr>
    </w:lvl>
    <w:lvl w:ilvl="7" w:tplc="55E24EB6">
      <w:start w:val="1"/>
      <w:numFmt w:val="lowerLetter"/>
      <w:lvlText w:val="%8."/>
      <w:lvlJc w:val="left"/>
      <w:pPr>
        <w:ind w:left="5760" w:hanging="360"/>
      </w:pPr>
    </w:lvl>
    <w:lvl w:ilvl="8" w:tplc="F990B2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67079"/>
    <w:multiLevelType w:val="hybridMultilevel"/>
    <w:tmpl w:val="360E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A021C"/>
    <w:multiLevelType w:val="hybridMultilevel"/>
    <w:tmpl w:val="9D5C48D4"/>
    <w:lvl w:ilvl="0" w:tplc="4BFA4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611DF"/>
    <w:multiLevelType w:val="hybridMultilevel"/>
    <w:tmpl w:val="CDFAA63A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C02CE"/>
    <w:multiLevelType w:val="hybridMultilevel"/>
    <w:tmpl w:val="EF9E2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B47BE"/>
    <w:multiLevelType w:val="hybridMultilevel"/>
    <w:tmpl w:val="2D5A5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D0970"/>
    <w:multiLevelType w:val="hybridMultilevel"/>
    <w:tmpl w:val="AC7E0B8A"/>
    <w:lvl w:ilvl="0" w:tplc="20DE68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A0532F"/>
    <w:multiLevelType w:val="hybridMultilevel"/>
    <w:tmpl w:val="BA9EC8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A62938"/>
    <w:multiLevelType w:val="hybridMultilevel"/>
    <w:tmpl w:val="7DF6CF12"/>
    <w:lvl w:ilvl="0" w:tplc="718A5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BB23D1"/>
    <w:multiLevelType w:val="hybridMultilevel"/>
    <w:tmpl w:val="79785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CC2B11"/>
    <w:multiLevelType w:val="hybridMultilevel"/>
    <w:tmpl w:val="47C6CF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2B59C2"/>
    <w:multiLevelType w:val="hybridMultilevel"/>
    <w:tmpl w:val="BA3C03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882919"/>
    <w:multiLevelType w:val="hybridMultilevel"/>
    <w:tmpl w:val="A3B4D5D2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156EC"/>
    <w:multiLevelType w:val="hybridMultilevel"/>
    <w:tmpl w:val="B1128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410606">
    <w:abstractNumId w:val="7"/>
  </w:num>
  <w:num w:numId="2" w16cid:durableId="162668120">
    <w:abstractNumId w:val="1"/>
  </w:num>
  <w:num w:numId="3" w16cid:durableId="805201936">
    <w:abstractNumId w:val="0"/>
  </w:num>
  <w:num w:numId="4" w16cid:durableId="99493001">
    <w:abstractNumId w:val="13"/>
  </w:num>
  <w:num w:numId="5" w16cid:durableId="602029921">
    <w:abstractNumId w:val="8"/>
  </w:num>
  <w:num w:numId="6" w16cid:durableId="1745059526">
    <w:abstractNumId w:val="6"/>
  </w:num>
  <w:num w:numId="7" w16cid:durableId="625356237">
    <w:abstractNumId w:val="3"/>
  </w:num>
  <w:num w:numId="8" w16cid:durableId="1654067727">
    <w:abstractNumId w:val="2"/>
  </w:num>
  <w:num w:numId="9" w16cid:durableId="1471089855">
    <w:abstractNumId w:val="4"/>
  </w:num>
  <w:num w:numId="10" w16cid:durableId="588543689">
    <w:abstractNumId w:val="17"/>
  </w:num>
  <w:num w:numId="11" w16cid:durableId="1876428469">
    <w:abstractNumId w:val="18"/>
  </w:num>
  <w:num w:numId="12" w16cid:durableId="2001930873">
    <w:abstractNumId w:val="9"/>
  </w:num>
  <w:num w:numId="13" w16cid:durableId="2117561022">
    <w:abstractNumId w:val="14"/>
  </w:num>
  <w:num w:numId="14" w16cid:durableId="736824953">
    <w:abstractNumId w:val="16"/>
  </w:num>
  <w:num w:numId="15" w16cid:durableId="1241714736">
    <w:abstractNumId w:val="12"/>
  </w:num>
  <w:num w:numId="16" w16cid:durableId="258413554">
    <w:abstractNumId w:val="15"/>
  </w:num>
  <w:num w:numId="17" w16cid:durableId="11503187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2981419">
    <w:abstractNumId w:val="10"/>
  </w:num>
  <w:num w:numId="19" w16cid:durableId="1269461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E8"/>
    <w:rsid w:val="0005481D"/>
    <w:rsid w:val="00086BD0"/>
    <w:rsid w:val="000A32CC"/>
    <w:rsid w:val="000D4B10"/>
    <w:rsid w:val="000F1ADF"/>
    <w:rsid w:val="00101398"/>
    <w:rsid w:val="00126D1F"/>
    <w:rsid w:val="001559AD"/>
    <w:rsid w:val="00161F59"/>
    <w:rsid w:val="001B1119"/>
    <w:rsid w:val="001B46D3"/>
    <w:rsid w:val="001B5B8B"/>
    <w:rsid w:val="001C6BE8"/>
    <w:rsid w:val="0025607A"/>
    <w:rsid w:val="0025744E"/>
    <w:rsid w:val="00276716"/>
    <w:rsid w:val="00281609"/>
    <w:rsid w:val="00282C65"/>
    <w:rsid w:val="002877A7"/>
    <w:rsid w:val="002A301B"/>
    <w:rsid w:val="003360E3"/>
    <w:rsid w:val="00342AD3"/>
    <w:rsid w:val="00361338"/>
    <w:rsid w:val="003B6755"/>
    <w:rsid w:val="003C1AD0"/>
    <w:rsid w:val="003C2C65"/>
    <w:rsid w:val="00424CEC"/>
    <w:rsid w:val="00442D16"/>
    <w:rsid w:val="004664AA"/>
    <w:rsid w:val="004E6EE8"/>
    <w:rsid w:val="0051308C"/>
    <w:rsid w:val="00516A39"/>
    <w:rsid w:val="00576FAC"/>
    <w:rsid w:val="00596FCF"/>
    <w:rsid w:val="00597777"/>
    <w:rsid w:val="005A06DD"/>
    <w:rsid w:val="005C5958"/>
    <w:rsid w:val="006259E0"/>
    <w:rsid w:val="00664FB7"/>
    <w:rsid w:val="0067523D"/>
    <w:rsid w:val="00675BCD"/>
    <w:rsid w:val="006A294E"/>
    <w:rsid w:val="00706419"/>
    <w:rsid w:val="00726FF6"/>
    <w:rsid w:val="00744AB1"/>
    <w:rsid w:val="0075292C"/>
    <w:rsid w:val="0076421A"/>
    <w:rsid w:val="00783976"/>
    <w:rsid w:val="007E0406"/>
    <w:rsid w:val="00812510"/>
    <w:rsid w:val="0082033A"/>
    <w:rsid w:val="008475AE"/>
    <w:rsid w:val="008A0996"/>
    <w:rsid w:val="008B16B6"/>
    <w:rsid w:val="008C2192"/>
    <w:rsid w:val="008C223D"/>
    <w:rsid w:val="008D166F"/>
    <w:rsid w:val="008F3D0D"/>
    <w:rsid w:val="00964C98"/>
    <w:rsid w:val="009920D7"/>
    <w:rsid w:val="00992EE6"/>
    <w:rsid w:val="009B0AE2"/>
    <w:rsid w:val="009C73EA"/>
    <w:rsid w:val="009E35BB"/>
    <w:rsid w:val="009F0A8A"/>
    <w:rsid w:val="00A540CD"/>
    <w:rsid w:val="00A65866"/>
    <w:rsid w:val="00A71321"/>
    <w:rsid w:val="00A94F10"/>
    <w:rsid w:val="00AB61B7"/>
    <w:rsid w:val="00AB7D3F"/>
    <w:rsid w:val="00B01559"/>
    <w:rsid w:val="00B04D80"/>
    <w:rsid w:val="00B2042F"/>
    <w:rsid w:val="00B453F6"/>
    <w:rsid w:val="00B60485"/>
    <w:rsid w:val="00B61F7E"/>
    <w:rsid w:val="00BB7C27"/>
    <w:rsid w:val="00BE194E"/>
    <w:rsid w:val="00C272AC"/>
    <w:rsid w:val="00C3694B"/>
    <w:rsid w:val="00C46088"/>
    <w:rsid w:val="00C5526A"/>
    <w:rsid w:val="00C6708F"/>
    <w:rsid w:val="00C965E3"/>
    <w:rsid w:val="00CA2131"/>
    <w:rsid w:val="00CD004B"/>
    <w:rsid w:val="00D34EDC"/>
    <w:rsid w:val="00D53DED"/>
    <w:rsid w:val="00D61FD8"/>
    <w:rsid w:val="00DC6816"/>
    <w:rsid w:val="00DE0194"/>
    <w:rsid w:val="00DF03A1"/>
    <w:rsid w:val="00E05B9D"/>
    <w:rsid w:val="00E1782A"/>
    <w:rsid w:val="00E40373"/>
    <w:rsid w:val="00E4609F"/>
    <w:rsid w:val="00E476B3"/>
    <w:rsid w:val="00E6057C"/>
    <w:rsid w:val="00EC3D61"/>
    <w:rsid w:val="00EF1F5D"/>
    <w:rsid w:val="00F0492A"/>
    <w:rsid w:val="00F05694"/>
    <w:rsid w:val="00F265AA"/>
    <w:rsid w:val="00F34466"/>
    <w:rsid w:val="00F416BD"/>
    <w:rsid w:val="00F7127F"/>
    <w:rsid w:val="00FC0FD7"/>
    <w:rsid w:val="14CEA43A"/>
    <w:rsid w:val="5AEF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94787"/>
  <w15:chartTrackingRefBased/>
  <w15:docId w15:val="{E560C0AC-F816-4A1C-9F06-F558A4B8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92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1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27"/>
  </w:style>
  <w:style w:type="paragraph" w:styleId="Footer">
    <w:name w:val="footer"/>
    <w:basedOn w:val="Normal"/>
    <w:link w:val="Foot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27"/>
  </w:style>
  <w:style w:type="character" w:styleId="Hyperlink">
    <w:name w:val="Hyperlink"/>
    <w:basedOn w:val="DefaultParagraphFont"/>
    <w:uiPriority w:val="99"/>
    <w:unhideWhenUsed/>
    <w:rsid w:val="00CA21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svg"/><Relationship Id="rId34" Type="http://schemas.openxmlformats.org/officeDocument/2006/relationships/footer" Target="footer1.xml"/><Relationship Id="rId7" Type="http://schemas.openxmlformats.org/officeDocument/2006/relationships/hyperlink" Target="https://www.bdct.nhs.uk/how-to-refer-a-child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6.sv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sv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image" Target="media/image14.sv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hyperlink" Target="https://www.bdct.nhs.uk/professionals-5-7-years-old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svg"/><Relationship Id="rId30" Type="http://schemas.openxmlformats.org/officeDocument/2006/relationships/image" Target="media/image21.png"/><Relationship Id="rId35" Type="http://schemas.openxmlformats.org/officeDocument/2006/relationships/fontTable" Target="fontTable.xml"/><Relationship Id="rId8" Type="http://schemas.openxmlformats.org/officeDocument/2006/relationships/hyperlink" Target="https://www.bdct.nhs.uk/professionals-5-7-years-ol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Gregg</dc:creator>
  <cp:keywords/>
  <dc:description/>
  <cp:lastModifiedBy>Claire Lingard</cp:lastModifiedBy>
  <cp:revision>2</cp:revision>
  <dcterms:created xsi:type="dcterms:W3CDTF">2022-12-21T10:06:00Z</dcterms:created>
  <dcterms:modified xsi:type="dcterms:W3CDTF">2022-12-21T10:06:00Z</dcterms:modified>
</cp:coreProperties>
</file>